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2941" w:type="dxa"/>
        <w:tblInd w:w="6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2232"/>
      </w:tblGrid>
      <w:tr w:rsidR="00232D1F" w14:paraId="6BE1D82C" w14:textId="77777777" w:rsidTr="00232D1F">
        <w:tc>
          <w:tcPr>
            <w:tcW w:w="709" w:type="dxa"/>
          </w:tcPr>
          <w:p w14:paraId="41E2E856" w14:textId="77777777" w:rsidR="00232D1F" w:rsidRDefault="00232D1F" w:rsidP="00232D1F">
            <w:pPr>
              <w:wordWrap w:val="0"/>
              <w:jc w:val="right"/>
            </w:pPr>
            <w:r>
              <w:rPr>
                <w:rFonts w:hint="eastAsia"/>
              </w:rPr>
              <w:t>日付</w:t>
            </w:r>
          </w:p>
          <w:p w14:paraId="38F801C9" w14:textId="77777777" w:rsidR="00232D1F" w:rsidRDefault="00232D1F" w:rsidP="00232D1F">
            <w:pPr>
              <w:jc w:val="right"/>
            </w:pPr>
            <w:r>
              <w:t>Date</w:t>
            </w:r>
          </w:p>
        </w:tc>
        <w:sdt>
          <w:sdtPr>
            <w:id w:val="611795375"/>
            <w:placeholder>
              <w:docPart w:val="BD15C1C10DBE49699F6470BACCF30200"/>
            </w:placeholder>
            <w:showingPlcHdr/>
            <w:date>
              <w:dateFormat w:val="yyyy/MM/dd"/>
              <w:lid w:val="ja-JP"/>
              <w:storeMappedDataAs w:val="dateTime"/>
              <w:calendar w:val="japan"/>
            </w:date>
          </w:sdtPr>
          <w:sdtContent>
            <w:tc>
              <w:tcPr>
                <w:tcW w:w="2232" w:type="dxa"/>
                <w:vAlign w:val="center"/>
              </w:tcPr>
              <w:p w14:paraId="1D694DFE" w14:textId="5FAB267A" w:rsidR="00232D1F" w:rsidRDefault="00E402F9" w:rsidP="00E402F9">
                <w:pPr>
                  <w:wordWrap w:val="0"/>
                  <w:jc w:val="right"/>
                </w:pPr>
                <w:r>
                  <w:rPr>
                    <w:rStyle w:val="ac"/>
                    <w:rFonts w:hint="eastAsia"/>
                  </w:rPr>
                  <w:t>記入</w:t>
                </w:r>
                <w:r>
                  <w:rPr>
                    <w:rStyle w:val="ac"/>
                    <w:rFonts w:hint="eastAsia"/>
                  </w:rPr>
                  <w:t xml:space="preserve"> </w:t>
                </w:r>
                <w:r>
                  <w:rPr>
                    <w:rStyle w:val="ac"/>
                  </w:rPr>
                  <w:t>Fill out</w:t>
                </w:r>
              </w:p>
            </w:tc>
          </w:sdtContent>
        </w:sdt>
      </w:tr>
      <w:tr w:rsidR="00232D1F" w14:paraId="6E56E39B" w14:textId="77777777" w:rsidTr="00232D1F">
        <w:tc>
          <w:tcPr>
            <w:tcW w:w="2941" w:type="dxa"/>
            <w:gridSpan w:val="2"/>
          </w:tcPr>
          <w:p w14:paraId="522EF416" w14:textId="77777777" w:rsidR="00232D1F" w:rsidRDefault="00232D1F" w:rsidP="00232D1F">
            <w:pPr>
              <w:jc w:val="right"/>
            </w:pPr>
            <w:r>
              <w:rPr>
                <w:rFonts w:hint="eastAsia"/>
              </w:rPr>
              <w:t>(</w:t>
            </w:r>
            <w:proofErr w:type="spellStart"/>
            <w:r>
              <w:rPr>
                <w:rFonts w:hint="eastAsia"/>
              </w:rPr>
              <w:t>y</w:t>
            </w:r>
            <w:r>
              <w:t>yyy</w:t>
            </w:r>
            <w:proofErr w:type="spellEnd"/>
            <w:r>
              <w:t>/mm/dd)</w:t>
            </w:r>
          </w:p>
        </w:tc>
      </w:tr>
    </w:tbl>
    <w:p w14:paraId="16669591" w14:textId="77777777" w:rsidR="00232D1F" w:rsidRDefault="00232D1F" w:rsidP="00232D1F"/>
    <w:p w14:paraId="788490A6" w14:textId="6D5B78FA" w:rsidR="00232D1F" w:rsidRPr="00435C32" w:rsidRDefault="00232D1F" w:rsidP="00232D1F">
      <w:pPr>
        <w:pStyle w:val="a8"/>
      </w:pPr>
      <w:r>
        <w:rPr>
          <w:rFonts w:hint="eastAsia"/>
        </w:rPr>
        <w:t>物理科学コース別教育プログラム</w:t>
      </w:r>
      <w:r w:rsidRPr="00435C32">
        <w:rPr>
          <w:rFonts w:hint="eastAsia"/>
        </w:rPr>
        <w:t xml:space="preserve">　</w:t>
      </w:r>
      <w:r>
        <w:rPr>
          <w:rFonts w:hint="eastAsia"/>
        </w:rPr>
        <w:t>コース修了</w:t>
      </w:r>
      <w:r w:rsidRPr="00435C32">
        <w:rPr>
          <w:rFonts w:hint="eastAsia"/>
        </w:rPr>
        <w:t>報告書</w:t>
      </w:r>
      <w:bookmarkStart w:id="0" w:name="_GoBack"/>
      <w:bookmarkEnd w:id="0"/>
    </w:p>
    <w:p w14:paraId="10AE1A42" w14:textId="5A7ED720" w:rsidR="00232D1F" w:rsidRDefault="00232D1F" w:rsidP="00232D1F">
      <w:pPr>
        <w:pStyle w:val="aa"/>
      </w:pPr>
      <w:r>
        <w:t>“</w:t>
      </w:r>
      <w:r w:rsidRPr="006D6DAB">
        <w:t>Course-by-Course Education Program</w:t>
      </w:r>
      <w:r>
        <w:t xml:space="preserve"> in Physical Science” Course Completion Report</w:t>
      </w:r>
    </w:p>
    <w:p w14:paraId="02320376" w14:textId="77777777" w:rsidR="00232D1F" w:rsidRDefault="00232D1F" w:rsidP="00232D1F"/>
    <w:tbl>
      <w:tblPr>
        <w:tblStyle w:val="a7"/>
        <w:tblW w:w="0" w:type="auto"/>
        <w:tblInd w:w="48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838"/>
        <w:gridCol w:w="2964"/>
      </w:tblGrid>
      <w:tr w:rsidR="00232D1F" w:rsidRPr="006D6DAB" w14:paraId="2B4D11A6" w14:textId="77777777" w:rsidTr="00232D1F">
        <w:tc>
          <w:tcPr>
            <w:tcW w:w="1838" w:type="dxa"/>
            <w:vAlign w:val="center"/>
          </w:tcPr>
          <w:p w14:paraId="53BB8328" w14:textId="77777777" w:rsidR="00232D1F" w:rsidRPr="006D6DAB" w:rsidRDefault="00232D1F" w:rsidP="00232D1F">
            <w:pPr>
              <w:rPr>
                <w:sz w:val="18"/>
              </w:rPr>
            </w:pPr>
            <w:r w:rsidRPr="006D6DAB">
              <w:rPr>
                <w:rFonts w:hint="eastAsia"/>
                <w:sz w:val="18"/>
              </w:rPr>
              <w:t>研究科</w:t>
            </w:r>
            <w:r w:rsidRPr="006D6DAB">
              <w:rPr>
                <w:rFonts w:hint="eastAsia"/>
                <w:sz w:val="18"/>
              </w:rPr>
              <w:t>(</w:t>
            </w:r>
            <w:r w:rsidRPr="006D6DAB">
              <w:rPr>
                <w:sz w:val="18"/>
              </w:rPr>
              <w:t>School)</w:t>
            </w:r>
          </w:p>
        </w:tc>
        <w:sdt>
          <w:sdtPr>
            <w:rPr>
              <w:sz w:val="18"/>
            </w:rPr>
            <w:id w:val="-171563002"/>
            <w:placeholder>
              <w:docPart w:val="1287B0314FC748CE99B627E5F6AA79E5"/>
            </w:placeholder>
            <w:showingPlcHdr/>
            <w:dropDownList>
              <w:listItem w:value="選択してください Please select"/>
              <w:listItem w:displayText="物理科学研究科/Physical Sciences" w:value="物理科学研究科/Physical Sciences"/>
              <w:listItem w:displayText="高エネルギー加速器科学研究科/High Energy Accelerator Sciences" w:value="高エネルギー加速器科学研究科/High Energy Accelerator Sciences"/>
            </w:dropDownList>
          </w:sdtPr>
          <w:sdtEndPr/>
          <w:sdtContent>
            <w:tc>
              <w:tcPr>
                <w:tcW w:w="2964" w:type="dxa"/>
                <w:vAlign w:val="bottom"/>
              </w:tcPr>
              <w:p w14:paraId="5BA385B3" w14:textId="2ABA7B19"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tr w:rsidR="00232D1F" w:rsidRPr="006D6DAB" w14:paraId="61B05677" w14:textId="77777777" w:rsidTr="00232D1F">
        <w:tc>
          <w:tcPr>
            <w:tcW w:w="1838" w:type="dxa"/>
            <w:vAlign w:val="center"/>
          </w:tcPr>
          <w:p w14:paraId="46AADD2E" w14:textId="77777777" w:rsidR="00232D1F" w:rsidRPr="006D6DAB" w:rsidRDefault="00232D1F" w:rsidP="00232D1F">
            <w:pPr>
              <w:rPr>
                <w:sz w:val="18"/>
              </w:rPr>
            </w:pPr>
            <w:r w:rsidRPr="006D6DAB">
              <w:rPr>
                <w:rFonts w:hint="eastAsia"/>
                <w:sz w:val="18"/>
              </w:rPr>
              <w:t>専攻</w:t>
            </w:r>
            <w:r w:rsidRPr="006D6DAB">
              <w:rPr>
                <w:rFonts w:hint="eastAsia"/>
                <w:sz w:val="18"/>
              </w:rPr>
              <w:t>(</w:t>
            </w:r>
            <w:r w:rsidRPr="006D6DAB">
              <w:rPr>
                <w:sz w:val="18"/>
              </w:rPr>
              <w:t>Department)</w:t>
            </w:r>
          </w:p>
        </w:tc>
        <w:sdt>
          <w:sdtPr>
            <w:rPr>
              <w:sz w:val="18"/>
            </w:rPr>
            <w:id w:val="-1360262593"/>
            <w:placeholder>
              <w:docPart w:val="5043AA35DEDD460B8F91AABDD6B5073B"/>
            </w:placeholder>
            <w:showingPlcHdr/>
            <w:dropDownList>
              <w:listItem w:value="選択してください Please select"/>
              <w:listItem w:displayText="構造分子科学専攻/Structural Molecular Science" w:value="構造分子科学専攻/Structural Molecular Science"/>
              <w:listItem w:displayText="機能分子科学専攻/Functional Molecular Science" w:value="機能分子科学専攻/Functional Molecular Science"/>
              <w:listItem w:displayText="天文科学専攻/Astronomical Science" w:value="天文科学専攻/Astronomical Science"/>
              <w:listItem w:displayText="核融合科学専攻/Fusion Science" w:value="核融合科学専攻/Fusion Science"/>
              <w:listItem w:displayText="宇宙科学専攻/Space and Astronautical Science" w:value="宇宙科学専攻/Space and Astronautical Science"/>
              <w:listItem w:displayText="加速器科学専攻/Accelerator Science" w:value="加速器科学専攻/Accelerator Science"/>
              <w:listItem w:displayText="物質構造科学専攻/Material Structure Science" w:value="物質構造科学専攻/Material Structure Science"/>
              <w:listItem w:displayText="素粒子原子核専攻/Particle and Nuclear Physics" w:value="素粒子原子核専攻/Particle and Nuclear Physics"/>
            </w:dropDownList>
          </w:sdtPr>
          <w:sdtEndPr/>
          <w:sdtContent>
            <w:tc>
              <w:tcPr>
                <w:tcW w:w="2964" w:type="dxa"/>
                <w:vAlign w:val="bottom"/>
              </w:tcPr>
              <w:p w14:paraId="23F3F951" w14:textId="5FEAD4FD"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tr w:rsidR="00232D1F" w:rsidRPr="006D6DAB" w14:paraId="749EAD70" w14:textId="77777777" w:rsidTr="00232D1F">
        <w:tc>
          <w:tcPr>
            <w:tcW w:w="1838" w:type="dxa"/>
            <w:vAlign w:val="center"/>
          </w:tcPr>
          <w:p w14:paraId="100117FA" w14:textId="77777777" w:rsidR="00232D1F" w:rsidRDefault="00232D1F" w:rsidP="00232D1F">
            <w:pPr>
              <w:rPr>
                <w:sz w:val="18"/>
              </w:rPr>
            </w:pPr>
            <w:r>
              <w:rPr>
                <w:rFonts w:hint="eastAsia"/>
                <w:sz w:val="18"/>
              </w:rPr>
              <w:t>博士課程</w:t>
            </w:r>
          </w:p>
          <w:p w14:paraId="15018EF7" w14:textId="77777777" w:rsidR="00232D1F" w:rsidRPr="006D6DAB" w:rsidRDefault="00232D1F" w:rsidP="00232D1F">
            <w:pPr>
              <w:rPr>
                <w:sz w:val="18"/>
              </w:rPr>
            </w:pPr>
            <w:r>
              <w:rPr>
                <w:sz w:val="18"/>
              </w:rPr>
              <w:t>(Doctoral Course)</w:t>
            </w:r>
          </w:p>
        </w:tc>
        <w:sdt>
          <w:sdtPr>
            <w:rPr>
              <w:sz w:val="18"/>
            </w:rPr>
            <w:id w:val="1456373804"/>
            <w:placeholder>
              <w:docPart w:val="1B9D57B931B74382B7F8F0D69A5285B4"/>
            </w:placeholder>
            <w:showingPlcHdr/>
            <w:dropDownList>
              <w:listItem w:value="選択してください Please select"/>
              <w:listItem w:displayText="5年一貫制/5-year course" w:value="5年一貫制/5-year course"/>
              <w:listItem w:displayText="3年次編入/3-year course" w:value="3年次編入/3-year course"/>
            </w:dropDownList>
          </w:sdtPr>
          <w:sdtEndPr/>
          <w:sdtContent>
            <w:tc>
              <w:tcPr>
                <w:tcW w:w="2964" w:type="dxa"/>
                <w:vAlign w:val="bottom"/>
              </w:tcPr>
              <w:p w14:paraId="77D65598" w14:textId="632E175B" w:rsidR="00232D1F" w:rsidRDefault="00232D1F" w:rsidP="00232D1F">
                <w:pPr>
                  <w:rPr>
                    <w:sz w:val="18"/>
                  </w:rPr>
                </w:pPr>
                <w:r w:rsidRPr="00A65620">
                  <w:rPr>
                    <w:rStyle w:val="ac"/>
                    <w:rFonts w:hint="eastAsia"/>
                  </w:rPr>
                  <w:t>選択してください</w:t>
                </w:r>
                <w:r w:rsidR="009A6B4B">
                  <w:rPr>
                    <w:rStyle w:val="ac"/>
                    <w:rFonts w:hint="eastAsia"/>
                  </w:rPr>
                  <w:t xml:space="preserve"> </w:t>
                </w:r>
                <w:r w:rsidR="009A6B4B">
                  <w:rPr>
                    <w:rStyle w:val="ac"/>
                  </w:rPr>
                  <w:t xml:space="preserve">Please </w:t>
                </w:r>
                <w:r w:rsidR="00773531">
                  <w:rPr>
                    <w:rStyle w:val="ac"/>
                  </w:rPr>
                  <w:t>s</w:t>
                </w:r>
                <w:r w:rsidR="009A6B4B">
                  <w:rPr>
                    <w:rStyle w:val="ac"/>
                  </w:rPr>
                  <w:t>elect</w:t>
                </w:r>
              </w:p>
            </w:tc>
          </w:sdtContent>
        </w:sdt>
      </w:tr>
      <w:tr w:rsidR="00232D1F" w:rsidRPr="006D6DAB" w14:paraId="2E585BB4" w14:textId="77777777" w:rsidTr="00232D1F">
        <w:tc>
          <w:tcPr>
            <w:tcW w:w="1838" w:type="dxa"/>
            <w:vAlign w:val="center"/>
          </w:tcPr>
          <w:p w14:paraId="44F1FC5B" w14:textId="77777777" w:rsidR="00232D1F" w:rsidRPr="006D6DAB" w:rsidRDefault="00232D1F" w:rsidP="00232D1F">
            <w:pPr>
              <w:rPr>
                <w:sz w:val="18"/>
              </w:rPr>
            </w:pPr>
            <w:r w:rsidRPr="006D6DAB">
              <w:rPr>
                <w:rFonts w:hint="eastAsia"/>
                <w:sz w:val="18"/>
              </w:rPr>
              <w:t>コース名</w:t>
            </w:r>
            <w:r w:rsidRPr="006D6DAB">
              <w:rPr>
                <w:rFonts w:hint="eastAsia"/>
                <w:sz w:val="18"/>
              </w:rPr>
              <w:t>(</w:t>
            </w:r>
            <w:r w:rsidRPr="006D6DAB">
              <w:rPr>
                <w:sz w:val="18"/>
              </w:rPr>
              <w:t>Course)</w:t>
            </w:r>
          </w:p>
        </w:tc>
        <w:sdt>
          <w:sdtPr>
            <w:rPr>
              <w:sz w:val="18"/>
            </w:rPr>
            <w:id w:val="-2062856737"/>
            <w:placeholder>
              <w:docPart w:val="3AE54B07CD2F4E2C9D0E30EDFC8A3B69"/>
            </w:placeholder>
            <w:showingPlcHdr/>
            <w:dropDownList>
              <w:listItem w:value="選択してください Please select"/>
              <w:listItem w:displayText="先端研究指向コース/Advanced Research Course" w:value="先端研究指向コース/Advanced Research Course"/>
              <w:listItem w:displayText="プロジェクト研究指向コース/Project Research Course" w:value="プロジェクト研究指向コース/Project Research Course"/>
              <w:listItem w:displayText="開発研究指向コース/Development Research Course" w:value="開発研究指向コース/Development Research Course"/>
            </w:dropDownList>
          </w:sdtPr>
          <w:sdtEndPr/>
          <w:sdtContent>
            <w:tc>
              <w:tcPr>
                <w:tcW w:w="2964" w:type="dxa"/>
                <w:vAlign w:val="bottom"/>
              </w:tcPr>
              <w:p w14:paraId="126B02D5" w14:textId="5082957B" w:rsidR="00232D1F" w:rsidRPr="006D6DAB" w:rsidRDefault="00232D1F" w:rsidP="00232D1F">
                <w:pPr>
                  <w:rPr>
                    <w:sz w:val="18"/>
                  </w:rPr>
                </w:pPr>
                <w:r w:rsidRPr="009C601F">
                  <w:rPr>
                    <w:rStyle w:val="ac"/>
                    <w:rFonts w:hint="eastAsia"/>
                  </w:rPr>
                  <w:t>選択してください</w:t>
                </w:r>
                <w:r w:rsidR="009A6B4B">
                  <w:rPr>
                    <w:rStyle w:val="ac"/>
                    <w:rFonts w:hint="eastAsia"/>
                  </w:rPr>
                  <w:t xml:space="preserve"> </w:t>
                </w:r>
                <w:r w:rsidR="009A6B4B">
                  <w:rPr>
                    <w:rStyle w:val="ac"/>
                  </w:rPr>
                  <w:t>Please select</w:t>
                </w:r>
              </w:p>
            </w:tc>
          </w:sdtContent>
        </w:sdt>
      </w:tr>
      <w:tr w:rsidR="00232D1F" w:rsidRPr="006D6DAB" w14:paraId="0EF4EE84" w14:textId="77777777" w:rsidTr="00232D1F">
        <w:tc>
          <w:tcPr>
            <w:tcW w:w="1838" w:type="dxa"/>
            <w:vAlign w:val="center"/>
          </w:tcPr>
          <w:p w14:paraId="0EC2D652" w14:textId="77777777" w:rsidR="00232D1F" w:rsidRDefault="00232D1F" w:rsidP="00232D1F">
            <w:pPr>
              <w:rPr>
                <w:sz w:val="18"/>
              </w:rPr>
            </w:pPr>
            <w:r w:rsidRPr="006D6DAB">
              <w:rPr>
                <w:rFonts w:hint="eastAsia"/>
                <w:sz w:val="18"/>
              </w:rPr>
              <w:t>学籍番号</w:t>
            </w:r>
          </w:p>
          <w:p w14:paraId="63A4B7AB" w14:textId="77777777" w:rsidR="00232D1F" w:rsidRPr="006D6DAB" w:rsidRDefault="00232D1F" w:rsidP="00232D1F">
            <w:pPr>
              <w:rPr>
                <w:sz w:val="18"/>
              </w:rPr>
            </w:pPr>
            <w:r w:rsidRPr="006D6DAB">
              <w:rPr>
                <w:rFonts w:hint="eastAsia"/>
                <w:sz w:val="18"/>
              </w:rPr>
              <w:t>(</w:t>
            </w:r>
            <w:r w:rsidRPr="006D6DAB">
              <w:rPr>
                <w:sz w:val="18"/>
              </w:rPr>
              <w:t>Student ID Number)</w:t>
            </w:r>
          </w:p>
        </w:tc>
        <w:tc>
          <w:tcPr>
            <w:tcW w:w="2964" w:type="dxa"/>
            <w:vAlign w:val="bottom"/>
          </w:tcPr>
          <w:p w14:paraId="4126F795" w14:textId="77777777" w:rsidR="00232D1F" w:rsidRPr="006D6DAB" w:rsidRDefault="00232D1F" w:rsidP="00232D1F">
            <w:pPr>
              <w:rPr>
                <w:sz w:val="18"/>
              </w:rPr>
            </w:pPr>
          </w:p>
        </w:tc>
      </w:tr>
      <w:tr w:rsidR="00232D1F" w:rsidRPr="006D6DAB" w14:paraId="0F6EB774" w14:textId="77777777" w:rsidTr="00232D1F">
        <w:tc>
          <w:tcPr>
            <w:tcW w:w="1838" w:type="dxa"/>
            <w:vAlign w:val="center"/>
          </w:tcPr>
          <w:p w14:paraId="656EFA32" w14:textId="77777777" w:rsidR="00232D1F" w:rsidRPr="006D6DAB" w:rsidRDefault="00232D1F" w:rsidP="00232D1F">
            <w:pPr>
              <w:rPr>
                <w:sz w:val="18"/>
              </w:rPr>
            </w:pPr>
            <w:r>
              <w:rPr>
                <w:rFonts w:hint="eastAsia"/>
                <w:sz w:val="18"/>
              </w:rPr>
              <w:t>氏名</w:t>
            </w:r>
            <w:r>
              <w:rPr>
                <w:rFonts w:hint="eastAsia"/>
                <w:sz w:val="18"/>
              </w:rPr>
              <w:t>(</w:t>
            </w:r>
            <w:r>
              <w:rPr>
                <w:sz w:val="18"/>
              </w:rPr>
              <w:t>Your Name)</w:t>
            </w:r>
          </w:p>
        </w:tc>
        <w:tc>
          <w:tcPr>
            <w:tcW w:w="2964" w:type="dxa"/>
            <w:vAlign w:val="bottom"/>
          </w:tcPr>
          <w:p w14:paraId="6D812B80" w14:textId="77777777" w:rsidR="00232D1F" w:rsidRPr="006D6DAB" w:rsidRDefault="00232D1F" w:rsidP="00232D1F">
            <w:pPr>
              <w:rPr>
                <w:sz w:val="18"/>
              </w:rPr>
            </w:pPr>
          </w:p>
        </w:tc>
      </w:tr>
      <w:tr w:rsidR="00232D1F" w:rsidRPr="006D6DAB" w14:paraId="150C6E78" w14:textId="77777777" w:rsidTr="00232D1F">
        <w:tc>
          <w:tcPr>
            <w:tcW w:w="1838" w:type="dxa"/>
            <w:vAlign w:val="center"/>
          </w:tcPr>
          <w:p w14:paraId="25808AA0" w14:textId="77777777" w:rsidR="00232D1F" w:rsidRDefault="00232D1F" w:rsidP="00232D1F">
            <w:pPr>
              <w:rPr>
                <w:sz w:val="18"/>
              </w:rPr>
            </w:pPr>
            <w:r>
              <w:rPr>
                <w:rFonts w:hint="eastAsia"/>
                <w:sz w:val="18"/>
              </w:rPr>
              <w:t>主任指導教員</w:t>
            </w:r>
          </w:p>
          <w:p w14:paraId="4F52D96A" w14:textId="77777777" w:rsidR="00232D1F" w:rsidRPr="006D6DAB" w:rsidRDefault="00232D1F" w:rsidP="00232D1F">
            <w:pPr>
              <w:rPr>
                <w:sz w:val="18"/>
              </w:rPr>
            </w:pPr>
            <w:r>
              <w:rPr>
                <w:rFonts w:hint="eastAsia"/>
                <w:sz w:val="18"/>
              </w:rPr>
              <w:t>(</w:t>
            </w:r>
            <w:r>
              <w:rPr>
                <w:sz w:val="18"/>
              </w:rPr>
              <w:t>Supervisor’s Name)</w:t>
            </w:r>
          </w:p>
        </w:tc>
        <w:tc>
          <w:tcPr>
            <w:tcW w:w="2964" w:type="dxa"/>
            <w:vAlign w:val="bottom"/>
          </w:tcPr>
          <w:p w14:paraId="386BA7AD" w14:textId="77777777" w:rsidR="00232D1F" w:rsidRPr="006D6DAB" w:rsidRDefault="00232D1F" w:rsidP="00232D1F">
            <w:pPr>
              <w:rPr>
                <w:sz w:val="18"/>
              </w:rPr>
            </w:pPr>
          </w:p>
        </w:tc>
      </w:tr>
    </w:tbl>
    <w:p w14:paraId="6DB2DFEF" w14:textId="1C07E4ED" w:rsidR="00A27F77" w:rsidRDefault="00A27F77"/>
    <w:tbl>
      <w:tblPr>
        <w:tblStyle w:val="a7"/>
        <w:tblW w:w="0" w:type="auto"/>
        <w:tblBorders>
          <w:insideH w:val="dashSmallGap" w:sz="4" w:space="0" w:color="auto"/>
          <w:insideV w:val="dashSmallGap" w:sz="4" w:space="0" w:color="auto"/>
        </w:tblBorders>
        <w:tblLook w:val="04A0" w:firstRow="1" w:lastRow="0" w:firstColumn="1" w:lastColumn="0" w:noHBand="0" w:noVBand="1"/>
      </w:tblPr>
      <w:tblGrid>
        <w:gridCol w:w="6941"/>
        <w:gridCol w:w="2681"/>
      </w:tblGrid>
      <w:tr w:rsidR="0089131B" w14:paraId="0974BC1E" w14:textId="77777777" w:rsidTr="008A1E08">
        <w:tc>
          <w:tcPr>
            <w:tcW w:w="6941" w:type="dxa"/>
          </w:tcPr>
          <w:p w14:paraId="0BF6504D" w14:textId="5D57432A" w:rsidR="0089131B" w:rsidRDefault="0089131B" w:rsidP="0089131B">
            <w:r>
              <w:rPr>
                <w:rFonts w:hint="eastAsia"/>
              </w:rPr>
              <w:t>本報告書の内容について主任指導教員の確認を受け</w:t>
            </w:r>
            <w:r w:rsidR="00B938C0">
              <w:rPr>
                <w:rFonts w:hint="eastAsia"/>
              </w:rPr>
              <w:t>ました</w:t>
            </w:r>
            <w:r>
              <w:rPr>
                <w:rFonts w:hint="eastAsia"/>
              </w:rPr>
              <w:t>か？</w:t>
            </w:r>
          </w:p>
          <w:p w14:paraId="037362BB" w14:textId="77777777" w:rsidR="0089131B" w:rsidRDefault="0089131B" w:rsidP="0089131B">
            <w:r>
              <w:rPr>
                <w:rFonts w:hint="eastAsia"/>
              </w:rPr>
              <w:t>H</w:t>
            </w:r>
            <w:r>
              <w:t>ave you received confirmation of the contents of this report from supervisor?</w:t>
            </w:r>
          </w:p>
        </w:tc>
        <w:sdt>
          <w:sdtPr>
            <w:id w:val="-2055767436"/>
            <w:placeholder>
              <w:docPart w:val="FD86DDA892E04C90BC3E265D9757D4D5"/>
            </w:placeholder>
            <w:showingPlcHdr/>
            <w:dropDownList>
              <w:listItem w:value="選択してください Please select"/>
              <w:listItem w:displayText="はい/Yes" w:value="はい/Yes"/>
            </w:dropDownList>
          </w:sdtPr>
          <w:sdtEndPr/>
          <w:sdtContent>
            <w:tc>
              <w:tcPr>
                <w:tcW w:w="2681" w:type="dxa"/>
                <w:vAlign w:val="center"/>
              </w:tcPr>
              <w:p w14:paraId="7C9F61B8" w14:textId="72269CD5" w:rsidR="0089131B" w:rsidRDefault="0089131B" w:rsidP="0089131B">
                <w:pPr>
                  <w:jc w:val="center"/>
                </w:pPr>
                <w:r w:rsidRPr="006F4323">
                  <w:rPr>
                    <w:rStyle w:val="ac"/>
                    <w:rFonts w:hint="eastAsia"/>
                  </w:rPr>
                  <w:t>選択してください</w:t>
                </w:r>
                <w:r w:rsidR="008A1E08">
                  <w:rPr>
                    <w:rStyle w:val="ac"/>
                    <w:rFonts w:hint="eastAsia"/>
                  </w:rPr>
                  <w:t xml:space="preserve"> </w:t>
                </w:r>
                <w:r w:rsidR="008A1E08">
                  <w:rPr>
                    <w:rStyle w:val="ac"/>
                  </w:rPr>
                  <w:t>Please s</w:t>
                </w:r>
                <w:r w:rsidR="009A6B4B">
                  <w:rPr>
                    <w:rStyle w:val="ac"/>
                  </w:rPr>
                  <w:t>elect</w:t>
                </w:r>
              </w:p>
            </w:tc>
          </w:sdtContent>
        </w:sdt>
      </w:tr>
    </w:tbl>
    <w:p w14:paraId="21905305" w14:textId="22A9549A" w:rsidR="0089131B" w:rsidRDefault="0089131B">
      <w:pPr>
        <w:widowControl/>
        <w:jc w:val="left"/>
      </w:pPr>
    </w:p>
    <w:p w14:paraId="07E0527F" w14:textId="4AE58B95" w:rsidR="00232D1F" w:rsidRDefault="00232D1F" w:rsidP="00232D1F">
      <w:pPr>
        <w:pStyle w:val="1"/>
      </w:pPr>
      <w:r>
        <w:rPr>
          <w:rFonts w:hint="eastAsia"/>
        </w:rPr>
        <w:t xml:space="preserve">Ⅰ　履修科目　</w:t>
      </w:r>
      <w:r>
        <w:rPr>
          <w:rFonts w:hint="eastAsia"/>
        </w:rPr>
        <w:t>R</w:t>
      </w:r>
      <w:r>
        <w:t>egistered Subjects</w:t>
      </w:r>
    </w:p>
    <w:p w14:paraId="25B002DB" w14:textId="6874A234" w:rsidR="00232D1F" w:rsidRDefault="00E225AE" w:rsidP="00E225AE">
      <w:pPr>
        <w:pStyle w:val="2"/>
        <w:rPr>
          <w:bdr w:val="single" w:sz="4" w:space="0" w:color="auto"/>
        </w:rPr>
      </w:pPr>
      <w:r>
        <w:rPr>
          <w:rFonts w:hint="eastAsia"/>
        </w:rPr>
        <w:t>１．物理科学特別研究等</w:t>
      </w:r>
      <w:r>
        <w:rPr>
          <w:rFonts w:hint="eastAsia"/>
        </w:rPr>
        <w:t xml:space="preserve"> </w:t>
      </w:r>
      <w:r>
        <w:t>Special Study on Physical Sciences</w:t>
      </w:r>
      <w:r w:rsidR="008A6D49">
        <w:br/>
      </w:r>
      <w:r w:rsidR="008A6D49">
        <w:lastRenderedPageBreak/>
        <w:tab/>
      </w:r>
      <w:r w:rsidR="008A6D49">
        <w:tab/>
      </w:r>
      <w:r w:rsidR="008A6D49">
        <w:tab/>
      </w:r>
      <w:r w:rsidR="008A6D49">
        <w:tab/>
      </w:r>
      <w:r w:rsidR="008A6D49">
        <w:tab/>
      </w:r>
      <w:r w:rsidR="008A6D49">
        <w:tab/>
      </w:r>
      <w:r w:rsidR="008A6D49">
        <w:tab/>
      </w:r>
      <w:r w:rsidRPr="00E225AE">
        <w:rPr>
          <w:rFonts w:hint="eastAsia"/>
          <w:bdr w:val="single" w:sz="4" w:space="0" w:color="auto"/>
        </w:rPr>
        <w:t>5</w:t>
      </w:r>
      <w:r w:rsidRPr="00E225AE">
        <w:rPr>
          <w:rFonts w:hint="eastAsia"/>
          <w:bdr w:val="single" w:sz="4" w:space="0" w:color="auto"/>
        </w:rPr>
        <w:t xml:space="preserve">年一貫制のみ　</w:t>
      </w:r>
      <w:r w:rsidRPr="00E225AE">
        <w:rPr>
          <w:bdr w:val="single" w:sz="4" w:space="0" w:color="auto"/>
        </w:rPr>
        <w:t>5-year cou</w:t>
      </w:r>
      <w:r w:rsidR="0089131B">
        <w:rPr>
          <w:bdr w:val="single" w:sz="4" w:space="0" w:color="auto"/>
        </w:rPr>
        <w:t>r</w:t>
      </w:r>
      <w:r w:rsidRPr="00E225AE">
        <w:rPr>
          <w:bdr w:val="single" w:sz="4" w:space="0" w:color="auto"/>
        </w:rPr>
        <w:t>se only</w:t>
      </w: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622"/>
      </w:tblGrid>
      <w:tr w:rsidR="0054052A" w:rsidRPr="001707D2" w14:paraId="724CBEDC" w14:textId="77777777" w:rsidTr="0054052A">
        <w:tc>
          <w:tcPr>
            <w:tcW w:w="9622" w:type="dxa"/>
          </w:tcPr>
          <w:p w14:paraId="38CEF6D1" w14:textId="551F63B2" w:rsidR="001707D2" w:rsidRPr="001707D2" w:rsidRDefault="001707D2">
            <w:pPr>
              <w:rPr>
                <w:sz w:val="18"/>
              </w:rPr>
            </w:pPr>
            <w:r w:rsidRPr="001707D2">
              <w:rPr>
                <w:rFonts w:hint="eastAsia"/>
                <w:sz w:val="18"/>
              </w:rPr>
              <w:t>【物理科学研究科</w:t>
            </w:r>
            <w:r w:rsidRPr="001707D2">
              <w:rPr>
                <w:rFonts w:hint="eastAsia"/>
                <w:sz w:val="18"/>
              </w:rPr>
              <w:t xml:space="preserve"> </w:t>
            </w:r>
            <w:r w:rsidRPr="001707D2">
              <w:rPr>
                <w:sz w:val="18"/>
              </w:rPr>
              <w:t>School of Physical Sciences</w:t>
            </w:r>
            <w:r w:rsidRPr="001707D2">
              <w:rPr>
                <w:rFonts w:hint="eastAsia"/>
                <w:sz w:val="18"/>
              </w:rPr>
              <w:t>】</w:t>
            </w:r>
          </w:p>
          <w:p w14:paraId="208FA0C1" w14:textId="20A22111" w:rsidR="001707D2" w:rsidRPr="001707D2" w:rsidRDefault="0054052A" w:rsidP="001707D2">
            <w:pPr>
              <w:ind w:leftChars="100" w:left="210" w:firstLineChars="100" w:firstLine="180"/>
              <w:rPr>
                <w:sz w:val="18"/>
              </w:rPr>
            </w:pPr>
            <w:r w:rsidRPr="001707D2">
              <w:rPr>
                <w:rFonts w:hint="eastAsia"/>
                <w:sz w:val="18"/>
              </w:rPr>
              <w:t>物理科学特別研究Ⅰ～Ⅲを履修すること。物理科学研究科共通専門基礎科目で</w:t>
            </w:r>
            <w:r w:rsidR="001707D2" w:rsidRPr="001707D2">
              <w:rPr>
                <w:rFonts w:hint="eastAsia"/>
                <w:sz w:val="18"/>
              </w:rPr>
              <w:t>物理科学特別研究等の履修単位数を満たす場合は、</w:t>
            </w:r>
            <w:r w:rsidR="005619F6">
              <w:rPr>
                <w:rFonts w:hint="eastAsia"/>
                <w:sz w:val="18"/>
              </w:rPr>
              <w:t>プルダウンまたはチェックボックス</w:t>
            </w:r>
            <w:r w:rsidR="001707D2" w:rsidRPr="001707D2">
              <w:rPr>
                <w:rFonts w:hint="eastAsia"/>
                <w:sz w:val="18"/>
              </w:rPr>
              <w:t>から履修科目を選択すること。</w:t>
            </w:r>
          </w:p>
          <w:p w14:paraId="3C65B4C3" w14:textId="1286715E" w:rsidR="001707D2" w:rsidRPr="001707D2" w:rsidRDefault="001707D2" w:rsidP="001707D2">
            <w:pPr>
              <w:ind w:leftChars="100" w:left="210" w:firstLineChars="100" w:firstLine="180"/>
              <w:rPr>
                <w:sz w:val="18"/>
              </w:rPr>
            </w:pPr>
            <w:r w:rsidRPr="001707D2">
              <w:rPr>
                <w:rFonts w:hint="eastAsia"/>
                <w:sz w:val="18"/>
              </w:rPr>
              <w:t>S</w:t>
            </w:r>
            <w:r w:rsidRPr="001707D2">
              <w:rPr>
                <w:sz w:val="18"/>
              </w:rPr>
              <w:t>tudents of School of Physical Sciences is required to complete “Special Study on Physical Sciences I to III</w:t>
            </w:r>
            <w:r w:rsidRPr="001707D2">
              <w:rPr>
                <w:rFonts w:hint="eastAsia"/>
                <w:sz w:val="18"/>
              </w:rPr>
              <w:t>.</w:t>
            </w:r>
            <w:r w:rsidRPr="001707D2">
              <w:rPr>
                <w:sz w:val="18"/>
              </w:rPr>
              <w:t>”</w:t>
            </w:r>
            <w:r w:rsidRPr="001707D2">
              <w:rPr>
                <w:rFonts w:hint="eastAsia"/>
                <w:sz w:val="18"/>
              </w:rPr>
              <w:t xml:space="preserve">　</w:t>
            </w:r>
            <w:r w:rsidRPr="001707D2">
              <w:rPr>
                <w:sz w:val="18"/>
              </w:rPr>
              <w:t xml:space="preserve">Select the registered subject from pull down box </w:t>
            </w:r>
            <w:r w:rsidR="005619F6">
              <w:rPr>
                <w:sz w:val="18"/>
              </w:rPr>
              <w:t xml:space="preserve">or checkbox </w:t>
            </w:r>
            <w:r w:rsidRPr="001707D2">
              <w:rPr>
                <w:sz w:val="18"/>
              </w:rPr>
              <w:t>below if completing the requirement of Special Study on Physical Sciences by Common Specialized Basic Subjects.</w:t>
            </w:r>
          </w:p>
          <w:p w14:paraId="7EE55BA9" w14:textId="554F8837" w:rsidR="001707D2" w:rsidRPr="001707D2" w:rsidRDefault="001707D2" w:rsidP="001707D2">
            <w:pPr>
              <w:rPr>
                <w:sz w:val="18"/>
              </w:rPr>
            </w:pPr>
            <w:r w:rsidRPr="001707D2">
              <w:rPr>
                <w:rFonts w:hint="eastAsia"/>
                <w:sz w:val="18"/>
              </w:rPr>
              <w:t>【高エネルギー加速器科学研究科</w:t>
            </w:r>
            <w:r w:rsidRPr="001707D2">
              <w:rPr>
                <w:rFonts w:hint="eastAsia"/>
                <w:sz w:val="18"/>
              </w:rPr>
              <w:t xml:space="preserve"> </w:t>
            </w:r>
            <w:r w:rsidRPr="001707D2">
              <w:rPr>
                <w:sz w:val="18"/>
              </w:rPr>
              <w:t>School of High Energy Accelerator Science</w:t>
            </w:r>
            <w:r w:rsidRPr="001707D2">
              <w:rPr>
                <w:rFonts w:hint="eastAsia"/>
                <w:sz w:val="18"/>
              </w:rPr>
              <w:t>】</w:t>
            </w:r>
          </w:p>
          <w:p w14:paraId="35B6C44A" w14:textId="72619BCB" w:rsidR="001707D2" w:rsidRPr="001707D2" w:rsidRDefault="001707D2" w:rsidP="001707D2">
            <w:pPr>
              <w:ind w:leftChars="100" w:left="210" w:firstLineChars="100" w:firstLine="180"/>
              <w:rPr>
                <w:sz w:val="18"/>
              </w:rPr>
            </w:pPr>
            <w:r w:rsidRPr="001707D2">
              <w:rPr>
                <w:rFonts w:hint="eastAsia"/>
                <w:sz w:val="18"/>
              </w:rPr>
              <w:t>物理科学特別研究Ⅰ・Ⅱを履修すること。高エネルギー加速器科学研究科共通専門基礎科目で物理科学特別研究等の履修単位数を満たす場合は、プルダウン</w:t>
            </w:r>
            <w:r w:rsidR="005619F6">
              <w:rPr>
                <w:rFonts w:hint="eastAsia"/>
                <w:sz w:val="18"/>
              </w:rPr>
              <w:t>またはチェックボックス</w:t>
            </w:r>
            <w:r w:rsidRPr="001707D2">
              <w:rPr>
                <w:rFonts w:hint="eastAsia"/>
                <w:sz w:val="18"/>
              </w:rPr>
              <w:t>から履修科目を選択すること。</w:t>
            </w:r>
          </w:p>
          <w:p w14:paraId="7905E5C5" w14:textId="37034484" w:rsidR="001707D2" w:rsidRPr="001707D2" w:rsidRDefault="001707D2" w:rsidP="001707D2">
            <w:pPr>
              <w:ind w:leftChars="100" w:left="210" w:firstLineChars="100" w:firstLine="180"/>
              <w:rPr>
                <w:sz w:val="18"/>
              </w:rPr>
            </w:pPr>
            <w:r w:rsidRPr="001707D2">
              <w:rPr>
                <w:rFonts w:hint="eastAsia"/>
                <w:sz w:val="18"/>
              </w:rPr>
              <w:t>S</w:t>
            </w:r>
            <w:r w:rsidRPr="001707D2">
              <w:rPr>
                <w:sz w:val="18"/>
              </w:rPr>
              <w:t>tudents of School of High Energy Accelerator Sciences is required to complete “Special Study on Physical Sciences I and II</w:t>
            </w:r>
            <w:r w:rsidRPr="001707D2">
              <w:rPr>
                <w:rFonts w:hint="eastAsia"/>
                <w:sz w:val="18"/>
              </w:rPr>
              <w:t>.</w:t>
            </w:r>
            <w:r w:rsidRPr="001707D2">
              <w:rPr>
                <w:sz w:val="18"/>
              </w:rPr>
              <w:t>”</w:t>
            </w:r>
            <w:r w:rsidRPr="001707D2">
              <w:rPr>
                <w:rFonts w:hint="eastAsia"/>
                <w:sz w:val="18"/>
              </w:rPr>
              <w:t xml:space="preserve">　</w:t>
            </w:r>
            <w:r w:rsidRPr="001707D2">
              <w:rPr>
                <w:sz w:val="18"/>
              </w:rPr>
              <w:t>Select the registered subject from pull down box</w:t>
            </w:r>
            <w:r w:rsidR="005619F6">
              <w:rPr>
                <w:sz w:val="18"/>
              </w:rPr>
              <w:t xml:space="preserve"> or checkbox</w:t>
            </w:r>
            <w:r w:rsidRPr="001707D2">
              <w:rPr>
                <w:sz w:val="18"/>
              </w:rPr>
              <w:t xml:space="preserve"> below if completing the requirement of Special Study on Physical Sciences by Common Specialized Subjects.</w:t>
            </w:r>
          </w:p>
        </w:tc>
      </w:tr>
    </w:tbl>
    <w:p w14:paraId="3F205ADB" w14:textId="52396C91" w:rsidR="00E225AE" w:rsidRDefault="00E225AE"/>
    <w:tbl>
      <w:tblPr>
        <w:tblStyle w:val="a7"/>
        <w:tblW w:w="0" w:type="auto"/>
        <w:tblLook w:val="04A0" w:firstRow="1" w:lastRow="0" w:firstColumn="1" w:lastColumn="0" w:noHBand="0" w:noVBand="1"/>
      </w:tblPr>
      <w:tblGrid>
        <w:gridCol w:w="3214"/>
        <w:gridCol w:w="1316"/>
        <w:gridCol w:w="1560"/>
        <w:gridCol w:w="426"/>
        <w:gridCol w:w="3106"/>
      </w:tblGrid>
      <w:tr w:rsidR="00872968" w14:paraId="46217478" w14:textId="08FFEEAC" w:rsidTr="001C395D">
        <w:tc>
          <w:tcPr>
            <w:tcW w:w="6090" w:type="dxa"/>
            <w:gridSpan w:val="3"/>
            <w:vAlign w:val="center"/>
          </w:tcPr>
          <w:p w14:paraId="6AFEDC25" w14:textId="740B0991" w:rsidR="00872968" w:rsidRDefault="00872968" w:rsidP="00872968">
            <w:r>
              <w:rPr>
                <w:rFonts w:hint="eastAsia"/>
              </w:rPr>
              <w:t>物理科学特別研究</w:t>
            </w:r>
            <w:r>
              <w:br/>
            </w:r>
            <w:r>
              <w:rPr>
                <w:rFonts w:hint="eastAsia"/>
              </w:rPr>
              <w:t>S</w:t>
            </w:r>
            <w:r>
              <w:t>pecial Study on Physical Sciences</w:t>
            </w:r>
          </w:p>
        </w:tc>
        <w:tc>
          <w:tcPr>
            <w:tcW w:w="3532" w:type="dxa"/>
            <w:gridSpan w:val="2"/>
            <w:vAlign w:val="center"/>
          </w:tcPr>
          <w:p w14:paraId="5D73DF1A" w14:textId="79B9E122" w:rsidR="00872968" w:rsidRDefault="00E402F9" w:rsidP="00A54F74">
            <w:pPr>
              <w:jc w:val="center"/>
            </w:pPr>
            <w:sdt>
              <w:sdtPr>
                <w:id w:val="-1232307962"/>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Ⅰ</w:t>
            </w:r>
            <w:r w:rsidR="00872968">
              <w:tab/>
            </w:r>
            <w:sdt>
              <w:sdtPr>
                <w:rPr>
                  <w:rFonts w:hint="eastAsia"/>
                </w:rPr>
                <w:id w:val="-891498544"/>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Ⅱ</w:t>
            </w:r>
            <w:r w:rsidR="00872968">
              <w:tab/>
            </w:r>
            <w:sdt>
              <w:sdtPr>
                <w:rPr>
                  <w:rFonts w:hint="eastAsia"/>
                </w:rPr>
                <w:id w:val="-1102265715"/>
                <w14:checkbox>
                  <w14:checked w14:val="0"/>
                  <w14:checkedState w14:val="2612" w14:font="ＭＳ ゴシック"/>
                  <w14:uncheckedState w14:val="2610" w14:font="ＭＳ ゴシック"/>
                </w14:checkbox>
              </w:sdtPr>
              <w:sdtEndPr/>
              <w:sdtContent>
                <w:r w:rsidR="00872968">
                  <w:rPr>
                    <w:rFonts w:ascii="ＭＳ ゴシック" w:eastAsia="ＭＳ ゴシック" w:hAnsi="ＭＳ ゴシック" w:hint="eastAsia"/>
                  </w:rPr>
                  <w:t>☐</w:t>
                </w:r>
              </w:sdtContent>
            </w:sdt>
            <w:r w:rsidR="00872968">
              <w:rPr>
                <w:rFonts w:hint="eastAsia"/>
              </w:rPr>
              <w:t>Ⅲ</w:t>
            </w:r>
          </w:p>
        </w:tc>
      </w:tr>
      <w:tr w:rsidR="00872968" w14:paraId="166B0652" w14:textId="77777777" w:rsidTr="001C395D">
        <w:trPr>
          <w:trHeight w:val="365"/>
        </w:trPr>
        <w:tc>
          <w:tcPr>
            <w:tcW w:w="3214" w:type="dxa"/>
            <w:vMerge w:val="restart"/>
          </w:tcPr>
          <w:p w14:paraId="59E6E6F0" w14:textId="0EAEC3F7" w:rsidR="00872968" w:rsidRDefault="00872968">
            <w:r>
              <w:rPr>
                <w:rFonts w:hint="eastAsia"/>
              </w:rPr>
              <w:t>物理科学研究科</w:t>
            </w:r>
            <w:r w:rsidR="001C395D">
              <w:br/>
            </w:r>
            <w:r>
              <w:rPr>
                <w:rFonts w:hint="eastAsia"/>
              </w:rPr>
              <w:t>共通専門基礎科目</w:t>
            </w:r>
          </w:p>
          <w:p w14:paraId="5D36C26A" w14:textId="3C16E836" w:rsidR="00872968" w:rsidRDefault="00872968">
            <w:r>
              <w:rPr>
                <w:rFonts w:hint="eastAsia"/>
              </w:rPr>
              <w:t>C</w:t>
            </w:r>
            <w:r>
              <w:t>ommon Specialized Basic Subjects</w:t>
            </w:r>
            <w:r>
              <w:br/>
              <w:t>of the School of Physical Sciences</w:t>
            </w:r>
          </w:p>
        </w:tc>
        <w:tc>
          <w:tcPr>
            <w:tcW w:w="2876" w:type="dxa"/>
            <w:gridSpan w:val="2"/>
            <w:tcBorders>
              <w:bottom w:val="dashSmallGap" w:sz="4" w:space="0" w:color="auto"/>
            </w:tcBorders>
          </w:tcPr>
          <w:p w14:paraId="757D10C5" w14:textId="77777777" w:rsidR="00872968" w:rsidRDefault="00872968" w:rsidP="00872968">
            <w:r>
              <w:rPr>
                <w:rFonts w:hint="eastAsia"/>
              </w:rPr>
              <w:t>構造分子科学専攻</w:t>
            </w:r>
          </w:p>
          <w:p w14:paraId="7EBD55B0" w14:textId="34899ADE" w:rsidR="00872968" w:rsidRDefault="00872968" w:rsidP="00872968">
            <w:r>
              <w:t>Structural Molecular Science</w:t>
            </w:r>
          </w:p>
        </w:tc>
        <w:tc>
          <w:tcPr>
            <w:tcW w:w="3532" w:type="dxa"/>
            <w:gridSpan w:val="2"/>
            <w:vMerge w:val="restart"/>
            <w:vAlign w:val="center"/>
          </w:tcPr>
          <w:sdt>
            <w:sdtPr>
              <w:id w:val="-1407829672"/>
              <w:placeholder>
                <w:docPart w:val="BF9BA1B9C978455FB99248E4AB825811"/>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144E2127" w14:textId="177FB8B1" w:rsidR="00872968" w:rsidRDefault="00872968"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sdt>
            <w:sdtPr>
              <w:id w:val="1605759383"/>
              <w:placeholder>
                <w:docPart w:val="4598FBC1476246649514A416D5C47909"/>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0E7429F8" w14:textId="7903C15C" w:rsidR="00872968" w:rsidRDefault="00872968"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sdt>
            <w:sdtPr>
              <w:id w:val="854928257"/>
              <w:placeholder>
                <w:docPart w:val="22F6B5EA19B7444FA42F3A15F59EC745"/>
              </w:placeholder>
              <w:showingPlcHdr/>
              <w:dropDownList>
                <w:listItem w:value="選択してください Please select"/>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 Fundamentals of Biomolecular Science" w:value="基礎生体分子科学 Fundamentals of Biomolecular Science"/>
                <w:listItem w:displayText="基礎錯体化学/Intro. of Coordination Chemistry" w:value="基礎錯体化学/Intro. of Coordination Chemistry"/>
              </w:dropDownList>
            </w:sdtPr>
            <w:sdtEndPr/>
            <w:sdtContent>
              <w:p w14:paraId="18CD48B5" w14:textId="467ABACB" w:rsidR="001C395D" w:rsidRDefault="001C395D" w:rsidP="00872968">
                <w:r w:rsidRPr="006E2C4B">
                  <w:rPr>
                    <w:rStyle w:val="ac"/>
                    <w:rFonts w:hint="eastAsia"/>
                  </w:rPr>
                  <w:t>選択してください</w:t>
                </w:r>
                <w:r w:rsidR="005619F6">
                  <w:rPr>
                    <w:rStyle w:val="ac"/>
                    <w:rFonts w:hint="eastAsia"/>
                  </w:rPr>
                  <w:t xml:space="preserve"> </w:t>
                </w:r>
                <w:r w:rsidR="005619F6">
                  <w:rPr>
                    <w:rStyle w:val="ac"/>
                  </w:rPr>
                  <w:t>Please select</w:t>
                </w:r>
              </w:p>
            </w:sdtContent>
          </w:sdt>
        </w:tc>
      </w:tr>
      <w:tr w:rsidR="00872968" w14:paraId="03EE2749" w14:textId="77777777" w:rsidTr="001C395D">
        <w:trPr>
          <w:trHeight w:val="365"/>
        </w:trPr>
        <w:tc>
          <w:tcPr>
            <w:tcW w:w="3214" w:type="dxa"/>
            <w:vMerge/>
          </w:tcPr>
          <w:p w14:paraId="418EF604" w14:textId="77777777" w:rsidR="00872968" w:rsidRDefault="00872968"/>
        </w:tc>
        <w:tc>
          <w:tcPr>
            <w:tcW w:w="2876" w:type="dxa"/>
            <w:gridSpan w:val="2"/>
            <w:tcBorders>
              <w:top w:val="dashSmallGap" w:sz="4" w:space="0" w:color="auto"/>
            </w:tcBorders>
          </w:tcPr>
          <w:p w14:paraId="187B9505" w14:textId="77777777" w:rsidR="001C395D" w:rsidRDefault="00872968" w:rsidP="00872968">
            <w:r>
              <w:rPr>
                <w:rFonts w:hint="eastAsia"/>
              </w:rPr>
              <w:t>機能分子科学専攻</w:t>
            </w:r>
          </w:p>
          <w:p w14:paraId="2480DDF5" w14:textId="30B7DBE4" w:rsidR="00872968" w:rsidRDefault="00872968" w:rsidP="00872968">
            <w:r>
              <w:t>Functional Molecular Science</w:t>
            </w:r>
          </w:p>
        </w:tc>
        <w:tc>
          <w:tcPr>
            <w:tcW w:w="3532" w:type="dxa"/>
            <w:gridSpan w:val="2"/>
            <w:vMerge/>
            <w:tcBorders>
              <w:bottom w:val="single" w:sz="4" w:space="0" w:color="auto"/>
            </w:tcBorders>
          </w:tcPr>
          <w:p w14:paraId="7ECFC60F" w14:textId="77777777" w:rsidR="00872968" w:rsidRDefault="00872968" w:rsidP="00D021D3"/>
        </w:tc>
      </w:tr>
      <w:tr w:rsidR="001C395D" w14:paraId="5B2AD404" w14:textId="77777777" w:rsidTr="001C395D">
        <w:trPr>
          <w:trHeight w:val="365"/>
        </w:trPr>
        <w:tc>
          <w:tcPr>
            <w:tcW w:w="3214" w:type="dxa"/>
            <w:vMerge/>
          </w:tcPr>
          <w:p w14:paraId="309FC355" w14:textId="77777777" w:rsidR="001C395D" w:rsidRDefault="001C395D"/>
        </w:tc>
        <w:tc>
          <w:tcPr>
            <w:tcW w:w="2876" w:type="dxa"/>
            <w:gridSpan w:val="2"/>
            <w:vMerge w:val="restart"/>
          </w:tcPr>
          <w:p w14:paraId="735385F4" w14:textId="77777777" w:rsidR="001C395D" w:rsidRDefault="001C395D" w:rsidP="00872968">
            <w:r>
              <w:rPr>
                <w:rFonts w:hint="eastAsia"/>
              </w:rPr>
              <w:t>天文科学専攻</w:t>
            </w:r>
          </w:p>
          <w:p w14:paraId="03E98C59" w14:textId="1B2BE6BA" w:rsidR="001C395D" w:rsidRPr="00872968" w:rsidRDefault="001C395D" w:rsidP="00872968">
            <w:r>
              <w:t>Astronomical Science</w:t>
            </w:r>
          </w:p>
        </w:tc>
        <w:tc>
          <w:tcPr>
            <w:tcW w:w="3532" w:type="dxa"/>
            <w:gridSpan w:val="2"/>
            <w:tcBorders>
              <w:bottom w:val="dotted" w:sz="4" w:space="0" w:color="auto"/>
            </w:tcBorders>
          </w:tcPr>
          <w:p w14:paraId="3F4310EA" w14:textId="77777777" w:rsidR="001C395D" w:rsidRDefault="001C395D" w:rsidP="00872968">
            <w:r>
              <w:rPr>
                <w:rFonts w:hint="eastAsia"/>
              </w:rPr>
              <w:t>観測天文学概論</w:t>
            </w:r>
          </w:p>
          <w:p w14:paraId="33FB5C9F" w14:textId="0BD32BC6" w:rsidR="001C395D" w:rsidRDefault="001C395D" w:rsidP="00872968">
            <w:r>
              <w:t>Intro. To Observational Astronomy</w:t>
            </w:r>
          </w:p>
          <w:p w14:paraId="7C1560AD" w14:textId="48356DF5" w:rsidR="001C395D" w:rsidRDefault="00E402F9" w:rsidP="001C395D">
            <w:pPr>
              <w:jc w:val="center"/>
            </w:pPr>
            <w:sdt>
              <w:sdtPr>
                <w:rPr>
                  <w:rFonts w:hint="eastAsia"/>
                </w:rPr>
                <w:id w:val="159978158"/>
                <w14:checkbox>
                  <w14:checked w14:val="0"/>
                  <w14:checkedState w14:val="2612" w14:font="ＭＳ ゴシック"/>
                  <w14:uncheckedState w14:val="2610" w14:font="ＭＳ ゴシック"/>
                </w14:checkbox>
              </w:sdtPr>
              <w:sdtEndPr/>
              <w:sdtContent>
                <w:r w:rsidR="001C395D">
                  <w:rPr>
                    <w:rFonts w:ascii="ＭＳ ゴシック" w:eastAsia="ＭＳ ゴシック" w:hAnsi="ＭＳ ゴシック" w:hint="eastAsia"/>
                  </w:rPr>
                  <w:t>☐</w:t>
                </w:r>
              </w:sdtContent>
            </w:sdt>
            <w:r w:rsidR="001C395D">
              <w:rPr>
                <w:rFonts w:hint="eastAsia"/>
              </w:rPr>
              <w:t>Ⅰ</w:t>
            </w:r>
            <w:r w:rsidR="001C395D">
              <w:tab/>
            </w:r>
            <w:sdt>
              <w:sdtPr>
                <w:id w:val="-1756888012"/>
                <w14:checkbox>
                  <w14:checked w14:val="0"/>
                  <w14:checkedState w14:val="2612" w14:font="ＭＳ ゴシック"/>
                  <w14:uncheckedState w14:val="2610" w14:font="ＭＳ ゴシック"/>
                </w14:checkbox>
              </w:sdtPr>
              <w:sdtEndPr/>
              <w:sdtContent>
                <w:r w:rsidR="001C395D">
                  <w:rPr>
                    <w:rFonts w:ascii="ＭＳ ゴシック" w:eastAsia="ＭＳ ゴシック" w:hAnsi="ＭＳ ゴシック" w:hint="eastAsia"/>
                  </w:rPr>
                  <w:t>☐</w:t>
                </w:r>
              </w:sdtContent>
            </w:sdt>
            <w:r w:rsidR="001C395D">
              <w:rPr>
                <w:rFonts w:hint="eastAsia"/>
              </w:rPr>
              <w:t>Ⅱ</w:t>
            </w:r>
          </w:p>
        </w:tc>
      </w:tr>
      <w:tr w:rsidR="001C395D" w14:paraId="72293528" w14:textId="77777777" w:rsidTr="001C395D">
        <w:trPr>
          <w:trHeight w:val="365"/>
        </w:trPr>
        <w:tc>
          <w:tcPr>
            <w:tcW w:w="3214" w:type="dxa"/>
            <w:vMerge/>
          </w:tcPr>
          <w:p w14:paraId="7851DEAE" w14:textId="77777777" w:rsidR="001C395D" w:rsidRDefault="001C395D"/>
        </w:tc>
        <w:tc>
          <w:tcPr>
            <w:tcW w:w="2876" w:type="dxa"/>
            <w:gridSpan w:val="2"/>
            <w:vMerge/>
          </w:tcPr>
          <w:p w14:paraId="77D8A208" w14:textId="77777777" w:rsidR="001C395D" w:rsidRDefault="001C395D" w:rsidP="00872968"/>
        </w:tc>
        <w:sdt>
          <w:sdtPr>
            <w:rPr>
              <w:rFonts w:hint="eastAsia"/>
            </w:rPr>
            <w:id w:val="1930002190"/>
            <w14:checkbox>
              <w14:checked w14:val="0"/>
              <w14:checkedState w14:val="2612" w14:font="ＭＳ ゴシック"/>
              <w14:uncheckedState w14:val="2610" w14:font="ＭＳ ゴシック"/>
            </w14:checkbox>
          </w:sdtPr>
          <w:sdtEndPr/>
          <w:sdtContent>
            <w:tc>
              <w:tcPr>
                <w:tcW w:w="426" w:type="dxa"/>
                <w:tcBorders>
                  <w:top w:val="dotted" w:sz="4" w:space="0" w:color="auto"/>
                  <w:bottom w:val="dotted" w:sz="4" w:space="0" w:color="auto"/>
                  <w:right w:val="nil"/>
                </w:tcBorders>
                <w:vAlign w:val="center"/>
              </w:tcPr>
              <w:p w14:paraId="330573B1" w14:textId="5228DD54" w:rsidR="001C395D" w:rsidRDefault="001C395D" w:rsidP="001C395D">
                <w:r>
                  <w:rPr>
                    <w:rFonts w:ascii="ＭＳ ゴシック" w:eastAsia="ＭＳ ゴシック" w:hAnsi="ＭＳ ゴシック" w:hint="eastAsia"/>
                  </w:rPr>
                  <w:t>☐</w:t>
                </w:r>
              </w:p>
            </w:tc>
          </w:sdtContent>
        </w:sdt>
        <w:tc>
          <w:tcPr>
            <w:tcW w:w="3106" w:type="dxa"/>
            <w:tcBorders>
              <w:top w:val="dotted" w:sz="4" w:space="0" w:color="auto"/>
              <w:left w:val="nil"/>
              <w:bottom w:val="dotted" w:sz="4" w:space="0" w:color="auto"/>
            </w:tcBorders>
          </w:tcPr>
          <w:p w14:paraId="21300333" w14:textId="77777777" w:rsidR="001C395D" w:rsidRDefault="001C395D" w:rsidP="001C395D">
            <w:r>
              <w:rPr>
                <w:rFonts w:hint="eastAsia"/>
              </w:rPr>
              <w:lastRenderedPageBreak/>
              <w:t>理論天文学概論</w:t>
            </w:r>
          </w:p>
          <w:p w14:paraId="4CCD119B" w14:textId="49F7784B" w:rsidR="001C395D" w:rsidRDefault="001C395D" w:rsidP="001C395D">
            <w:r>
              <w:rPr>
                <w:rFonts w:hint="eastAsia"/>
              </w:rPr>
              <w:t>I</w:t>
            </w:r>
            <w:r>
              <w:t xml:space="preserve">ntro. </w:t>
            </w:r>
            <w:r>
              <w:rPr>
                <w:rFonts w:hint="eastAsia"/>
              </w:rPr>
              <w:t>t</w:t>
            </w:r>
            <w:r>
              <w:t>o Theoretical Astronomy</w:t>
            </w:r>
          </w:p>
        </w:tc>
      </w:tr>
      <w:tr w:rsidR="001C395D" w14:paraId="40EBA1FD" w14:textId="77777777" w:rsidTr="001C395D">
        <w:trPr>
          <w:trHeight w:val="365"/>
        </w:trPr>
        <w:tc>
          <w:tcPr>
            <w:tcW w:w="3214" w:type="dxa"/>
            <w:vMerge/>
          </w:tcPr>
          <w:p w14:paraId="2DF4E202" w14:textId="77777777" w:rsidR="001C395D" w:rsidRDefault="001C395D"/>
        </w:tc>
        <w:tc>
          <w:tcPr>
            <w:tcW w:w="2876" w:type="dxa"/>
            <w:gridSpan w:val="2"/>
            <w:vMerge/>
          </w:tcPr>
          <w:p w14:paraId="268F44D7" w14:textId="77777777" w:rsidR="001C395D" w:rsidRDefault="001C395D" w:rsidP="00872968"/>
        </w:tc>
        <w:sdt>
          <w:sdtPr>
            <w:rPr>
              <w:rFonts w:hint="eastAsia"/>
            </w:rPr>
            <w:id w:val="-2097092659"/>
            <w14:checkbox>
              <w14:checked w14:val="0"/>
              <w14:checkedState w14:val="2612" w14:font="ＭＳ ゴシック"/>
              <w14:uncheckedState w14:val="2610" w14:font="ＭＳ ゴシック"/>
            </w14:checkbox>
          </w:sdtPr>
          <w:sdtEndPr/>
          <w:sdtContent>
            <w:tc>
              <w:tcPr>
                <w:tcW w:w="426" w:type="dxa"/>
                <w:tcBorders>
                  <w:top w:val="dotted" w:sz="4" w:space="0" w:color="auto"/>
                  <w:right w:val="nil"/>
                </w:tcBorders>
                <w:vAlign w:val="center"/>
              </w:tcPr>
              <w:p w14:paraId="6150A4F9" w14:textId="0155B977" w:rsidR="001C395D" w:rsidRDefault="001C395D" w:rsidP="001C395D">
                <w:r>
                  <w:rPr>
                    <w:rFonts w:ascii="ＭＳ ゴシック" w:eastAsia="ＭＳ ゴシック" w:hAnsi="ＭＳ ゴシック" w:hint="eastAsia"/>
                  </w:rPr>
                  <w:t>☐</w:t>
                </w:r>
              </w:p>
            </w:tc>
          </w:sdtContent>
        </w:sdt>
        <w:tc>
          <w:tcPr>
            <w:tcW w:w="3106" w:type="dxa"/>
            <w:tcBorders>
              <w:top w:val="dotted" w:sz="4" w:space="0" w:color="auto"/>
              <w:left w:val="nil"/>
            </w:tcBorders>
          </w:tcPr>
          <w:p w14:paraId="6DD5DF7D" w14:textId="2503E0CD" w:rsidR="001C395D" w:rsidRDefault="001C395D" w:rsidP="001C395D">
            <w:r>
              <w:rPr>
                <w:rFonts w:hint="eastAsia"/>
              </w:rPr>
              <w:t>英語によるプレゼンテーション</w:t>
            </w:r>
            <w:r>
              <w:br/>
              <w:t>Training of Presentation in English</w:t>
            </w:r>
          </w:p>
        </w:tc>
      </w:tr>
      <w:tr w:rsidR="001C395D" w14:paraId="426DB1A4" w14:textId="77777777" w:rsidTr="001C395D">
        <w:trPr>
          <w:trHeight w:val="365"/>
        </w:trPr>
        <w:tc>
          <w:tcPr>
            <w:tcW w:w="3214" w:type="dxa"/>
            <w:vMerge/>
          </w:tcPr>
          <w:p w14:paraId="6CFF0176" w14:textId="77777777" w:rsidR="001C395D" w:rsidRDefault="001C395D"/>
        </w:tc>
        <w:tc>
          <w:tcPr>
            <w:tcW w:w="2876" w:type="dxa"/>
            <w:gridSpan w:val="2"/>
          </w:tcPr>
          <w:p w14:paraId="12FF7774" w14:textId="04749CA6" w:rsidR="001C395D" w:rsidRDefault="00761816" w:rsidP="00872968">
            <w:r>
              <w:rPr>
                <w:rFonts w:hint="eastAsia"/>
              </w:rPr>
              <w:t>宇宙科学専攻</w:t>
            </w:r>
          </w:p>
          <w:p w14:paraId="0DE7FC90" w14:textId="7BAAB67B" w:rsidR="00761816" w:rsidRDefault="00761816" w:rsidP="00761816">
            <w:r>
              <w:rPr>
                <w:rFonts w:hint="eastAsia"/>
              </w:rPr>
              <w:t>S</w:t>
            </w:r>
            <w:r>
              <w:t xml:space="preserve">pace and </w:t>
            </w:r>
            <w:r>
              <w:br/>
              <w:t>Astronautical Science</w:t>
            </w:r>
          </w:p>
        </w:tc>
        <w:tc>
          <w:tcPr>
            <w:tcW w:w="3532" w:type="dxa"/>
            <w:gridSpan w:val="2"/>
          </w:tcPr>
          <w:sdt>
            <w:sdtPr>
              <w:rPr>
                <w:rFonts w:hint="eastAsia"/>
              </w:rPr>
              <w:id w:val="758334310"/>
              <w:placeholder>
                <w:docPart w:val="801073BAEDB947BEAA3596D03AEC3B31"/>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7A556E8" w14:textId="6615F516" w:rsidR="001C395D" w:rsidRDefault="00761816"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113985731"/>
              <w:placeholder>
                <w:docPart w:val="A2515A2881214F88907A5727B19374C0"/>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CF2CE2B" w14:textId="64001F64" w:rsidR="00E1156E" w:rsidRDefault="00E1156E"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1279799101"/>
              <w:placeholder>
                <w:docPart w:val="89E8405FEFB5449E8F99DF8BA0D48ABB"/>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17D0DAFC" w14:textId="67C4CEB5" w:rsidR="00E1156E" w:rsidRPr="00E1156E" w:rsidRDefault="00E1156E" w:rsidP="00872968">
                <w:r w:rsidRPr="00E1156E">
                  <w:rPr>
                    <w:rStyle w:val="ac"/>
                    <w:rFonts w:hint="eastAsia"/>
                  </w:rPr>
                  <w:t>選択してください</w:t>
                </w:r>
                <w:r w:rsidR="005619F6">
                  <w:rPr>
                    <w:rStyle w:val="ac"/>
                    <w:rFonts w:hint="eastAsia"/>
                  </w:rPr>
                  <w:t xml:space="preserve"> </w:t>
                </w:r>
                <w:r w:rsidR="005619F6">
                  <w:rPr>
                    <w:rStyle w:val="ac"/>
                  </w:rPr>
                  <w:t>Please select</w:t>
                </w:r>
              </w:p>
            </w:sdtContent>
          </w:sdt>
        </w:tc>
      </w:tr>
      <w:tr w:rsidR="00761816" w14:paraId="22FA1924" w14:textId="77777777" w:rsidTr="005619F6">
        <w:trPr>
          <w:trHeight w:val="365"/>
        </w:trPr>
        <w:tc>
          <w:tcPr>
            <w:tcW w:w="4530" w:type="dxa"/>
            <w:gridSpan w:val="2"/>
          </w:tcPr>
          <w:p w14:paraId="19C98849" w14:textId="77777777" w:rsidR="00761816" w:rsidRDefault="00761816">
            <w:r>
              <w:rPr>
                <w:rFonts w:hint="eastAsia"/>
              </w:rPr>
              <w:t>物理科学研究科核融合科学専攻専門科目</w:t>
            </w:r>
          </w:p>
          <w:p w14:paraId="5176C298" w14:textId="78F5C21C" w:rsidR="00761816" w:rsidRDefault="00761816">
            <w:r>
              <w:t>Special Subjects of the Dept. Fusion Science</w:t>
            </w:r>
          </w:p>
        </w:tc>
        <w:tc>
          <w:tcPr>
            <w:tcW w:w="5092" w:type="dxa"/>
            <w:gridSpan w:val="3"/>
            <w:tcBorders>
              <w:bottom w:val="single" w:sz="4" w:space="0" w:color="auto"/>
            </w:tcBorders>
          </w:tcPr>
          <w:p w14:paraId="3D3AB625" w14:textId="77777777" w:rsidR="00761816" w:rsidRDefault="00761816" w:rsidP="00A54F74">
            <w:r>
              <w:rPr>
                <w:rFonts w:hint="eastAsia"/>
              </w:rPr>
              <w:t>理工学基礎演習</w:t>
            </w:r>
          </w:p>
          <w:p w14:paraId="6E29E2EF" w14:textId="77777777" w:rsidR="00761816" w:rsidRDefault="00761816" w:rsidP="00761816">
            <w:pPr>
              <w:jc w:val="left"/>
            </w:pPr>
            <w:r>
              <w:rPr>
                <w:rFonts w:hint="eastAsia"/>
              </w:rPr>
              <w:t>B</w:t>
            </w:r>
            <w:r>
              <w:t>asic exercise on physics and engineering</w:t>
            </w:r>
          </w:p>
          <w:p w14:paraId="54141F1A" w14:textId="57F3EB07" w:rsidR="00761816" w:rsidRDefault="00E402F9" w:rsidP="00761816">
            <w:pPr>
              <w:jc w:val="center"/>
            </w:pPr>
            <w:sdt>
              <w:sdtPr>
                <w:rPr>
                  <w:rFonts w:hint="eastAsia"/>
                </w:rPr>
                <w:id w:val="-1399503488"/>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Ⅰ</w:t>
            </w:r>
            <w:r w:rsidR="00761816">
              <w:tab/>
            </w:r>
            <w:sdt>
              <w:sdtPr>
                <w:id w:val="384530608"/>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Ⅱ</w:t>
            </w:r>
            <w:r w:rsidR="00761816">
              <w:tab/>
            </w:r>
            <w:sdt>
              <w:sdtPr>
                <w:id w:val="-1195767221"/>
                <w14:checkbox>
                  <w14:checked w14:val="0"/>
                  <w14:checkedState w14:val="2612" w14:font="ＭＳ ゴシック"/>
                  <w14:uncheckedState w14:val="2610" w14:font="ＭＳ ゴシック"/>
                </w14:checkbox>
              </w:sdtPr>
              <w:sdtEndPr/>
              <w:sdtContent>
                <w:r w:rsidR="00761816">
                  <w:rPr>
                    <w:rFonts w:ascii="ＭＳ ゴシック" w:eastAsia="ＭＳ ゴシック" w:hAnsi="ＭＳ ゴシック" w:hint="eastAsia"/>
                  </w:rPr>
                  <w:t>☐</w:t>
                </w:r>
              </w:sdtContent>
            </w:sdt>
            <w:r w:rsidR="00761816">
              <w:rPr>
                <w:rFonts w:hint="eastAsia"/>
              </w:rPr>
              <w:t>Ⅲ</w:t>
            </w:r>
          </w:p>
        </w:tc>
      </w:tr>
      <w:tr w:rsidR="00872968" w14:paraId="60CE53F8" w14:textId="77777777" w:rsidTr="005619F6">
        <w:trPr>
          <w:trHeight w:val="365"/>
        </w:trPr>
        <w:tc>
          <w:tcPr>
            <w:tcW w:w="4530" w:type="dxa"/>
            <w:gridSpan w:val="2"/>
            <w:vMerge w:val="restart"/>
          </w:tcPr>
          <w:p w14:paraId="3FF0B72A" w14:textId="6A4AF898" w:rsidR="00872968" w:rsidRDefault="00872968">
            <w:r>
              <w:rPr>
                <w:rFonts w:hint="eastAsia"/>
              </w:rPr>
              <w:t>高エネルギー加速器科学研究科共通専門科目</w:t>
            </w:r>
          </w:p>
          <w:p w14:paraId="1E377734" w14:textId="10AFA652" w:rsidR="00872968" w:rsidRDefault="00872968" w:rsidP="00A54F74">
            <w:r>
              <w:rPr>
                <w:rFonts w:hint="eastAsia"/>
              </w:rPr>
              <w:t>C</w:t>
            </w:r>
            <w:r>
              <w:t>ommon Specialized Subjects</w:t>
            </w:r>
            <w:r>
              <w:br/>
              <w:t>of the School of High Energy Accelerator Sciences</w:t>
            </w:r>
          </w:p>
        </w:tc>
        <w:tc>
          <w:tcPr>
            <w:tcW w:w="5092" w:type="dxa"/>
            <w:gridSpan w:val="3"/>
            <w:tcBorders>
              <w:bottom w:val="dotted" w:sz="4" w:space="0" w:color="auto"/>
            </w:tcBorders>
          </w:tcPr>
          <w:p w14:paraId="37177461" w14:textId="78BA4D61" w:rsidR="00872968" w:rsidRDefault="00872968" w:rsidP="00A54F74">
            <w:r>
              <w:rPr>
                <w:rFonts w:hint="eastAsia"/>
              </w:rPr>
              <w:t>高エネルギー加速器科学セミナー</w:t>
            </w:r>
          </w:p>
          <w:p w14:paraId="210659AE" w14:textId="0A01B55C" w:rsidR="00872968" w:rsidRDefault="00872968" w:rsidP="00A54F74">
            <w:r>
              <w:rPr>
                <w:rFonts w:hint="eastAsia"/>
              </w:rPr>
              <w:t>H</w:t>
            </w:r>
            <w:r>
              <w:t>igh Energy Accelerator Seminar</w:t>
            </w:r>
          </w:p>
          <w:p w14:paraId="4E5D5A5B" w14:textId="77777777" w:rsidR="00872968" w:rsidRDefault="00E402F9" w:rsidP="00A54F74">
            <w:pPr>
              <w:jc w:val="center"/>
            </w:pPr>
            <w:sdt>
              <w:sdtPr>
                <w:rPr>
                  <w:rFonts w:hint="eastAsia"/>
                </w:rPr>
                <w:id w:val="179115614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Ⅰ</w:t>
            </w:r>
            <w:r w:rsidR="00872968">
              <w:tab/>
            </w:r>
            <w:sdt>
              <w:sdtPr>
                <w:id w:val="-416860457"/>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Ⅱ</w:t>
            </w:r>
            <w:r w:rsidR="00872968">
              <w:tab/>
            </w:r>
            <w:sdt>
              <w:sdtPr>
                <w:id w:val="-591158937"/>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Ⅲ</w:t>
            </w:r>
            <w:r w:rsidR="00872968">
              <w:tab/>
            </w:r>
            <w:sdt>
              <w:sdtPr>
                <w:id w:val="564452482"/>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Ⅳ</w:t>
            </w:r>
          </w:p>
          <w:p w14:paraId="2DE5B7F1" w14:textId="6F2ADB37" w:rsidR="00872968" w:rsidRDefault="00E402F9" w:rsidP="00A54F74">
            <w:pPr>
              <w:jc w:val="center"/>
            </w:pPr>
            <w:sdt>
              <w:sdtPr>
                <w:rPr>
                  <w:rFonts w:hint="eastAsia"/>
                </w:rPr>
                <w:id w:val="500468031"/>
                <w14:checkbox>
                  <w14:checked w14:val="0"/>
                  <w14:checkedState w14:val="2612" w14:font="ＭＳ ゴシック"/>
                  <w14:uncheckedState w14:val="2610" w14:font="ＭＳ ゴシック"/>
                </w14:checkbox>
              </w:sdtPr>
              <w:sdtEndPr/>
              <w:sdtContent>
                <w:r w:rsidR="00E1156E">
                  <w:rPr>
                    <w:rFonts w:ascii="ＭＳ ゴシック" w:eastAsia="ＭＳ ゴシック" w:hAnsi="ＭＳ ゴシック" w:hint="eastAsia"/>
                  </w:rPr>
                  <w:t>☐</w:t>
                </w:r>
              </w:sdtContent>
            </w:sdt>
            <w:r w:rsidR="00872968">
              <w:rPr>
                <w:rFonts w:hint="eastAsia"/>
              </w:rPr>
              <w:t>Ⅴ</w:t>
            </w:r>
            <w:r w:rsidR="00872968">
              <w:tab/>
            </w:r>
            <w:sdt>
              <w:sdtPr>
                <w:id w:val="-203863090"/>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Ⅵ</w:t>
            </w:r>
            <w:r w:rsidR="00872968">
              <w:tab/>
            </w:r>
            <w:sdt>
              <w:sdtPr>
                <w:id w:val="146855493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Ⅶ</w:t>
            </w:r>
            <w:r w:rsidR="00872968">
              <w:tab/>
            </w:r>
            <w:sdt>
              <w:sdtPr>
                <w:id w:val="-1393429623"/>
                <w14:checkbox>
                  <w14:checked w14:val="0"/>
                  <w14:checkedState w14:val="2612" w14:font="ＭＳ ゴシック"/>
                  <w14:uncheckedState w14:val="2610" w14:font="ＭＳ ゴシック"/>
                </w14:checkbox>
              </w:sdtPr>
              <w:sdtEndPr/>
              <w:sdtContent>
                <w:r w:rsidR="00872968">
                  <w:rPr>
                    <w:rFonts w:hint="eastAsia"/>
                  </w:rPr>
                  <w:t>☐</w:t>
                </w:r>
              </w:sdtContent>
            </w:sdt>
            <w:r w:rsidR="00872968">
              <w:rPr>
                <w:rFonts w:hint="eastAsia"/>
              </w:rPr>
              <w:t>Ⅷ</w:t>
            </w:r>
          </w:p>
        </w:tc>
      </w:tr>
      <w:tr w:rsidR="00872968" w14:paraId="63560C52" w14:textId="77777777" w:rsidTr="005619F6">
        <w:trPr>
          <w:trHeight w:val="365"/>
        </w:trPr>
        <w:tc>
          <w:tcPr>
            <w:tcW w:w="4530" w:type="dxa"/>
            <w:gridSpan w:val="2"/>
            <w:vMerge/>
          </w:tcPr>
          <w:p w14:paraId="74C738DD" w14:textId="77777777" w:rsidR="00872968" w:rsidRDefault="00872968" w:rsidP="0089131B">
            <w:pPr>
              <w:rPr>
                <w:rFonts w:ascii="ＭＳ ゴシック" w:eastAsia="ＭＳ ゴシック" w:hAnsi="ＭＳ ゴシック"/>
              </w:rPr>
            </w:pPr>
          </w:p>
        </w:tc>
        <w:sdt>
          <w:sdtPr>
            <w:rPr>
              <w:rFonts w:ascii="ＭＳ ゴシック" w:eastAsia="ＭＳ ゴシック" w:hAnsi="ＭＳ ゴシック"/>
            </w:rPr>
            <w:id w:val="2083252349"/>
            <w:placeholder>
              <w:docPart w:val="072DCDA237C2437E963622E24EF3E573"/>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加速器実験概論/Intro. to Experimental Methods Using Accelerators" w:value="加速器実験概論/Intro. to Experimental Methods Using Accelerators"/>
              <w:listItem w:displayText="放射線物理学/Radiation Physics" w:value="放射線物理学/Radiation Physics"/>
              <w:listItem w:displayText="ビーム物理学Ⅰ/Beam Physics I" w:value="ビーム物理学Ⅰ/Beam Physics I"/>
              <w:listItem w:displayText="ビーム物理学Ⅱ/Beam Physics II" w:value="ビーム物理学Ⅱ/Beam Physics II"/>
              <w:listItem w:displayText="応用数学/Applied Mathematics" w:value="応用数学/Applied Mathematics"/>
              <w:listItem w:displayText="電磁気学/Electromagnetism" w:value="電磁気学/Electromagnetism"/>
              <w:listItem w:displayText="電気力学と特殊相対論/Electrodynamics and Special Relativity" w:value="電気力学と特殊相対論/Electrodynamics and Special Relativity"/>
              <w:listItem w:displayText="解析力学/Analytical Dynamics" w:value="解析力学/Analytical Dynamics"/>
              <w:listItem w:displayText="量子力学/Quantumu Mechanics" w:value="量子力学/Quantumu Mechanics"/>
              <w:listItem w:displayText="熱力学・統計力学/Thermodynamics and Statistical Mechanics" w:value="熱力学・統計力学/Thermodynamics and Statistical Mechanics"/>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現代量子力学/Modern Quantum Mechanics" w:value="現代量子力学/Modern Quantum Mechanics"/>
              <w:listItem w:displayText="計測と制御/Measurement and control tech. for experimental physics" w:value="計測と制御/Measurement and control tech. for experimental physics"/>
              <w:listItem w:displayText="放射光応用概論/Basis and application of synchrotron radiation" w:value="放射光応用概論/Basis and application of synchrotron radiation"/>
              <w:listItem w:displayText="粒子加速器・粒子検出器/Particle accelerator and detector" w:value="粒子加速器・粒子検出器/Particle accelerator and detector"/>
              <w:listItem w:displayText="ソフトマター物理学基礎論/Soft Condensed Matter Physics" w:value="ソフトマター物理学基礎論/Soft Condensed Matter Physics"/>
              <w:listItem w:displayText="結晶の対称性・群論-基礎コース-/Intro. to Symmetry and Space group" w:value="結晶の対称性・群論-基礎コース-/Intro. to Symmetry and Space group"/>
              <w:listItem w:displayText="センサー信号処理演習/Basic of signal processing for sensors" w:value="センサー信号処理演習/Basic of signal processing for sensors"/>
              <w:listItem w:displayText="データサイエンス入門/Intro. to Data Science" w:value="データサイエンス入門/Intro. to Data Science"/>
              <w:listItem w:displayText="大規模システムの分散制御/Control of distributed devices for large systems" w:value="大規模システムの分散制御/Control of distributed devices for large systems"/>
            </w:dropDownList>
          </w:sdtPr>
          <w:sdtEndPr/>
          <w:sdtContent>
            <w:tc>
              <w:tcPr>
                <w:tcW w:w="5092" w:type="dxa"/>
                <w:gridSpan w:val="3"/>
                <w:tcBorders>
                  <w:top w:val="dotted" w:sz="4" w:space="0" w:color="auto"/>
                  <w:bottom w:val="dotted" w:sz="4" w:space="0" w:color="auto"/>
                </w:tcBorders>
              </w:tcPr>
              <w:p w14:paraId="41FB5E1B" w14:textId="714B1CE1" w:rsidR="00872968" w:rsidRDefault="00EE5933" w:rsidP="0089131B">
                <w:pPr>
                  <w:rPr>
                    <w:rFonts w:ascii="ＭＳ ゴシック" w:eastAsia="ＭＳ ゴシック" w:hAnsi="ＭＳ ゴシック"/>
                  </w:rPr>
                </w:pPr>
                <w:r w:rsidRPr="009508E1">
                  <w:rPr>
                    <w:rStyle w:val="ac"/>
                    <w:rFonts w:hint="eastAsia"/>
                  </w:rPr>
                  <w:t>選択してください</w:t>
                </w:r>
                <w:r w:rsidR="005619F6">
                  <w:rPr>
                    <w:rStyle w:val="ac"/>
                    <w:rFonts w:hint="eastAsia"/>
                  </w:rPr>
                  <w:t xml:space="preserve"> </w:t>
                </w:r>
                <w:r w:rsidR="005619F6">
                  <w:rPr>
                    <w:rStyle w:val="ac"/>
                  </w:rPr>
                  <w:t>Please select</w:t>
                </w:r>
              </w:p>
            </w:tc>
          </w:sdtContent>
        </w:sdt>
      </w:tr>
      <w:tr w:rsidR="00872968" w14:paraId="7F75F7D0" w14:textId="77777777" w:rsidTr="005619F6">
        <w:trPr>
          <w:trHeight w:val="365"/>
        </w:trPr>
        <w:tc>
          <w:tcPr>
            <w:tcW w:w="4530" w:type="dxa"/>
            <w:gridSpan w:val="2"/>
            <w:vMerge/>
          </w:tcPr>
          <w:p w14:paraId="60CF62E1" w14:textId="77777777" w:rsidR="00872968" w:rsidRDefault="00872968" w:rsidP="0089131B">
            <w:pPr>
              <w:rPr>
                <w:rFonts w:ascii="ＭＳ ゴシック" w:eastAsia="ＭＳ ゴシック" w:hAnsi="ＭＳ ゴシック"/>
              </w:rPr>
            </w:pPr>
          </w:p>
        </w:tc>
        <w:sdt>
          <w:sdtPr>
            <w:rPr>
              <w:rFonts w:ascii="ＭＳ ゴシック" w:eastAsia="ＭＳ ゴシック" w:hAnsi="ＭＳ ゴシック"/>
            </w:rPr>
            <w:id w:val="1298035740"/>
            <w:placeholder>
              <w:docPart w:val="1DD5845AFE0743F692D8F397CA0963E1"/>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加速器実験概論/Intro. to Experimental Methods Using Accelerators" w:value="加速器実験概論/Intro. to Experimental Methods Using Accelerators"/>
              <w:listItem w:displayText="放射線物理学/Radiation Physics" w:value="放射線物理学/Radiation Physics"/>
              <w:listItem w:displayText="ビーム物理学Ⅰ/Beam Physics I" w:value="ビーム物理学Ⅰ/Beam Physics I"/>
              <w:listItem w:displayText="ビーム物理学Ⅱ/Beam Physics II" w:value="ビーム物理学Ⅱ/Beam Physics II"/>
              <w:listItem w:displayText="応用数学/Applied Mathematics" w:value="応用数学/Applied Mathematics"/>
              <w:listItem w:displayText="電磁気学/Electromagnetism" w:value="電磁気学/Electromagnetism"/>
              <w:listItem w:displayText="電気力学と特殊相対論/Electrodynamics and Special Relativity" w:value="電気力学と特殊相対論/Electrodynamics and Special Relativity"/>
              <w:listItem w:displayText="解析力学/Analytical Dynamics" w:value="解析力学/Analytical Dynamics"/>
              <w:listItem w:displayText="量子力学/Quantumu Mechanics" w:value="量子力学/Quantumu Mechanics"/>
              <w:listItem w:displayText="熱力学・統計力学/Thermodynamics and Statistical Mechanics" w:value="熱力学・統計力学/Thermodynamics and Statistical Mechanics"/>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現代量子力学/Modern Quantum Mechanics" w:value="現代量子力学/Modern Quantum Mechanics"/>
              <w:listItem w:displayText="計測と制御/Measurement and control tech. for experimental physics" w:value="計測と制御/Measurement and control tech. for experimental physics"/>
              <w:listItem w:displayText="放射光応用概論/Basis and application of synchrotron radiation" w:value="放射光応用概論/Basis and application of synchrotron radiation"/>
              <w:listItem w:displayText="粒子加速器・粒子検出器/Particle accelerator and detector" w:value="粒子加速器・粒子検出器/Particle accelerator and detector"/>
              <w:listItem w:displayText="ソフトマター物理学基礎論/Soft Condensed Matter Physics" w:value="ソフトマター物理学基礎論/Soft Condensed Matter Physics"/>
              <w:listItem w:displayText="結晶の対称性・群論-基礎コース-/Intro. to Symmetry and Space group" w:value="結晶の対称性・群論-基礎コース-/Intro. to Symmetry and Space group"/>
              <w:listItem w:displayText="センサー信号処理演習/Basic of signal processing for sensors" w:value="センサー信号処理演習/Basic of signal processing for sensors"/>
              <w:listItem w:displayText="データサイエンス入門/Intro. to Data Science" w:value="データサイエンス入門/Intro. to Data Science"/>
              <w:listItem w:displayText="大規模システムの分散制御/Control of distributed devices for large systems" w:value="大規模システムの分散制御/Control of distributed devices for large systems"/>
            </w:dropDownList>
          </w:sdtPr>
          <w:sdtEndPr/>
          <w:sdtContent>
            <w:tc>
              <w:tcPr>
                <w:tcW w:w="5092" w:type="dxa"/>
                <w:gridSpan w:val="3"/>
                <w:tcBorders>
                  <w:top w:val="dotted" w:sz="4" w:space="0" w:color="auto"/>
                </w:tcBorders>
              </w:tcPr>
              <w:p w14:paraId="2A50F93A" w14:textId="11BD31C8" w:rsidR="00872968" w:rsidRDefault="00394631" w:rsidP="0089131B">
                <w:pPr>
                  <w:rPr>
                    <w:rFonts w:ascii="ＭＳ ゴシック" w:eastAsia="ＭＳ ゴシック" w:hAnsi="ＭＳ ゴシック"/>
                  </w:rPr>
                </w:pPr>
                <w:r w:rsidRPr="009508E1">
                  <w:rPr>
                    <w:rStyle w:val="ac"/>
                    <w:rFonts w:hint="eastAsia"/>
                  </w:rPr>
                  <w:t>選択してください</w:t>
                </w:r>
                <w:r w:rsidR="005619F6">
                  <w:rPr>
                    <w:rStyle w:val="ac"/>
                    <w:rFonts w:hint="eastAsia"/>
                  </w:rPr>
                  <w:t xml:space="preserve"> </w:t>
                </w:r>
                <w:r w:rsidR="005619F6">
                  <w:rPr>
                    <w:rStyle w:val="ac"/>
                  </w:rPr>
                  <w:t>Please select</w:t>
                </w:r>
              </w:p>
            </w:tc>
          </w:sdtContent>
        </w:sdt>
      </w:tr>
    </w:tbl>
    <w:p w14:paraId="0006D072" w14:textId="4DA2D9F0" w:rsidR="0089131B" w:rsidRDefault="0089131B" w:rsidP="00B917EE">
      <w:pPr>
        <w:jc w:val="left"/>
      </w:pPr>
    </w:p>
    <w:p w14:paraId="23740AB9" w14:textId="127BC6C8" w:rsidR="00E225AE" w:rsidRDefault="005D0090" w:rsidP="00B938C0">
      <w:pPr>
        <w:pStyle w:val="2"/>
        <w:tabs>
          <w:tab w:val="right" w:pos="9632"/>
        </w:tabs>
        <w:rPr>
          <w:bdr w:val="single" w:sz="4" w:space="0" w:color="auto"/>
        </w:rPr>
      </w:pPr>
      <w:r>
        <w:rPr>
          <w:rFonts w:hint="eastAsia"/>
        </w:rPr>
        <w:lastRenderedPageBreak/>
        <w:t>２．</w:t>
      </w:r>
      <w:r w:rsidR="008A6D49">
        <w:rPr>
          <w:rFonts w:hint="eastAsia"/>
        </w:rPr>
        <w:t>物理科学コース別教育プログラム科目</w:t>
      </w:r>
      <w:r w:rsidR="008A6D49">
        <w:t xml:space="preserve"> Course-by-Course Education Program</w:t>
      </w:r>
      <w:r w:rsidR="008A6D49">
        <w:br/>
      </w:r>
      <w:r w:rsidR="008A6D49">
        <w:tab/>
      </w:r>
      <w:r w:rsidR="008A6D49" w:rsidRPr="008A6D49">
        <w:rPr>
          <w:rFonts w:hint="eastAsia"/>
          <w:bdr w:val="single" w:sz="4" w:space="0" w:color="auto"/>
        </w:rPr>
        <w:t>全員</w:t>
      </w:r>
      <w:r w:rsidR="008A6D49" w:rsidRPr="008A6D49">
        <w:rPr>
          <w:rFonts w:hint="eastAsia"/>
          <w:bdr w:val="single" w:sz="4" w:space="0" w:color="auto"/>
        </w:rPr>
        <w:t xml:space="preserve"> </w:t>
      </w:r>
      <w:r w:rsidR="008A6D49" w:rsidRPr="008A6D49">
        <w:rPr>
          <w:bdr w:val="single" w:sz="4" w:space="0" w:color="auto"/>
        </w:rPr>
        <w:t>All students</w:t>
      </w:r>
    </w:p>
    <w:p w14:paraId="1ED550CC" w14:textId="5B3A717C" w:rsidR="00131953" w:rsidRPr="00131953" w:rsidRDefault="00131953" w:rsidP="00131953"/>
    <w:tbl>
      <w:tblPr>
        <w:tblStyle w:val="a7"/>
        <w:tblW w:w="0" w:type="auto"/>
        <w:tblLayout w:type="fixed"/>
        <w:tblLook w:val="04A0" w:firstRow="1" w:lastRow="0" w:firstColumn="1" w:lastColumn="0" w:noHBand="0" w:noVBand="1"/>
      </w:tblPr>
      <w:tblGrid>
        <w:gridCol w:w="1413"/>
        <w:gridCol w:w="1701"/>
        <w:gridCol w:w="425"/>
        <w:gridCol w:w="2977"/>
        <w:gridCol w:w="3106"/>
      </w:tblGrid>
      <w:tr w:rsidR="00131953" w14:paraId="1E353076" w14:textId="77777777" w:rsidTr="00657132">
        <w:tc>
          <w:tcPr>
            <w:tcW w:w="3114" w:type="dxa"/>
            <w:gridSpan w:val="2"/>
            <w:vMerge w:val="restart"/>
          </w:tcPr>
          <w:p w14:paraId="43464820" w14:textId="77777777" w:rsidR="00131953" w:rsidRDefault="00131953">
            <w:r>
              <w:rPr>
                <w:rFonts w:hint="eastAsia"/>
              </w:rPr>
              <w:t>先端研究指向コース</w:t>
            </w:r>
          </w:p>
          <w:p w14:paraId="6F6C9554" w14:textId="041215B9" w:rsidR="00131953" w:rsidRDefault="00131953">
            <w:r>
              <w:rPr>
                <w:rFonts w:hint="eastAsia"/>
              </w:rPr>
              <w:t>A</w:t>
            </w:r>
            <w:r>
              <w:t>dvanced Research Course</w:t>
            </w:r>
          </w:p>
        </w:tc>
        <w:sdt>
          <w:sdtPr>
            <w:id w:val="791323075"/>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33A9AF54" w14:textId="091CCE87"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43CC836D" w14:textId="77777777" w:rsidR="00131953" w:rsidRDefault="00131953">
            <w:r>
              <w:rPr>
                <w:rFonts w:hint="eastAsia"/>
              </w:rPr>
              <w:t>先端物理科学考究</w:t>
            </w:r>
          </w:p>
          <w:p w14:paraId="0FB7EE14" w14:textId="2EB5D5DE" w:rsidR="00131953" w:rsidRDefault="00131953">
            <w:r>
              <w:rPr>
                <w:rFonts w:hint="eastAsia"/>
              </w:rPr>
              <w:t>S</w:t>
            </w:r>
            <w:r>
              <w:t>eminar on Advanced Physical Science Research</w:t>
            </w:r>
          </w:p>
        </w:tc>
      </w:tr>
      <w:tr w:rsidR="00131953" w14:paraId="1E95AAD3" w14:textId="77777777" w:rsidTr="00657132">
        <w:tc>
          <w:tcPr>
            <w:tcW w:w="3114" w:type="dxa"/>
            <w:gridSpan w:val="2"/>
            <w:vMerge/>
          </w:tcPr>
          <w:p w14:paraId="7990E55F" w14:textId="77777777" w:rsidR="00131953" w:rsidRDefault="00131953"/>
        </w:tc>
        <w:sdt>
          <w:sdtPr>
            <w:id w:val="-1024392106"/>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46BC6ACB" w14:textId="513B8897"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34DA8DAF" w14:textId="77777777" w:rsidR="00131953" w:rsidRDefault="00131953">
            <w:r>
              <w:rPr>
                <w:rFonts w:hint="eastAsia"/>
              </w:rPr>
              <w:t>先端物理科学演習</w:t>
            </w:r>
          </w:p>
          <w:p w14:paraId="4559BC32" w14:textId="6213140E" w:rsidR="00131953" w:rsidRDefault="00131953">
            <w:r>
              <w:rPr>
                <w:rFonts w:hint="eastAsia"/>
              </w:rPr>
              <w:t>E</w:t>
            </w:r>
            <w:r>
              <w:t>xercise on Advanced Physical Science Research</w:t>
            </w:r>
          </w:p>
        </w:tc>
      </w:tr>
      <w:tr w:rsidR="00131953" w14:paraId="41482918" w14:textId="77777777" w:rsidTr="00657132">
        <w:tc>
          <w:tcPr>
            <w:tcW w:w="3114" w:type="dxa"/>
            <w:gridSpan w:val="2"/>
            <w:vMerge w:val="restart"/>
          </w:tcPr>
          <w:p w14:paraId="13B08CD6" w14:textId="77777777" w:rsidR="00131953" w:rsidRDefault="00131953">
            <w:r>
              <w:rPr>
                <w:rFonts w:hint="eastAsia"/>
              </w:rPr>
              <w:t>プロジェクト研究指向コース</w:t>
            </w:r>
          </w:p>
          <w:p w14:paraId="6EC72044" w14:textId="481801C2" w:rsidR="00131953" w:rsidRDefault="00131953">
            <w:r>
              <w:rPr>
                <w:rFonts w:hint="eastAsia"/>
              </w:rPr>
              <w:t>P</w:t>
            </w:r>
            <w:r>
              <w:t>roject Research Course</w:t>
            </w:r>
          </w:p>
        </w:tc>
        <w:sdt>
          <w:sdtPr>
            <w:id w:val="-768542937"/>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682DB2B5" w14:textId="06B1996D"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3226423A" w14:textId="77777777" w:rsidR="00131953" w:rsidRDefault="00131953">
            <w:r>
              <w:rPr>
                <w:rFonts w:hint="eastAsia"/>
              </w:rPr>
              <w:t>大規模プロジェクト特論</w:t>
            </w:r>
          </w:p>
          <w:p w14:paraId="3C2DBA12" w14:textId="4C434231" w:rsidR="00131953" w:rsidRDefault="00131953">
            <w:r>
              <w:rPr>
                <w:rFonts w:hint="eastAsia"/>
              </w:rPr>
              <w:t>S</w:t>
            </w:r>
            <w:r>
              <w:t>pecial Program of Big Project Research</w:t>
            </w:r>
          </w:p>
        </w:tc>
      </w:tr>
      <w:tr w:rsidR="00131953" w14:paraId="38E670BB" w14:textId="77777777" w:rsidTr="00657132">
        <w:tc>
          <w:tcPr>
            <w:tcW w:w="3114" w:type="dxa"/>
            <w:gridSpan w:val="2"/>
            <w:vMerge/>
          </w:tcPr>
          <w:p w14:paraId="085D4E6C" w14:textId="77777777" w:rsidR="00131953" w:rsidRDefault="00131953"/>
        </w:tc>
        <w:sdt>
          <w:sdtPr>
            <w:id w:val="141008622"/>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7E962A65" w14:textId="32CBE8C8"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0C3BCA7A" w14:textId="77777777" w:rsidR="00131953" w:rsidRDefault="00131953">
            <w:r>
              <w:rPr>
                <w:rFonts w:hint="eastAsia"/>
              </w:rPr>
              <w:t>プロジェクト演習</w:t>
            </w:r>
          </w:p>
          <w:p w14:paraId="61E5687D" w14:textId="2516E6CF" w:rsidR="00131953" w:rsidRDefault="00131953">
            <w:r>
              <w:rPr>
                <w:rFonts w:hint="eastAsia"/>
              </w:rPr>
              <w:t>E</w:t>
            </w:r>
            <w:r>
              <w:t>xercise on Project Research</w:t>
            </w:r>
          </w:p>
        </w:tc>
      </w:tr>
      <w:tr w:rsidR="00131953" w14:paraId="4748CBC2" w14:textId="77777777" w:rsidTr="00657132">
        <w:tc>
          <w:tcPr>
            <w:tcW w:w="3114" w:type="dxa"/>
            <w:gridSpan w:val="2"/>
            <w:vMerge w:val="restart"/>
          </w:tcPr>
          <w:p w14:paraId="50277904" w14:textId="77777777" w:rsidR="00131953" w:rsidRDefault="00131953">
            <w:r>
              <w:rPr>
                <w:rFonts w:hint="eastAsia"/>
              </w:rPr>
              <w:t>開発研究指向コース</w:t>
            </w:r>
          </w:p>
          <w:p w14:paraId="7B7F904B" w14:textId="0DBA8317" w:rsidR="00131953" w:rsidRDefault="00131953">
            <w:r>
              <w:rPr>
                <w:rFonts w:hint="eastAsia"/>
              </w:rPr>
              <w:t>D</w:t>
            </w:r>
            <w:r>
              <w:t>evelopment Research Course</w:t>
            </w:r>
          </w:p>
        </w:tc>
        <w:sdt>
          <w:sdtPr>
            <w:id w:val="-1319654518"/>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67CF8FB2" w14:textId="12853640" w:rsidR="00131953" w:rsidRDefault="00131953" w:rsidP="00131953">
                <w:r>
                  <w:rPr>
                    <w:rFonts w:ascii="ＭＳ ゴシック" w:eastAsia="ＭＳ ゴシック" w:hAnsi="ＭＳ ゴシック" w:hint="eastAsia"/>
                  </w:rPr>
                  <w:t>☐</w:t>
                </w:r>
              </w:p>
            </w:tc>
          </w:sdtContent>
        </w:sdt>
        <w:tc>
          <w:tcPr>
            <w:tcW w:w="6083" w:type="dxa"/>
            <w:gridSpan w:val="2"/>
            <w:tcBorders>
              <w:left w:val="nil"/>
              <w:bottom w:val="dotted" w:sz="4" w:space="0" w:color="auto"/>
            </w:tcBorders>
          </w:tcPr>
          <w:p w14:paraId="31EA13B4" w14:textId="77777777" w:rsidR="00131953" w:rsidRDefault="00131953">
            <w:r>
              <w:rPr>
                <w:rFonts w:hint="eastAsia"/>
              </w:rPr>
              <w:t>研究開発特論</w:t>
            </w:r>
          </w:p>
          <w:p w14:paraId="20C882A6" w14:textId="22746B10" w:rsidR="00131953" w:rsidRDefault="00131953">
            <w:r>
              <w:rPr>
                <w:rFonts w:hint="eastAsia"/>
              </w:rPr>
              <w:t>S</w:t>
            </w:r>
            <w:r>
              <w:t>pecial Program of Research and Development</w:t>
            </w:r>
          </w:p>
        </w:tc>
      </w:tr>
      <w:tr w:rsidR="00131953" w14:paraId="47991004" w14:textId="77777777" w:rsidTr="00657132">
        <w:tc>
          <w:tcPr>
            <w:tcW w:w="3114" w:type="dxa"/>
            <w:gridSpan w:val="2"/>
            <w:vMerge/>
          </w:tcPr>
          <w:p w14:paraId="4EBDA6D2" w14:textId="77777777" w:rsidR="00131953" w:rsidRDefault="00131953"/>
        </w:tc>
        <w:sdt>
          <w:sdtPr>
            <w:id w:val="1192118092"/>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5CB59BDB" w14:textId="397FE500" w:rsidR="00131953" w:rsidRDefault="00131953" w:rsidP="00131953">
                <w:r>
                  <w:rPr>
                    <w:rFonts w:ascii="ＭＳ ゴシック" w:eastAsia="ＭＳ ゴシック" w:hAnsi="ＭＳ ゴシック" w:hint="eastAsia"/>
                  </w:rPr>
                  <w:t>☐</w:t>
                </w:r>
              </w:p>
            </w:tc>
          </w:sdtContent>
        </w:sdt>
        <w:tc>
          <w:tcPr>
            <w:tcW w:w="6083" w:type="dxa"/>
            <w:gridSpan w:val="2"/>
            <w:tcBorders>
              <w:top w:val="dotted" w:sz="4" w:space="0" w:color="auto"/>
              <w:left w:val="nil"/>
            </w:tcBorders>
          </w:tcPr>
          <w:p w14:paraId="269E7B2B" w14:textId="77777777" w:rsidR="00131953" w:rsidRDefault="00131953">
            <w:r>
              <w:rPr>
                <w:rFonts w:hint="eastAsia"/>
              </w:rPr>
              <w:t>研究開発演習</w:t>
            </w:r>
          </w:p>
          <w:p w14:paraId="3E290B08" w14:textId="39126EE2" w:rsidR="00131953" w:rsidRDefault="00131953">
            <w:r>
              <w:rPr>
                <w:rFonts w:hint="eastAsia"/>
              </w:rPr>
              <w:t>E</w:t>
            </w:r>
            <w:r>
              <w:t>xercise of Research and Development</w:t>
            </w:r>
          </w:p>
        </w:tc>
      </w:tr>
      <w:tr w:rsidR="007B11AA" w14:paraId="6C049FD5" w14:textId="77777777" w:rsidTr="007C7014">
        <w:tc>
          <w:tcPr>
            <w:tcW w:w="1413" w:type="dxa"/>
            <w:vMerge w:val="restart"/>
          </w:tcPr>
          <w:p w14:paraId="5987B225" w14:textId="77777777" w:rsidR="007B11AA" w:rsidRDefault="007B11AA">
            <w:r>
              <w:rPr>
                <w:rFonts w:hint="eastAsia"/>
              </w:rPr>
              <w:t>基本コース</w:t>
            </w:r>
          </w:p>
          <w:p w14:paraId="3944E749" w14:textId="45CA278F" w:rsidR="007B11AA" w:rsidRDefault="007B11AA" w:rsidP="009C5822">
            <w:r>
              <w:rPr>
                <w:rFonts w:hint="eastAsia"/>
              </w:rPr>
              <w:t>B</w:t>
            </w:r>
            <w:r>
              <w:t>asic Course</w:t>
            </w:r>
          </w:p>
        </w:tc>
        <w:tc>
          <w:tcPr>
            <w:tcW w:w="8209" w:type="dxa"/>
            <w:gridSpan w:val="4"/>
          </w:tcPr>
          <w:p w14:paraId="48138C50" w14:textId="31319B1F" w:rsidR="007B11AA" w:rsidRDefault="007B11AA" w:rsidP="007C7014">
            <w:r>
              <w:rPr>
                <w:rFonts w:hint="eastAsia"/>
              </w:rPr>
              <w:t>構造分子科学専攻</w:t>
            </w:r>
            <w:r>
              <w:rPr>
                <w:rFonts w:hint="eastAsia"/>
              </w:rPr>
              <w:t xml:space="preserve"> </w:t>
            </w:r>
            <w:r>
              <w:t>Structural Molecular Science</w:t>
            </w:r>
          </w:p>
          <w:p w14:paraId="62A4EC28" w14:textId="6D0F33F8" w:rsidR="007B11AA" w:rsidRDefault="007B11AA" w:rsidP="007C7014">
            <w:r>
              <w:rPr>
                <w:rFonts w:hint="eastAsia"/>
              </w:rPr>
              <w:t>機能分子科学専攻</w:t>
            </w:r>
            <w:r>
              <w:rPr>
                <w:rFonts w:hint="eastAsia"/>
              </w:rPr>
              <w:t xml:space="preserve"> </w:t>
            </w:r>
            <w:r>
              <w:t>Functional Molecular Science</w:t>
            </w:r>
          </w:p>
        </w:tc>
      </w:tr>
      <w:tr w:rsidR="007B11AA" w14:paraId="6130B2AA" w14:textId="77777777" w:rsidTr="00657132">
        <w:trPr>
          <w:trHeight w:val="738"/>
        </w:trPr>
        <w:tc>
          <w:tcPr>
            <w:tcW w:w="1413" w:type="dxa"/>
            <w:vMerge/>
          </w:tcPr>
          <w:p w14:paraId="560848B0" w14:textId="7276FAFD" w:rsidR="007B11AA" w:rsidRDefault="007B11AA"/>
        </w:tc>
        <w:tc>
          <w:tcPr>
            <w:tcW w:w="1701" w:type="dxa"/>
          </w:tcPr>
          <w:p w14:paraId="749CBBAE" w14:textId="77777777" w:rsidR="007B11AA" w:rsidRDefault="007B11AA" w:rsidP="007C7014">
            <w:pPr>
              <w:rPr>
                <w:sz w:val="20"/>
              </w:rPr>
            </w:pPr>
            <w:r>
              <w:rPr>
                <w:rFonts w:hint="eastAsia"/>
                <w:sz w:val="20"/>
              </w:rPr>
              <w:t>必修</w:t>
            </w:r>
          </w:p>
          <w:p w14:paraId="16D95C9C" w14:textId="3BD90A95" w:rsidR="007B11AA" w:rsidRDefault="007B11AA" w:rsidP="007C7014">
            <w:r>
              <w:rPr>
                <w:rFonts w:hint="eastAsia"/>
                <w:sz w:val="20"/>
              </w:rPr>
              <w:t>C</w:t>
            </w:r>
            <w:r>
              <w:rPr>
                <w:sz w:val="20"/>
              </w:rPr>
              <w:t>ompulsory</w:t>
            </w:r>
          </w:p>
        </w:tc>
        <w:sdt>
          <w:sdtPr>
            <w:id w:val="1300489728"/>
            <w14:checkbox>
              <w14:checked w14:val="0"/>
              <w14:checkedState w14:val="2612" w14:font="ＭＳ ゴシック"/>
              <w14:uncheckedState w14:val="2610" w14:font="ＭＳ ゴシック"/>
            </w14:checkbox>
          </w:sdtPr>
          <w:sdtEndPr/>
          <w:sdtContent>
            <w:tc>
              <w:tcPr>
                <w:tcW w:w="425" w:type="dxa"/>
                <w:tcBorders>
                  <w:right w:val="nil"/>
                </w:tcBorders>
                <w:vAlign w:val="center"/>
              </w:tcPr>
              <w:p w14:paraId="1180F6DC" w14:textId="75B3F396" w:rsidR="007B11AA" w:rsidRDefault="007B11AA" w:rsidP="0038139B">
                <w:r>
                  <w:rPr>
                    <w:rFonts w:ascii="ＭＳ ゴシック" w:eastAsia="ＭＳ ゴシック" w:hAnsi="ＭＳ ゴシック" w:hint="eastAsia"/>
                  </w:rPr>
                  <w:t>☐</w:t>
                </w:r>
              </w:p>
            </w:tc>
          </w:sdtContent>
        </w:sdt>
        <w:tc>
          <w:tcPr>
            <w:tcW w:w="6083" w:type="dxa"/>
            <w:gridSpan w:val="2"/>
            <w:tcBorders>
              <w:left w:val="nil"/>
            </w:tcBorders>
            <w:vAlign w:val="center"/>
          </w:tcPr>
          <w:p w14:paraId="19318CCC" w14:textId="77777777" w:rsidR="007B11AA" w:rsidRDefault="007B11AA" w:rsidP="0038139B">
            <w:r>
              <w:rPr>
                <w:rFonts w:hint="eastAsia"/>
              </w:rPr>
              <w:lastRenderedPageBreak/>
              <w:t>科学英語演習</w:t>
            </w:r>
          </w:p>
          <w:p w14:paraId="2BC289E4" w14:textId="3D40CD83" w:rsidR="007B11AA" w:rsidRDefault="007B11AA" w:rsidP="0038139B">
            <w:r>
              <w:rPr>
                <w:rFonts w:hint="eastAsia"/>
              </w:rPr>
              <w:t>E</w:t>
            </w:r>
            <w:r>
              <w:t>nglish for scientific research</w:t>
            </w:r>
          </w:p>
        </w:tc>
      </w:tr>
      <w:tr w:rsidR="007B11AA" w14:paraId="13FA0605" w14:textId="77777777" w:rsidTr="00257FE2">
        <w:tc>
          <w:tcPr>
            <w:tcW w:w="1413" w:type="dxa"/>
            <w:vMerge/>
          </w:tcPr>
          <w:p w14:paraId="6B421E07" w14:textId="77777777" w:rsidR="007B11AA" w:rsidRDefault="007B11AA"/>
        </w:tc>
        <w:tc>
          <w:tcPr>
            <w:tcW w:w="8209" w:type="dxa"/>
            <w:gridSpan w:val="4"/>
          </w:tcPr>
          <w:p w14:paraId="4C70870E" w14:textId="1BC14B74" w:rsidR="007B11AA" w:rsidRDefault="007B11AA" w:rsidP="00257FE2">
            <w:r>
              <w:rPr>
                <w:rFonts w:hint="eastAsia"/>
              </w:rPr>
              <w:t>天文科学専攻</w:t>
            </w:r>
            <w:r>
              <w:rPr>
                <w:rFonts w:hint="eastAsia"/>
              </w:rPr>
              <w:t xml:space="preserve"> A</w:t>
            </w:r>
            <w:r>
              <w:t>stronomical Science</w:t>
            </w:r>
          </w:p>
        </w:tc>
      </w:tr>
      <w:tr w:rsidR="007B11AA" w14:paraId="0E95F063" w14:textId="77777777" w:rsidTr="00657132">
        <w:tc>
          <w:tcPr>
            <w:tcW w:w="1413" w:type="dxa"/>
            <w:vMerge/>
          </w:tcPr>
          <w:p w14:paraId="58B563A9" w14:textId="77777777" w:rsidR="007B11AA" w:rsidRDefault="007B11AA"/>
        </w:tc>
        <w:tc>
          <w:tcPr>
            <w:tcW w:w="1701" w:type="dxa"/>
            <w:vMerge w:val="restart"/>
            <w:tcBorders>
              <w:top w:val="nil"/>
            </w:tcBorders>
          </w:tcPr>
          <w:p w14:paraId="1077C016" w14:textId="77777777" w:rsidR="007B11AA" w:rsidRDefault="007B11AA" w:rsidP="007C7014">
            <w:pPr>
              <w:rPr>
                <w:sz w:val="20"/>
              </w:rPr>
            </w:pPr>
            <w:r>
              <w:rPr>
                <w:rFonts w:hint="eastAsia"/>
                <w:sz w:val="20"/>
              </w:rPr>
              <w:t>必修</w:t>
            </w:r>
          </w:p>
          <w:p w14:paraId="41BD2A01" w14:textId="5D10CA2E" w:rsidR="007B11AA" w:rsidRPr="007C7014" w:rsidRDefault="007B11AA" w:rsidP="007C7014">
            <w:pPr>
              <w:rPr>
                <w:sz w:val="20"/>
              </w:rPr>
            </w:pPr>
            <w:r>
              <w:rPr>
                <w:rFonts w:hint="eastAsia"/>
                <w:sz w:val="20"/>
              </w:rPr>
              <w:t>C</w:t>
            </w:r>
            <w:r>
              <w:rPr>
                <w:sz w:val="20"/>
              </w:rPr>
              <w:t>ompulsory</w:t>
            </w:r>
          </w:p>
        </w:tc>
        <w:sdt>
          <w:sdtPr>
            <w:id w:val="-1742099779"/>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11013984" w14:textId="3D74FADE" w:rsidR="007B11AA" w:rsidRDefault="007B11AA" w:rsidP="0038139B">
                <w:r>
                  <w:rPr>
                    <w:rFonts w:ascii="ＭＳ ゴシック" w:eastAsia="ＭＳ ゴシック" w:hAnsi="ＭＳ ゴシック" w:hint="eastAsia"/>
                  </w:rPr>
                  <w:t>☐</w:t>
                </w:r>
              </w:p>
            </w:tc>
          </w:sdtContent>
        </w:sdt>
        <w:tc>
          <w:tcPr>
            <w:tcW w:w="6083" w:type="dxa"/>
            <w:gridSpan w:val="2"/>
            <w:tcBorders>
              <w:left w:val="nil"/>
              <w:bottom w:val="dotted" w:sz="4" w:space="0" w:color="auto"/>
            </w:tcBorders>
            <w:vAlign w:val="center"/>
          </w:tcPr>
          <w:p w14:paraId="6A98372A" w14:textId="77777777" w:rsidR="007B11AA" w:rsidRDefault="007B11AA" w:rsidP="0038139B">
            <w:r>
              <w:rPr>
                <w:rFonts w:hint="eastAsia"/>
              </w:rPr>
              <w:t>科学英語演習</w:t>
            </w:r>
          </w:p>
          <w:p w14:paraId="77082590" w14:textId="000DB608" w:rsidR="007B11AA" w:rsidRDefault="007B11AA" w:rsidP="0038139B">
            <w:r>
              <w:rPr>
                <w:rFonts w:hint="eastAsia"/>
              </w:rPr>
              <w:t>E</w:t>
            </w:r>
            <w:r>
              <w:t>xercise in Scientific English</w:t>
            </w:r>
          </w:p>
        </w:tc>
      </w:tr>
      <w:tr w:rsidR="007B11AA" w14:paraId="1CB97270" w14:textId="2FB69FA5" w:rsidTr="00657132">
        <w:tc>
          <w:tcPr>
            <w:tcW w:w="1413" w:type="dxa"/>
            <w:vMerge/>
          </w:tcPr>
          <w:p w14:paraId="64C930F1" w14:textId="77777777" w:rsidR="007B11AA" w:rsidRDefault="007B11AA"/>
        </w:tc>
        <w:tc>
          <w:tcPr>
            <w:tcW w:w="1701" w:type="dxa"/>
            <w:vMerge/>
          </w:tcPr>
          <w:p w14:paraId="156779D3" w14:textId="77777777" w:rsidR="007B11AA" w:rsidRDefault="007B11AA" w:rsidP="00131953"/>
        </w:tc>
        <w:sdt>
          <w:sdtPr>
            <w:rPr>
              <w:rFonts w:hint="eastAsia"/>
            </w:rPr>
            <w:id w:val="907506028"/>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0A9F4F7F" w14:textId="52FE76F9" w:rsidR="007B11AA" w:rsidRPr="0038139B" w:rsidRDefault="007B11AA" w:rsidP="0038139B">
                <w:r>
                  <w:rPr>
                    <w:rFonts w:ascii="ＭＳ ゴシック" w:eastAsia="ＭＳ ゴシック" w:hAnsi="ＭＳ ゴシック" w:hint="eastAsia"/>
                  </w:rPr>
                  <w:t>☐</w:t>
                </w:r>
              </w:p>
            </w:tc>
          </w:sdtContent>
        </w:sdt>
        <w:tc>
          <w:tcPr>
            <w:tcW w:w="6083" w:type="dxa"/>
            <w:gridSpan w:val="2"/>
            <w:tcBorders>
              <w:top w:val="dotted" w:sz="4" w:space="0" w:color="auto"/>
              <w:left w:val="nil"/>
            </w:tcBorders>
            <w:vAlign w:val="center"/>
          </w:tcPr>
          <w:p w14:paraId="499068F7" w14:textId="0727017B" w:rsidR="007B11AA" w:rsidRDefault="007B11AA" w:rsidP="0038139B">
            <w:r>
              <w:rPr>
                <w:rFonts w:hint="eastAsia"/>
              </w:rPr>
              <w:t>物理科学研究科共通専門基礎科目</w:t>
            </w:r>
          </w:p>
          <w:p w14:paraId="7E70890C" w14:textId="756555AC" w:rsidR="007B11AA" w:rsidRDefault="007B11AA" w:rsidP="0038139B">
            <w:r>
              <w:rPr>
                <w:rFonts w:hint="eastAsia"/>
              </w:rPr>
              <w:t>C</w:t>
            </w:r>
            <w:r>
              <w:t>ommon Specialized Basic Subjects of the School of Physical Sciences</w:t>
            </w:r>
          </w:p>
          <w:sdt>
            <w:sdtPr>
              <w:rPr>
                <w:rFonts w:hint="eastAsia"/>
              </w:rPr>
              <w:id w:val="449827677"/>
              <w:placeholder>
                <w:docPart w:val="FF6E9C97488445C7BF17CE8415FC3B8D"/>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4417A259" w14:textId="12F74109" w:rsidR="007B11AA" w:rsidRDefault="00B938C0" w:rsidP="0038139B">
                <w:r w:rsidRPr="00E1156E">
                  <w:rPr>
                    <w:rStyle w:val="ac"/>
                    <w:rFonts w:hint="eastAsia"/>
                  </w:rPr>
                  <w:t>選択してください</w:t>
                </w:r>
                <w:r w:rsidR="005619F6">
                  <w:rPr>
                    <w:rStyle w:val="ac"/>
                    <w:rFonts w:hint="eastAsia"/>
                  </w:rPr>
                  <w:t xml:space="preserve"> </w:t>
                </w:r>
                <w:r w:rsidR="005619F6">
                  <w:rPr>
                    <w:rStyle w:val="ac"/>
                  </w:rPr>
                  <w:t>Please select</w:t>
                </w:r>
              </w:p>
            </w:sdtContent>
          </w:sdt>
          <w:sdt>
            <w:sdtPr>
              <w:rPr>
                <w:rFonts w:hint="eastAsia"/>
              </w:rPr>
              <w:id w:val="617264046"/>
              <w:placeholder>
                <w:docPart w:val="77F368D1209C4F0D905D182B4790841A"/>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0C173691" w14:textId="2A140CBC" w:rsidR="007B11AA" w:rsidRPr="0038139B" w:rsidRDefault="007B11AA" w:rsidP="0038139B">
                <w:r w:rsidRPr="00E1156E">
                  <w:rPr>
                    <w:rStyle w:val="ac"/>
                    <w:rFonts w:hint="eastAsia"/>
                  </w:rPr>
                  <w:t>選択してください</w:t>
                </w:r>
                <w:r w:rsidR="005619F6">
                  <w:rPr>
                    <w:rStyle w:val="ac"/>
                    <w:rFonts w:hint="eastAsia"/>
                  </w:rPr>
                  <w:t xml:space="preserve"> </w:t>
                </w:r>
                <w:r w:rsidR="005619F6">
                  <w:rPr>
                    <w:rStyle w:val="ac"/>
                  </w:rPr>
                  <w:t>Please select</w:t>
                </w:r>
              </w:p>
            </w:sdtContent>
          </w:sdt>
        </w:tc>
      </w:tr>
      <w:tr w:rsidR="007B11AA" w14:paraId="562F9F60" w14:textId="77777777" w:rsidTr="007C7014">
        <w:tc>
          <w:tcPr>
            <w:tcW w:w="1413" w:type="dxa"/>
            <w:vMerge/>
          </w:tcPr>
          <w:p w14:paraId="71096DC6" w14:textId="77777777" w:rsidR="007B11AA" w:rsidRDefault="007B11AA"/>
        </w:tc>
        <w:tc>
          <w:tcPr>
            <w:tcW w:w="8209" w:type="dxa"/>
            <w:gridSpan w:val="4"/>
          </w:tcPr>
          <w:p w14:paraId="2223E5B2" w14:textId="60963A2E" w:rsidR="007B11AA" w:rsidRDefault="007B11AA" w:rsidP="0038139B">
            <w:r>
              <w:rPr>
                <w:rFonts w:hint="eastAsia"/>
              </w:rPr>
              <w:t>核融合科学専攻</w:t>
            </w:r>
            <w:r>
              <w:rPr>
                <w:rFonts w:hint="eastAsia"/>
              </w:rPr>
              <w:t xml:space="preserve"> F</w:t>
            </w:r>
            <w:r>
              <w:t>usion Science</w:t>
            </w:r>
          </w:p>
        </w:tc>
      </w:tr>
      <w:tr w:rsidR="007B11AA" w14:paraId="2BE0FA52" w14:textId="77777777" w:rsidTr="00657132">
        <w:tc>
          <w:tcPr>
            <w:tcW w:w="1413" w:type="dxa"/>
            <w:vMerge/>
          </w:tcPr>
          <w:p w14:paraId="1A57FCBC" w14:textId="77777777" w:rsidR="007B11AA" w:rsidRDefault="007B11AA"/>
        </w:tc>
        <w:tc>
          <w:tcPr>
            <w:tcW w:w="1701" w:type="dxa"/>
            <w:vMerge w:val="restart"/>
          </w:tcPr>
          <w:p w14:paraId="08B0C3D4" w14:textId="4EBB0708" w:rsidR="007B11AA" w:rsidRPr="007C7014" w:rsidRDefault="007B11AA" w:rsidP="00131953">
            <w:pPr>
              <w:rPr>
                <w:sz w:val="20"/>
              </w:rPr>
            </w:pPr>
            <w:r w:rsidRPr="007C7014">
              <w:rPr>
                <w:rFonts w:hint="eastAsia"/>
                <w:sz w:val="20"/>
              </w:rPr>
              <w:t>必修</w:t>
            </w:r>
          </w:p>
          <w:p w14:paraId="3C876D32" w14:textId="1C0AE428" w:rsidR="007B11AA" w:rsidRPr="007C7014" w:rsidRDefault="007B11AA" w:rsidP="00131953">
            <w:pPr>
              <w:rPr>
                <w:sz w:val="20"/>
              </w:rPr>
            </w:pPr>
            <w:r>
              <w:rPr>
                <w:rFonts w:hint="eastAsia"/>
                <w:sz w:val="20"/>
              </w:rPr>
              <w:t>C</w:t>
            </w:r>
            <w:r>
              <w:rPr>
                <w:sz w:val="20"/>
              </w:rPr>
              <w:t>ompulsory</w:t>
            </w:r>
          </w:p>
        </w:tc>
        <w:sdt>
          <w:sdtPr>
            <w:id w:val="689031189"/>
            <w14:checkbox>
              <w14:checked w14:val="0"/>
              <w14:checkedState w14:val="2612" w14:font="ＭＳ ゴシック"/>
              <w14:uncheckedState w14:val="2610" w14:font="ＭＳ ゴシック"/>
            </w14:checkbox>
          </w:sdtPr>
          <w:sdtEndPr/>
          <w:sdtContent>
            <w:tc>
              <w:tcPr>
                <w:tcW w:w="425" w:type="dxa"/>
                <w:tcBorders>
                  <w:bottom w:val="dotted" w:sz="4" w:space="0" w:color="auto"/>
                  <w:right w:val="nil"/>
                </w:tcBorders>
                <w:vAlign w:val="center"/>
              </w:tcPr>
              <w:p w14:paraId="3274FA25" w14:textId="7D356421" w:rsidR="007B11AA" w:rsidRDefault="007B11AA" w:rsidP="0038139B">
                <w:r>
                  <w:rPr>
                    <w:rFonts w:ascii="ＭＳ ゴシック" w:eastAsia="ＭＳ ゴシック" w:hAnsi="ＭＳ ゴシック" w:hint="eastAsia"/>
                  </w:rPr>
                  <w:t>☐</w:t>
                </w:r>
              </w:p>
            </w:tc>
          </w:sdtContent>
        </w:sdt>
        <w:tc>
          <w:tcPr>
            <w:tcW w:w="6083" w:type="dxa"/>
            <w:gridSpan w:val="2"/>
            <w:tcBorders>
              <w:left w:val="nil"/>
              <w:bottom w:val="dotted" w:sz="4" w:space="0" w:color="auto"/>
            </w:tcBorders>
            <w:vAlign w:val="center"/>
          </w:tcPr>
          <w:p w14:paraId="25539705" w14:textId="77777777" w:rsidR="007B11AA" w:rsidRDefault="007B11AA" w:rsidP="0038139B">
            <w:r>
              <w:rPr>
                <w:rFonts w:hint="eastAsia"/>
              </w:rPr>
              <w:t>科学技術英語</w:t>
            </w:r>
          </w:p>
          <w:p w14:paraId="4CAD3542" w14:textId="332FE9D3" w:rsidR="007B11AA" w:rsidRDefault="007B11AA" w:rsidP="0038139B">
            <w:r>
              <w:rPr>
                <w:rFonts w:hint="eastAsia"/>
              </w:rPr>
              <w:t>S</w:t>
            </w:r>
            <w:r>
              <w:t>cientific English Writing and Presentation at International Conferences</w:t>
            </w:r>
          </w:p>
        </w:tc>
      </w:tr>
      <w:tr w:rsidR="007B11AA" w14:paraId="3B1F8023" w14:textId="77777777" w:rsidTr="00657132">
        <w:tc>
          <w:tcPr>
            <w:tcW w:w="1413" w:type="dxa"/>
            <w:vMerge/>
          </w:tcPr>
          <w:p w14:paraId="712613FF" w14:textId="77777777" w:rsidR="007B11AA" w:rsidRDefault="007B11AA" w:rsidP="0038139B"/>
        </w:tc>
        <w:tc>
          <w:tcPr>
            <w:tcW w:w="1701" w:type="dxa"/>
            <w:vMerge/>
          </w:tcPr>
          <w:p w14:paraId="5CDA0197" w14:textId="77777777" w:rsidR="007B11AA" w:rsidRDefault="007B11AA" w:rsidP="0038139B"/>
        </w:tc>
        <w:sdt>
          <w:sdtPr>
            <w:id w:val="1122115256"/>
            <w14:checkbox>
              <w14:checked w14:val="0"/>
              <w14:checkedState w14:val="2612" w14:font="ＭＳ ゴシック"/>
              <w14:uncheckedState w14:val="2610" w14:font="ＭＳ ゴシック"/>
            </w14:checkbox>
          </w:sdtPr>
          <w:sdtEndPr/>
          <w:sdtContent>
            <w:tc>
              <w:tcPr>
                <w:tcW w:w="425" w:type="dxa"/>
                <w:tcBorders>
                  <w:top w:val="dotted" w:sz="4" w:space="0" w:color="auto"/>
                  <w:right w:val="nil"/>
                </w:tcBorders>
                <w:vAlign w:val="center"/>
              </w:tcPr>
              <w:p w14:paraId="327BE3AF" w14:textId="6BB09300" w:rsidR="007B11AA" w:rsidRDefault="007B11AA" w:rsidP="0038139B">
                <w:r>
                  <w:rPr>
                    <w:rFonts w:ascii="ＭＳ ゴシック" w:eastAsia="ＭＳ ゴシック" w:hAnsi="ＭＳ ゴシック" w:hint="eastAsia"/>
                  </w:rPr>
                  <w:t>☐</w:t>
                </w:r>
              </w:p>
            </w:tc>
          </w:sdtContent>
        </w:sdt>
        <w:tc>
          <w:tcPr>
            <w:tcW w:w="6083" w:type="dxa"/>
            <w:gridSpan w:val="2"/>
            <w:tcBorders>
              <w:top w:val="dotted" w:sz="4" w:space="0" w:color="auto"/>
              <w:left w:val="nil"/>
            </w:tcBorders>
            <w:vAlign w:val="center"/>
          </w:tcPr>
          <w:p w14:paraId="1682AE51" w14:textId="77777777" w:rsidR="007B11AA" w:rsidRDefault="007B11AA" w:rsidP="0038139B">
            <w:r>
              <w:rPr>
                <w:rFonts w:hint="eastAsia"/>
              </w:rPr>
              <w:t>物理科学研究科共通専門基礎科目</w:t>
            </w:r>
          </w:p>
          <w:p w14:paraId="2E662195" w14:textId="77777777" w:rsidR="007B11AA" w:rsidRDefault="007B11AA" w:rsidP="0038139B">
            <w:r>
              <w:rPr>
                <w:rFonts w:hint="eastAsia"/>
              </w:rPr>
              <w:t>C</w:t>
            </w:r>
            <w:r>
              <w:t>ommon Specialized Basic Subjects of the School of Physical Sciences</w:t>
            </w:r>
          </w:p>
          <w:sdt>
            <w:sdtPr>
              <w:rPr>
                <w:rFonts w:hint="eastAsia"/>
              </w:rPr>
              <w:id w:val="-1704388682"/>
              <w:placeholder>
                <w:docPart w:val="9A166E93861E4F61A6627BEE91F3647E"/>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1F2327E6" w14:textId="14593433" w:rsidR="007B11AA" w:rsidRDefault="007B11AA" w:rsidP="0038139B">
                <w:r w:rsidRPr="00E1156E">
                  <w:rPr>
                    <w:rStyle w:val="ac"/>
                    <w:rFonts w:hint="eastAsia"/>
                  </w:rPr>
                  <w:t>選択してください</w:t>
                </w:r>
                <w:r w:rsidR="00BE6F2E">
                  <w:rPr>
                    <w:rStyle w:val="ac"/>
                    <w:rFonts w:hint="eastAsia"/>
                  </w:rPr>
                  <w:t xml:space="preserve"> </w:t>
                </w:r>
                <w:r w:rsidR="00BE6F2E">
                  <w:rPr>
                    <w:rStyle w:val="ac"/>
                  </w:rPr>
                  <w:t>Please select</w:t>
                </w:r>
              </w:p>
            </w:sdtContent>
          </w:sdt>
          <w:sdt>
            <w:sdtPr>
              <w:rPr>
                <w:rFonts w:hint="eastAsia"/>
              </w:rPr>
              <w:id w:val="-566411167"/>
              <w:placeholder>
                <w:docPart w:val="03617FE496A04374AA604376063F9CCE"/>
              </w:placeholder>
              <w:showingPlcHdr/>
              <w:dropDownList>
                <w:listItem w:value="選択してください Please select"/>
                <w:listItem w:displayText="観測天文学概論Ⅰ/Intro. to Observational Astronomy I" w:value="観測天文学概論Ⅰ/Intro. to Observational Astronomy I"/>
                <w:listItem w:displayText="観測天文学概論Ⅱ/Intro. to Observational Astronomy II" w:value="観測天文学概論Ⅱ/Intro. to Observational Astronomy II"/>
                <w:listItem w:displayText="理論天文学概論/Intro. to Theoretical Astronomy" w:value="理論天文学概論/Intro. to Theoretical Astronomy"/>
                <w:listItem w:displayText="宇宙理学概論/Space Science" w:value="宇宙理学概論/Space Science"/>
                <w:listItem w:displayText="宇宙工学概論/Space Engineering" w:value="宇宙工学概論/Space Engineering"/>
                <w:listItem w:displayText="量子分子科学/Quantum Molecular Science" w:value="量子分子科学/Quantum Molecular Science"/>
                <w:listItem w:displayText="物性科学概論/Intro. to Solid State Physics Chemistry" w:value="物性科学概論/Intro. to Solid State Physics Chemistry"/>
                <w:listItem w:displayText="核融合科学概論/Fundamentals of Fusion Science" w:value="核融合科学概論/Fundamentals of Fusion Science"/>
                <w:listItem w:displayText="シミュレーション科学概論/Overview of Simulation Science" w:value="シミュレーション科学概論/Overview of Simulation Science"/>
                <w:listItem w:displayText="理工学基礎演習Ⅰ/Basic exe. on physics and engineering I" w:value="理工学基礎演習Ⅰ/Basic exe. on physics and engineering I"/>
                <w:listItem w:displayText="理工学基礎演習Ⅱ/Basic exe. on physics and engineering II" w:value="理工学基礎演習Ⅱ/Basic exe. on physics and engineering II"/>
                <w:listItem w:displayText="理工学基礎演習Ⅲ/Basic exe. on physics and engineering III" w:value="理工学基礎演習Ⅲ/Basic exe. on physics and engineering III"/>
                <w:listItem w:displayText="宇宙科学概論/Space and Astronautical Science" w:value="宇宙科学概論/Space and Astronautical Science"/>
                <w:listItem w:displayText="制御工学概論/Overview of Control Engineering" w:value="制御工学概論/Overview of Control Engineering"/>
                <w:listItem w:displayText="信号処理概論/Overview of Signal Processing" w:value="信号処理概論/Overview of Signal Processing"/>
                <w:listItem w:displayText="英語によるプレゼンテーション/Training of Presentation in English" w:value="英語によるプレゼンテーション/Training of Presentation in English"/>
                <w:listItem w:displayText="生体分子シミュレーション入門/Intro to biomolecular simulation" w:value="生体分子シミュレーション入門/Intro to biomolecular simulation"/>
                <w:listItem w:displayText="基礎理論化学/Fundamental Theoretical Chemistry" w:value="基礎理論化学/Fundamental Theoretical Chemistry"/>
                <w:listItem w:displayText="基礎光科学/Fundamental Photo-science" w:value="基礎光科学/Fundamental Photo-science"/>
                <w:listItem w:displayText="基礎物性科学/Fundamental Chemistry and Physics of Solids" w:value="基礎物性科学/Fundamental Chemistry and Physics of Solids"/>
                <w:listItem w:displayText="基礎生体分子科学/Fundamentals of Biomolecular Science" w:value="基礎生体分子科学/Fundamentals of Biomolecular Science"/>
                <w:listItem w:displayText="基礎錯体化学/Intro. of Coordination Chemistry" w:value="基礎錯体化学/Intro. of Coordination Chemistry"/>
                <w:listItem w:displayText="先端基礎デジタル計測制御演習/Basic digital circuit design and development for measurement and control systems" w:value="先端基礎デジタル計測制御演習/Basic digital circuit design and development for measurement and control systems"/>
                <w:listItem w:displayText="プロジェクトマネジメント概論/Intro. to Project Management" w:value="プロジェクトマネジメント概論/Intro. to Project Management"/>
                <w:listItem w:displayText="基礎物理化学Ⅰ/Fundamental Physical Chemistry I" w:value="基礎物理化学Ⅰ/Fundamental Physical Chemistry I"/>
                <w:listItem w:displayText="基礎物理化学Ⅱ/Fundamental Physical Chemistry II" w:value="基礎物理化学Ⅱ/Fundamental Physical Chemistry II"/>
                <w:listItem w:displayText="計測と制御/Measurement and control tech. for experimental physics" w:value="計測と制御/Measurement and control tech. for experimental physics"/>
                <w:listItem w:displayText="分光学基礎コース/Fundamentals of Spectroscopy" w:value="分光学基礎コース/Fundamentals of Spectroscopy"/>
              </w:dropDownList>
            </w:sdtPr>
            <w:sdtEndPr/>
            <w:sdtContent>
              <w:p w14:paraId="55DA84A5" w14:textId="02C716B1" w:rsidR="007B11AA" w:rsidRDefault="007B11AA" w:rsidP="0038139B">
                <w:r w:rsidRPr="00E1156E">
                  <w:rPr>
                    <w:rStyle w:val="ac"/>
                    <w:rFonts w:hint="eastAsia"/>
                  </w:rPr>
                  <w:t>選択してください</w:t>
                </w:r>
                <w:r w:rsidR="00BE6F2E">
                  <w:rPr>
                    <w:rStyle w:val="ac"/>
                    <w:rFonts w:hint="eastAsia"/>
                  </w:rPr>
                  <w:t xml:space="preserve"> </w:t>
                </w:r>
                <w:r w:rsidR="00BE6F2E">
                  <w:rPr>
                    <w:rStyle w:val="ac"/>
                  </w:rPr>
                  <w:t>Please select</w:t>
                </w:r>
              </w:p>
            </w:sdtContent>
          </w:sdt>
        </w:tc>
      </w:tr>
      <w:tr w:rsidR="007B11AA" w14:paraId="6D258457" w14:textId="77777777" w:rsidTr="007C7014">
        <w:tc>
          <w:tcPr>
            <w:tcW w:w="1413" w:type="dxa"/>
            <w:vMerge/>
          </w:tcPr>
          <w:p w14:paraId="4E66F3BC" w14:textId="77777777" w:rsidR="007B11AA" w:rsidRDefault="007B11AA" w:rsidP="0038139B"/>
        </w:tc>
        <w:tc>
          <w:tcPr>
            <w:tcW w:w="8209" w:type="dxa"/>
            <w:gridSpan w:val="4"/>
          </w:tcPr>
          <w:p w14:paraId="6C149859" w14:textId="63D795AF" w:rsidR="007B11AA" w:rsidRDefault="007B11AA" w:rsidP="007C7014">
            <w:r>
              <w:rPr>
                <w:rFonts w:hint="eastAsia"/>
              </w:rPr>
              <w:t>宇宙科学専攻</w:t>
            </w:r>
            <w:r>
              <w:rPr>
                <w:rFonts w:hint="eastAsia"/>
              </w:rPr>
              <w:t xml:space="preserve"> S</w:t>
            </w:r>
            <w:r>
              <w:t>pace and Astronautical Sciences</w:t>
            </w:r>
          </w:p>
        </w:tc>
      </w:tr>
      <w:tr w:rsidR="009C5822" w14:paraId="004DE4C3" w14:textId="77777777" w:rsidTr="00B938C0">
        <w:tc>
          <w:tcPr>
            <w:tcW w:w="1413" w:type="dxa"/>
            <w:vMerge/>
          </w:tcPr>
          <w:p w14:paraId="1BB7B8F6" w14:textId="77777777" w:rsidR="009C5822" w:rsidRDefault="009C5822" w:rsidP="0038139B"/>
        </w:tc>
        <w:tc>
          <w:tcPr>
            <w:tcW w:w="1701" w:type="dxa"/>
            <w:vMerge w:val="restart"/>
          </w:tcPr>
          <w:p w14:paraId="5EDD0D1D" w14:textId="77777777" w:rsidR="009C5822" w:rsidRPr="0082452A" w:rsidRDefault="009C5822" w:rsidP="007B11AA">
            <w:pPr>
              <w:rPr>
                <w:sz w:val="20"/>
              </w:rPr>
            </w:pPr>
            <w:r w:rsidRPr="0082452A">
              <w:rPr>
                <w:rFonts w:hint="eastAsia"/>
                <w:sz w:val="20"/>
              </w:rPr>
              <w:t>選択</w:t>
            </w:r>
          </w:p>
          <w:p w14:paraId="723F73A1" w14:textId="614CFE2E" w:rsidR="009C5822" w:rsidRPr="0082452A" w:rsidRDefault="009C5822" w:rsidP="007B11AA">
            <w:pPr>
              <w:rPr>
                <w:sz w:val="20"/>
              </w:rPr>
            </w:pPr>
            <w:r w:rsidRPr="0082452A">
              <w:rPr>
                <w:rFonts w:hint="eastAsia"/>
                <w:sz w:val="20"/>
              </w:rPr>
              <w:t>S</w:t>
            </w:r>
            <w:r w:rsidRPr="0082452A">
              <w:rPr>
                <w:sz w:val="20"/>
              </w:rPr>
              <w:t>electable</w:t>
            </w:r>
          </w:p>
        </w:tc>
        <w:tc>
          <w:tcPr>
            <w:tcW w:w="6508" w:type="dxa"/>
            <w:gridSpan w:val="3"/>
            <w:tcBorders>
              <w:bottom w:val="dotted" w:sz="4" w:space="0" w:color="auto"/>
            </w:tcBorders>
            <w:vAlign w:val="center"/>
          </w:tcPr>
          <w:p w14:paraId="52C8E6DF" w14:textId="449FD5E7" w:rsidR="009C5822" w:rsidRDefault="009C5822" w:rsidP="009C5822">
            <w:r>
              <w:rPr>
                <w:rFonts w:hint="eastAsia"/>
              </w:rPr>
              <w:t>科学技術英語</w:t>
            </w:r>
            <w:r>
              <w:rPr>
                <w:rFonts w:hint="eastAsia"/>
              </w:rPr>
              <w:t xml:space="preserve"> S</w:t>
            </w:r>
            <w:r>
              <w:t>cientific Writing</w:t>
            </w:r>
            <w:r>
              <w:tab/>
            </w:r>
            <w:sdt>
              <w:sdtPr>
                <w:rPr>
                  <w:rFonts w:hint="eastAsia"/>
                </w:rPr>
                <w:id w:val="14021023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Ⅰ</w:t>
            </w:r>
            <w:r>
              <w:tab/>
            </w:r>
            <w:sdt>
              <w:sdtPr>
                <w:id w:val="8202304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Ⅱ</w:t>
            </w:r>
          </w:p>
        </w:tc>
      </w:tr>
      <w:tr w:rsidR="009C5822" w14:paraId="0FF1BC67" w14:textId="77777777" w:rsidTr="00B938C0">
        <w:tc>
          <w:tcPr>
            <w:tcW w:w="1413" w:type="dxa"/>
            <w:vMerge/>
          </w:tcPr>
          <w:p w14:paraId="42B42279" w14:textId="77777777" w:rsidR="009C5822" w:rsidRDefault="009C5822" w:rsidP="0038139B"/>
        </w:tc>
        <w:tc>
          <w:tcPr>
            <w:tcW w:w="1701" w:type="dxa"/>
            <w:vMerge/>
          </w:tcPr>
          <w:p w14:paraId="139B4B62" w14:textId="77777777" w:rsidR="009C5822" w:rsidRDefault="009C5822" w:rsidP="0038139B"/>
        </w:tc>
        <w:tc>
          <w:tcPr>
            <w:tcW w:w="6508" w:type="dxa"/>
            <w:gridSpan w:val="3"/>
            <w:tcBorders>
              <w:top w:val="dotted" w:sz="4" w:space="0" w:color="auto"/>
            </w:tcBorders>
            <w:vAlign w:val="center"/>
          </w:tcPr>
          <w:p w14:paraId="18DDA113" w14:textId="2D961F07" w:rsidR="009C5822" w:rsidRPr="009C5822" w:rsidRDefault="009145B2" w:rsidP="0038139B">
            <w:r>
              <w:rPr>
                <w:rFonts w:hint="eastAsia"/>
              </w:rPr>
              <w:t>宇宙科学</w:t>
            </w:r>
            <w:r w:rsidR="009C5822" w:rsidRPr="009C5822">
              <w:rPr>
                <w:rFonts w:hint="eastAsia"/>
              </w:rPr>
              <w:t>専攻専門科目</w:t>
            </w:r>
            <w:r w:rsidR="009C5822">
              <w:br/>
            </w:r>
            <w:r w:rsidR="009C5822" w:rsidRPr="009C5822">
              <w:t>Sp</w:t>
            </w:r>
            <w:r w:rsidR="009C5822" w:rsidRPr="009C5822">
              <w:rPr>
                <w:rFonts w:hint="eastAsia"/>
              </w:rPr>
              <w:t>e</w:t>
            </w:r>
            <w:r w:rsidR="009C5822" w:rsidRPr="009C5822">
              <w:t>cial Subjects of the Department of Space and Astronautical Science</w:t>
            </w:r>
          </w:p>
          <w:sdt>
            <w:sdtPr>
              <w:id w:val="-1473901006"/>
              <w:placeholder>
                <w:docPart w:val="709DA5F6F931413C995F495EB12865BC"/>
              </w:placeholder>
              <w:showingPlcHdr/>
              <w:dropDownList>
                <w:listItem w:value="選択してください Please select"/>
                <w:listItem w:displayText="宇宙探査科学特論/Space Observation Science" w:value="宇宙探査科学特論/Space Observation Science"/>
                <w:listItem w:displayText="宇宙システム工学特論Ⅰ/Space Systems Engineering I" w:value="宇宙システム工学特論Ⅰ/Space Systems Engineering I"/>
                <w:listItem w:displayText="宇宙システム工学特論Ⅱ/Space Systems Engineering II" w:value="宇宙システム工学特論Ⅱ/Space Systems Engineering II"/>
                <w:listItem w:displayText="宇宙システム工学特論Ⅲ/Space Systems Engineering III" w:value="宇宙システム工学特論Ⅲ/Space Systems Engineering III"/>
                <w:listItem w:displayText="宇宙システム工学特論Ⅳ/Space Systems Engineering IV" w:value="宇宙システム工学特論Ⅳ/Space Systems Engineering IV"/>
                <w:listItem w:displayText="宇宙環境科学特論/Space Environment Physics" w:value="宇宙環境科学特論/Space Environment Physics"/>
                <w:listItem w:displayText="飛翔体天文学概論/Intro. to Space Astronomy" w:value="飛翔体天文学概論/Intro. to Space Astronomy"/>
                <w:listItem w:displayText="飛翔体天文学特論Ⅰ/Space Astronomy I" w:value="飛翔体天文学特論Ⅰ/Space Astronomy I"/>
                <w:listItem w:displayText="飛翔体天文学特論Ⅱ/Space Astronomy II" w:value="飛翔体天文学特論Ⅱ/Space Astronomy II"/>
                <w:listItem w:displayText="飛翔体天文学特論Ⅲ/Space Astronomy III" w:value="飛翔体天文学特論Ⅲ/Space Astronomy III"/>
                <w:listItem w:displayText="太陽系探査科学概論/Intro. to Exploring the Solar System" w:value="太陽系探査科学概論/Intro. to Exploring the Solar System"/>
                <w:listItem w:displayText="固体惑星探査科学特論/Science of Planetary Exploration" w:value="固体惑星探査科学特論/Science of Planetary Exploration"/>
                <w:listItem w:displayText="惑星大気科学特論/Physics of Planetary Atomospheres" w:value="惑星大気科学特論/Physics of Planetary Atomospheres"/>
                <w:listItem w:displayText="太陽系プラズマ物理学特論/Solar System Plasma Physics" w:value="太陽系プラズマ物理学特論/Solar System Plasma Physics"/>
                <w:listItem w:displayText="宇宙機推進工学概論/Spacecraft Propulsion I" w:value="宇宙機推進工学概論/Spacecraft Propulsion I"/>
                <w:listItem w:displayText="宇宙機推進工学特論/Spacecraft Propulsion II" w:value="宇宙機推進工学特論/Spacecraft Propulsion II"/>
                <w:listItem w:displayText="宇宙機構造・材料工学概論/Space Structures and Materials I" w:value="宇宙機構造・材料工学概論/Space Structures and Materials I"/>
                <w:listItem w:displayText="宇宙機構造・材料工学特論/Space Structures and Materials II" w:value="宇宙機構造・材料工学特論/Space Structures and Materials II"/>
                <w:listItem w:displayText="宇宙応用物理化学特論/Space Applied Physical Chemistry" w:value="宇宙応用物理化学特論/Space Applied Physical Chemistry"/>
                <w:listItem w:displayText="宇宙電子情報工学概論/Intro. to electronics and information for space applications" w:value="宇宙電子情報工学概論/Intro. to electronics and information for space applications"/>
                <w:listItem w:displayText="宇宙電子情報工学特論Ⅰ/Electronics and information for space applications I" w:value="宇宙電子情報工学特論Ⅰ/Electronics and information for space applications I"/>
                <w:listItem w:displayText="宇宙電子情報工学特論Ⅱ/Electronics and information for space applications II" w:value="宇宙電子情報工学特論Ⅱ/Electronics and information for space applications II"/>
                <w:listItem w:displayText="宇宙電波応用工学概論/Intro. to Radiowave Engineering for Space Applications" w:value="宇宙電波応用工学概論/Intro. to Radiowave Engineering for Space Applications"/>
                <w:listItem w:displayText="計算工学概論/Computational engineering and science" w:value="計算工学概論/Computational engineering and science"/>
                <w:listItem w:displayText="宇宙環境利用基礎科学特論/Fundamental Sciences in Microgravity" w:value="宇宙環境利用基礎科学特論/Fundamental Sciences in Microgravity"/>
                <w:listItem w:displayText="宇宙環境利用生命科学特論/Space Life Science" w:value="宇宙環境利用生命科学特論/Space Life Science"/>
                <w:listItem w:displayText="宇宙環境利用工学特論/Materials Engineering in Space" w:value="宇宙環境利用工学特論/Materials Engineering in Space"/>
                <w:listItem w:displayText="宇宙科学考究Ⅰ/Space science colloquium I" w:value="宇宙科学考究Ⅰ/Space science colloquium I"/>
                <w:listItem w:displayText="宇宙科学考究Ⅱ/Space science colloquium II" w:value="宇宙科学考究Ⅱ/Space science colloquium II"/>
                <w:listItem w:displayText="宇宙科学考究Ⅲ/Space science colloquium III" w:value="宇宙科学考究Ⅲ/Space science colloquium III"/>
                <w:listItem w:displayText="宇宙科学考究Ⅳ/Space science colloquium IV" w:value="宇宙科学考究Ⅳ/Space science colloquium IV"/>
                <w:listItem w:displayText="宇宙科学考究Ⅴ/Space science colloquium V" w:value="宇宙科学考究Ⅴ/Space science colloquium V"/>
                <w:listItem w:displayText="宇宙科学演習/Field works" w:value="宇宙科学演習/Field works"/>
              </w:dropDownList>
            </w:sdtPr>
            <w:sdtEndPr/>
            <w:sdtContent>
              <w:p w14:paraId="081B073F" w14:textId="4ADF9990" w:rsidR="009C5822" w:rsidRPr="009C5822" w:rsidRDefault="009145B2" w:rsidP="0038139B">
                <w:r w:rsidRPr="00A764DA">
                  <w:rPr>
                    <w:rStyle w:val="ac"/>
                    <w:rFonts w:hint="eastAsia"/>
                  </w:rPr>
                  <w:t>選択してください</w:t>
                </w:r>
                <w:r w:rsidR="00BE6F2E">
                  <w:rPr>
                    <w:rStyle w:val="ac"/>
                    <w:rFonts w:hint="eastAsia"/>
                  </w:rPr>
                  <w:t xml:space="preserve"> </w:t>
                </w:r>
                <w:r w:rsidR="00BE6F2E">
                  <w:rPr>
                    <w:rStyle w:val="ac"/>
                  </w:rPr>
                  <w:t>Please select</w:t>
                </w:r>
              </w:p>
            </w:sdtContent>
          </w:sdt>
        </w:tc>
      </w:tr>
      <w:tr w:rsidR="007B11AA" w14:paraId="1A69E78D" w14:textId="77777777" w:rsidTr="007C7014">
        <w:tc>
          <w:tcPr>
            <w:tcW w:w="1413" w:type="dxa"/>
            <w:vMerge/>
          </w:tcPr>
          <w:p w14:paraId="209B13D3" w14:textId="77777777" w:rsidR="007B11AA" w:rsidRDefault="007B11AA" w:rsidP="0038139B"/>
        </w:tc>
        <w:tc>
          <w:tcPr>
            <w:tcW w:w="8209" w:type="dxa"/>
            <w:gridSpan w:val="4"/>
          </w:tcPr>
          <w:p w14:paraId="2A79B6E3" w14:textId="22764B9E" w:rsidR="007B11AA" w:rsidRDefault="007B11AA" w:rsidP="0038139B">
            <w:r>
              <w:rPr>
                <w:rFonts w:hint="eastAsia"/>
              </w:rPr>
              <w:t>高エネルギー加速器科学研究科</w:t>
            </w:r>
            <w:r>
              <w:rPr>
                <w:rFonts w:hint="eastAsia"/>
              </w:rPr>
              <w:t xml:space="preserve"> </w:t>
            </w:r>
            <w:r w:rsidRPr="007C7014">
              <w:t>School of High Energy Accelerator Science</w:t>
            </w:r>
          </w:p>
        </w:tc>
      </w:tr>
      <w:tr w:rsidR="00B938C0" w14:paraId="24B576F2" w14:textId="77777777" w:rsidTr="00346078">
        <w:tc>
          <w:tcPr>
            <w:tcW w:w="1413" w:type="dxa"/>
            <w:vMerge/>
          </w:tcPr>
          <w:p w14:paraId="1B216C22" w14:textId="77777777" w:rsidR="00B938C0" w:rsidRDefault="00B938C0" w:rsidP="0038139B"/>
        </w:tc>
        <w:tc>
          <w:tcPr>
            <w:tcW w:w="1701" w:type="dxa"/>
            <w:vMerge w:val="restart"/>
          </w:tcPr>
          <w:p w14:paraId="5ADC7F1D" w14:textId="77777777" w:rsidR="00B938C0" w:rsidRPr="009145B2" w:rsidRDefault="00B938C0" w:rsidP="007B11AA">
            <w:pPr>
              <w:rPr>
                <w:sz w:val="20"/>
              </w:rPr>
            </w:pPr>
            <w:r w:rsidRPr="009145B2">
              <w:rPr>
                <w:rFonts w:hint="eastAsia"/>
                <w:sz w:val="20"/>
              </w:rPr>
              <w:t>選択</w:t>
            </w:r>
          </w:p>
          <w:p w14:paraId="6C3E2113" w14:textId="5805500E" w:rsidR="00B938C0" w:rsidRPr="009145B2" w:rsidRDefault="00B938C0" w:rsidP="007B11AA">
            <w:pPr>
              <w:rPr>
                <w:sz w:val="20"/>
              </w:rPr>
            </w:pPr>
            <w:r w:rsidRPr="009145B2">
              <w:rPr>
                <w:rFonts w:hint="eastAsia"/>
                <w:sz w:val="20"/>
              </w:rPr>
              <w:t>S</w:t>
            </w:r>
            <w:r w:rsidRPr="009145B2">
              <w:rPr>
                <w:sz w:val="20"/>
              </w:rPr>
              <w:t>electable</w:t>
            </w:r>
          </w:p>
        </w:tc>
        <w:tc>
          <w:tcPr>
            <w:tcW w:w="3402" w:type="dxa"/>
            <w:gridSpan w:val="2"/>
            <w:tcBorders>
              <w:bottom w:val="dotted" w:sz="4" w:space="0" w:color="auto"/>
              <w:right w:val="nil"/>
            </w:tcBorders>
            <w:vAlign w:val="center"/>
          </w:tcPr>
          <w:p w14:paraId="53F21F48" w14:textId="77777777" w:rsidR="00B938C0" w:rsidRDefault="00B938C0" w:rsidP="007B11AA">
            <w:r>
              <w:rPr>
                <w:rFonts w:hint="eastAsia"/>
              </w:rPr>
              <w:t>高エネルギー加速器科学セミナー</w:t>
            </w:r>
          </w:p>
          <w:p w14:paraId="0F80AB98" w14:textId="77777777" w:rsidR="00B938C0" w:rsidRDefault="00B938C0" w:rsidP="007B11AA">
            <w:r>
              <w:rPr>
                <w:rFonts w:hint="eastAsia"/>
              </w:rPr>
              <w:t>H</w:t>
            </w:r>
            <w:r>
              <w:t>igh Energy Accelerator Seminar</w:t>
            </w:r>
          </w:p>
        </w:tc>
        <w:tc>
          <w:tcPr>
            <w:tcW w:w="3106" w:type="dxa"/>
            <w:tcBorders>
              <w:left w:val="nil"/>
              <w:bottom w:val="dotted" w:sz="4" w:space="0" w:color="auto"/>
            </w:tcBorders>
            <w:vAlign w:val="center"/>
          </w:tcPr>
          <w:p w14:paraId="45BDE106" w14:textId="6AD52F33" w:rsidR="00B938C0" w:rsidRDefault="00E402F9" w:rsidP="007B11AA">
            <w:pPr>
              <w:jc w:val="center"/>
            </w:pPr>
            <w:sdt>
              <w:sdtPr>
                <w:rPr>
                  <w:rFonts w:hint="eastAsia"/>
                </w:rPr>
                <w:id w:val="-581838339"/>
                <w14:checkbox>
                  <w14:checked w14:val="0"/>
                  <w14:checkedState w14:val="2612" w14:font="ＭＳ ゴシック"/>
                  <w14:uncheckedState w14:val="2610" w14:font="ＭＳ ゴシック"/>
                </w14:checkbox>
              </w:sdtPr>
              <w:sdtEndPr/>
              <w:sdtContent>
                <w:r w:rsidR="00B938C0">
                  <w:rPr>
                    <w:rFonts w:ascii="ＭＳ ゴシック" w:eastAsia="ＭＳ ゴシック" w:hAnsi="ＭＳ ゴシック" w:hint="eastAsia"/>
                  </w:rPr>
                  <w:t>☐</w:t>
                </w:r>
              </w:sdtContent>
            </w:sdt>
            <w:r w:rsidR="00B938C0">
              <w:rPr>
                <w:rFonts w:hint="eastAsia"/>
              </w:rPr>
              <w:t>Ⅰ</w:t>
            </w:r>
            <w:r w:rsidR="00B938C0">
              <w:tab/>
            </w:r>
            <w:sdt>
              <w:sdtPr>
                <w:id w:val="844132795"/>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Ⅱ</w:t>
            </w:r>
            <w:r w:rsidR="00B938C0">
              <w:tab/>
            </w:r>
            <w:sdt>
              <w:sdtPr>
                <w:id w:val="2033917204"/>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Ⅲ</w:t>
            </w:r>
          </w:p>
          <w:p w14:paraId="442D9B8E" w14:textId="6E5879E2" w:rsidR="00B938C0" w:rsidRDefault="00E402F9" w:rsidP="007B11AA">
            <w:pPr>
              <w:jc w:val="center"/>
            </w:pPr>
            <w:sdt>
              <w:sdtPr>
                <w:id w:val="-488946191"/>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Ⅳ</w:t>
            </w:r>
            <w:r w:rsidR="00B938C0">
              <w:tab/>
            </w:r>
            <w:sdt>
              <w:sdtPr>
                <w:id w:val="571782695"/>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Ⅶ</w:t>
            </w:r>
            <w:r w:rsidR="00B938C0">
              <w:tab/>
            </w:r>
            <w:sdt>
              <w:sdtPr>
                <w:id w:val="1815829103"/>
                <w14:checkbox>
                  <w14:checked w14:val="0"/>
                  <w14:checkedState w14:val="2612" w14:font="ＭＳ ゴシック"/>
                  <w14:uncheckedState w14:val="2610" w14:font="ＭＳ ゴシック"/>
                </w14:checkbox>
              </w:sdtPr>
              <w:sdtEndPr/>
              <w:sdtContent>
                <w:r w:rsidR="00B938C0">
                  <w:rPr>
                    <w:rFonts w:hint="eastAsia"/>
                  </w:rPr>
                  <w:t>☐</w:t>
                </w:r>
              </w:sdtContent>
            </w:sdt>
            <w:r w:rsidR="00B938C0">
              <w:rPr>
                <w:rFonts w:hint="eastAsia"/>
              </w:rPr>
              <w:t>Ⅷ</w:t>
            </w:r>
          </w:p>
        </w:tc>
      </w:tr>
      <w:tr w:rsidR="007B11AA" w14:paraId="5DC0D746" w14:textId="77777777" w:rsidTr="00346078">
        <w:tc>
          <w:tcPr>
            <w:tcW w:w="1413" w:type="dxa"/>
            <w:vMerge/>
          </w:tcPr>
          <w:p w14:paraId="747278D6" w14:textId="77777777" w:rsidR="007B11AA" w:rsidRDefault="007B11AA" w:rsidP="0038139B"/>
        </w:tc>
        <w:tc>
          <w:tcPr>
            <w:tcW w:w="1701" w:type="dxa"/>
            <w:vMerge/>
          </w:tcPr>
          <w:p w14:paraId="669295B6" w14:textId="77777777" w:rsidR="007B11AA" w:rsidRPr="007C7014" w:rsidRDefault="007B11AA" w:rsidP="0038139B">
            <w:pPr>
              <w:rPr>
                <w:sz w:val="20"/>
              </w:rPr>
            </w:pPr>
          </w:p>
        </w:tc>
        <w:sdt>
          <w:sdtPr>
            <w:rPr>
              <w:rFonts w:ascii="ＭＳ ゴシック" w:eastAsia="ＭＳ ゴシック" w:hAnsi="ＭＳ ゴシック"/>
            </w:rPr>
            <w:id w:val="-467213654"/>
            <w:placeholder>
              <w:docPart w:val="6680DFD176994BB4A01968F8A93C47D7"/>
            </w:placeholder>
            <w:showingPlcHdr/>
            <w:dropDownList>
              <w:listItem w:value="選択してください Please select"/>
              <w:listItem w:displayText="加速器概論Ⅰ/Intro. to Accelerators I" w:value="加速器概論Ⅰ/Intro. to Accelerators I"/>
              <w:listItem w:displayText="加速器概論Ⅱ/Intro. to Accelerators II" w:value="加速器概論Ⅱ/Intro. to Accelerators II"/>
              <w:listItem w:displayText="加速器概論演習Ⅰ/Seminar on Intro. to Accelerators I" w:value="加速器概論演習Ⅰ/Seminar on Intro. to Accelerators I"/>
              <w:listItem w:displayText="加速器概論演習Ⅱ/Seminor on Intro. to Accelerators II" w:value="加速器概論演習Ⅱ/Seminor on Intro. to Accelerators II"/>
              <w:listItem w:displayText="現代の物理化学/Modern physical chemistry" w:value="現代の物理化学/Modern physical chemistry"/>
              <w:listItem w:displayText="凝縮系科学概論/Intro. to the Condensed Matter Physics" w:value="凝縮系科学概論/Intro. to the Condensed Matter Physics"/>
              <w:listItem w:displayText="現代生物学概論/Intro. to Biology" w:value="現代生物学概論/Intro. to Biology"/>
              <w:listItem w:displayText="計測と制御/Measurement and control tech. for experimental physics" w:value="計測と制御/Measurement and control tech. for experimental physics"/>
            </w:dropDownList>
          </w:sdtPr>
          <w:sdtEndPr/>
          <w:sdtContent>
            <w:tc>
              <w:tcPr>
                <w:tcW w:w="6508" w:type="dxa"/>
                <w:gridSpan w:val="3"/>
                <w:tcBorders>
                  <w:top w:val="dotted" w:sz="4" w:space="0" w:color="auto"/>
                </w:tcBorders>
                <w:vAlign w:val="center"/>
              </w:tcPr>
              <w:p w14:paraId="20865D95" w14:textId="33A9EAFD" w:rsidR="007B11AA" w:rsidRDefault="007B11AA" w:rsidP="0038139B">
                <w:pPr>
                  <w:rPr>
                    <w:rFonts w:ascii="ＭＳ ゴシック" w:eastAsia="ＭＳ ゴシック" w:hAnsi="ＭＳ ゴシック"/>
                  </w:rPr>
                </w:pPr>
                <w:r w:rsidRPr="009508E1">
                  <w:rPr>
                    <w:rStyle w:val="ac"/>
                    <w:rFonts w:hint="eastAsia"/>
                  </w:rPr>
                  <w:t>選択してください</w:t>
                </w:r>
                <w:r w:rsidR="00BE6F2E">
                  <w:rPr>
                    <w:rStyle w:val="ac"/>
                    <w:rFonts w:hint="eastAsia"/>
                  </w:rPr>
                  <w:t xml:space="preserve"> </w:t>
                </w:r>
                <w:r w:rsidR="00BE6F2E">
                  <w:rPr>
                    <w:rStyle w:val="ac"/>
                  </w:rPr>
                  <w:t>Please select</w:t>
                </w:r>
              </w:p>
            </w:tc>
          </w:sdtContent>
        </w:sdt>
      </w:tr>
    </w:tbl>
    <w:p w14:paraId="63A89A63" w14:textId="77777777" w:rsidR="00F00D43" w:rsidRDefault="00F00D43">
      <w:pPr>
        <w:widowControl/>
        <w:jc w:val="left"/>
      </w:pPr>
      <w:r>
        <w:br w:type="page"/>
      </w:r>
    </w:p>
    <w:p w14:paraId="0A6046E4" w14:textId="6DE8E185" w:rsidR="00232D1F" w:rsidRDefault="00EF0DD2" w:rsidP="00B938C0">
      <w:pPr>
        <w:pStyle w:val="1"/>
        <w:tabs>
          <w:tab w:val="right" w:pos="9632"/>
        </w:tabs>
      </w:pPr>
      <w:r>
        <w:rPr>
          <w:rFonts w:hint="eastAsia"/>
        </w:rPr>
        <w:lastRenderedPageBreak/>
        <w:t xml:space="preserve">Ⅱ　博士論文研究　</w:t>
      </w:r>
      <w:r>
        <w:rPr>
          <w:rFonts w:hint="eastAsia"/>
        </w:rPr>
        <w:t>D</w:t>
      </w:r>
      <w:r>
        <w:t>octoral thesis</w:t>
      </w:r>
      <w:r w:rsidR="00B938C0">
        <w:tab/>
      </w:r>
      <w:r w:rsidR="00B938C0" w:rsidRPr="00B938C0">
        <w:rPr>
          <w:rFonts w:hint="eastAsia"/>
          <w:sz w:val="24"/>
          <w:bdr w:val="single" w:sz="4" w:space="0" w:color="auto"/>
        </w:rPr>
        <w:t>全員</w:t>
      </w:r>
      <w:r w:rsidR="00B938C0" w:rsidRPr="00B938C0">
        <w:rPr>
          <w:rFonts w:hint="eastAsia"/>
          <w:sz w:val="24"/>
          <w:bdr w:val="single" w:sz="4" w:space="0" w:color="auto"/>
        </w:rPr>
        <w:t xml:space="preserve"> </w:t>
      </w:r>
      <w:r w:rsidR="00B938C0" w:rsidRPr="00B938C0">
        <w:rPr>
          <w:sz w:val="24"/>
          <w:bdr w:val="single" w:sz="4" w:space="0" w:color="auto"/>
        </w:rPr>
        <w:t>All students</w:t>
      </w:r>
    </w:p>
    <w:p w14:paraId="168FA4D2" w14:textId="044EA0C2" w:rsidR="00EF0DD2" w:rsidRDefault="00EF0DD2" w:rsidP="00EF0DD2">
      <w:pPr>
        <w:pStyle w:val="2"/>
      </w:pPr>
      <w:r>
        <w:rPr>
          <w:rFonts w:hint="eastAsia"/>
        </w:rPr>
        <w:t>１．</w:t>
      </w:r>
      <w:r>
        <w:t>博士論文題目</w:t>
      </w:r>
      <w:r>
        <w:t>Title of doctoral</w:t>
      </w:r>
      <w:r w:rsidRPr="00997CFB">
        <w:t xml:space="preserve"> thesis</w:t>
      </w:r>
    </w:p>
    <w:p w14:paraId="1FB2BE32" w14:textId="4406D79D" w:rsidR="00EF0DD2" w:rsidRPr="00EF0DD2" w:rsidRDefault="00EF0DD2" w:rsidP="00EF0DD2">
      <w:pPr>
        <w:rPr>
          <w:szCs w:val="21"/>
        </w:rPr>
      </w:pPr>
    </w:p>
    <w:p w14:paraId="27373698" w14:textId="2CE55016" w:rsidR="00EF0DD2" w:rsidRDefault="00EF0DD2" w:rsidP="00EF0DD2">
      <w:pPr>
        <w:pStyle w:val="2"/>
      </w:pPr>
      <w:r>
        <w:rPr>
          <w:rFonts w:hint="eastAsia"/>
        </w:rPr>
        <w:t>２．</w:t>
      </w:r>
      <w:r w:rsidRPr="00997CFB">
        <w:t>研究成果概要</w:t>
      </w:r>
      <w:r w:rsidRPr="00997CFB">
        <w:t>Research summary</w:t>
      </w:r>
    </w:p>
    <w:p w14:paraId="0C362210" w14:textId="77777777" w:rsidR="00EF0DD2" w:rsidRPr="00EF0DD2" w:rsidRDefault="00EF0DD2" w:rsidP="00EF0DD2">
      <w:pPr>
        <w:rPr>
          <w:sz w:val="22"/>
          <w:szCs w:val="21"/>
        </w:rPr>
      </w:pPr>
      <w:r w:rsidRPr="00EF0DD2">
        <w:rPr>
          <w:rFonts w:hint="eastAsia"/>
          <w:b/>
          <w:sz w:val="22"/>
          <w:szCs w:val="21"/>
        </w:rPr>
        <w:t xml:space="preserve">　</w:t>
      </w:r>
      <w:r w:rsidRPr="00EF0DD2">
        <w:rPr>
          <w:sz w:val="18"/>
          <w:szCs w:val="16"/>
        </w:rPr>
        <w:t>200</w:t>
      </w:r>
      <w:r w:rsidRPr="00EF0DD2">
        <w:rPr>
          <w:sz w:val="18"/>
          <w:szCs w:val="16"/>
        </w:rPr>
        <w:t>～</w:t>
      </w:r>
      <w:r w:rsidRPr="00EF0DD2">
        <w:rPr>
          <w:sz w:val="18"/>
          <w:szCs w:val="16"/>
        </w:rPr>
        <w:t>300</w:t>
      </w:r>
      <w:r w:rsidRPr="00EF0DD2">
        <w:rPr>
          <w:sz w:val="18"/>
          <w:szCs w:val="16"/>
        </w:rPr>
        <w:t>字程度</w:t>
      </w:r>
      <w:r w:rsidRPr="00EF0DD2">
        <w:rPr>
          <w:rFonts w:hint="eastAsia"/>
          <w:sz w:val="18"/>
          <w:szCs w:val="16"/>
        </w:rPr>
        <w:t>で記載。</w:t>
      </w:r>
      <w:r w:rsidRPr="00EF0DD2">
        <w:rPr>
          <w:sz w:val="18"/>
          <w:szCs w:val="16"/>
        </w:rPr>
        <w:t>Write within approximately 100-150 words.</w:t>
      </w:r>
    </w:p>
    <w:p w14:paraId="13C5862C" w14:textId="558A6FE2" w:rsidR="00EF0DD2" w:rsidRDefault="00EF0DD2" w:rsidP="00EF0DD2">
      <w:pPr>
        <w:rPr>
          <w:szCs w:val="21"/>
        </w:rPr>
      </w:pPr>
    </w:p>
    <w:p w14:paraId="1BB90EF8" w14:textId="1A007424" w:rsidR="00EF0DD2" w:rsidRDefault="00EF0DD2" w:rsidP="00EF0DD2">
      <w:pPr>
        <w:pStyle w:val="2"/>
      </w:pPr>
      <w:r>
        <w:rPr>
          <w:rFonts w:hint="eastAsia"/>
        </w:rPr>
        <w:t>３．</w:t>
      </w:r>
      <w:r w:rsidRPr="00997CFB">
        <w:t>発表論文リスト</w:t>
      </w:r>
      <w:r w:rsidRPr="00997CFB">
        <w:t>List of publications</w:t>
      </w:r>
    </w:p>
    <w:p w14:paraId="530CF729" w14:textId="3372B5FD" w:rsidR="00EF0DD2" w:rsidRPr="00EF0DD2" w:rsidRDefault="00EF0DD2" w:rsidP="00EF0DD2">
      <w:pPr>
        <w:rPr>
          <w:sz w:val="18"/>
          <w:szCs w:val="16"/>
        </w:rPr>
      </w:pPr>
      <w:r w:rsidRPr="00EF0DD2">
        <w:rPr>
          <w:sz w:val="18"/>
          <w:szCs w:val="16"/>
        </w:rPr>
        <w:t>第一執筆者</w:t>
      </w:r>
      <w:r w:rsidRPr="00EF0DD2">
        <w:rPr>
          <w:rFonts w:hint="eastAsia"/>
          <w:sz w:val="18"/>
          <w:szCs w:val="16"/>
        </w:rPr>
        <w:t>の</w:t>
      </w:r>
      <w:r w:rsidRPr="00EF0DD2">
        <w:rPr>
          <w:sz w:val="18"/>
          <w:szCs w:val="16"/>
        </w:rPr>
        <w:t>氏名に下線を引く</w:t>
      </w:r>
      <w:r w:rsidRPr="00EF0DD2">
        <w:rPr>
          <w:rFonts w:hint="eastAsia"/>
          <w:sz w:val="18"/>
          <w:szCs w:val="16"/>
        </w:rPr>
        <w:t>。</w:t>
      </w:r>
      <w:r w:rsidRPr="00EF0DD2">
        <w:rPr>
          <w:sz w:val="18"/>
          <w:szCs w:val="16"/>
        </w:rPr>
        <w:t>投稿中及び準備中</w:t>
      </w:r>
      <w:r w:rsidRPr="00EF0DD2">
        <w:rPr>
          <w:rFonts w:hint="eastAsia"/>
          <w:sz w:val="18"/>
          <w:szCs w:val="16"/>
        </w:rPr>
        <w:t>の論文</w:t>
      </w:r>
      <w:r w:rsidRPr="00EF0DD2">
        <w:rPr>
          <w:sz w:val="18"/>
          <w:szCs w:val="16"/>
        </w:rPr>
        <w:t>は区別して記載</w:t>
      </w:r>
      <w:r w:rsidRPr="00EF0DD2">
        <w:rPr>
          <w:rFonts w:hint="eastAsia"/>
          <w:sz w:val="18"/>
          <w:szCs w:val="16"/>
        </w:rPr>
        <w:t>をする</w:t>
      </w:r>
      <w:r w:rsidRPr="00EF0DD2">
        <w:rPr>
          <w:sz w:val="18"/>
          <w:szCs w:val="16"/>
        </w:rPr>
        <w:t>。受理を</w:t>
      </w:r>
      <w:r w:rsidRPr="00EF0DD2">
        <w:rPr>
          <w:rFonts w:hint="eastAsia"/>
          <w:sz w:val="18"/>
          <w:szCs w:val="16"/>
        </w:rPr>
        <w:t>受けた発表論文を含む。</w:t>
      </w:r>
    </w:p>
    <w:p w14:paraId="257FF06D" w14:textId="2728608E" w:rsidR="00EF0DD2" w:rsidRPr="00EF0DD2" w:rsidRDefault="00EF0DD2" w:rsidP="00EF0DD2">
      <w:pPr>
        <w:rPr>
          <w:sz w:val="18"/>
          <w:szCs w:val="16"/>
        </w:rPr>
      </w:pPr>
      <w:r w:rsidRPr="00EF0DD2">
        <w:rPr>
          <w:sz w:val="18"/>
          <w:szCs w:val="16"/>
        </w:rPr>
        <w:t xml:space="preserve">Underline name of first author. Indicate submitted, in-preparation and accepted papers separately in a list. </w:t>
      </w:r>
    </w:p>
    <w:p w14:paraId="6CCDDF0C" w14:textId="77777777" w:rsidR="00EF0DD2" w:rsidRDefault="00EF0DD2" w:rsidP="00EF0DD2">
      <w:pPr>
        <w:rPr>
          <w:szCs w:val="21"/>
        </w:rPr>
      </w:pPr>
    </w:p>
    <w:p w14:paraId="3A7E3519" w14:textId="236741DE" w:rsidR="00EF0DD2" w:rsidRPr="007179D9" w:rsidRDefault="00EF0DD2" w:rsidP="00EF0DD2">
      <w:pPr>
        <w:pStyle w:val="2"/>
      </w:pPr>
      <w:r>
        <w:rPr>
          <w:rFonts w:hint="eastAsia"/>
        </w:rPr>
        <w:t>４．</w:t>
      </w:r>
      <w:r w:rsidRPr="007179D9">
        <w:t>国際会議発表リスト</w:t>
      </w:r>
      <w:r w:rsidRPr="007179D9">
        <w:t>List of presentations at international conferences</w:t>
      </w:r>
    </w:p>
    <w:p w14:paraId="39921222" w14:textId="77777777" w:rsidR="00EF0DD2" w:rsidRPr="00EF0DD2" w:rsidRDefault="00EF0DD2" w:rsidP="00EF0DD2">
      <w:pPr>
        <w:rPr>
          <w:sz w:val="18"/>
          <w:szCs w:val="16"/>
        </w:rPr>
      </w:pPr>
      <w:r w:rsidRPr="00EF0DD2">
        <w:rPr>
          <w:sz w:val="18"/>
          <w:szCs w:val="16"/>
        </w:rPr>
        <w:t>第一発表者の氏名に下線を引く。会議名は略称にせず正式名称で記入。</w:t>
      </w:r>
    </w:p>
    <w:p w14:paraId="16C7E4F0" w14:textId="238B7EF4" w:rsidR="00EF0DD2" w:rsidRPr="00EF0DD2" w:rsidRDefault="00EF0DD2" w:rsidP="00EF0DD2">
      <w:pPr>
        <w:rPr>
          <w:sz w:val="18"/>
          <w:szCs w:val="16"/>
        </w:rPr>
      </w:pPr>
      <w:r w:rsidRPr="00EF0DD2">
        <w:rPr>
          <w:sz w:val="18"/>
          <w:szCs w:val="16"/>
        </w:rPr>
        <w:t>Underline name of first author. Write official name of conference. Abbreviation of the name is unacceptable.</w:t>
      </w:r>
    </w:p>
    <w:p w14:paraId="0DA69166" w14:textId="1D22013F" w:rsidR="00EF0DD2" w:rsidRPr="0048415E" w:rsidRDefault="00EF0DD2" w:rsidP="00EF0DD2">
      <w:pPr>
        <w:rPr>
          <w:szCs w:val="21"/>
        </w:rPr>
      </w:pPr>
    </w:p>
    <w:p w14:paraId="4A24B119" w14:textId="456CCC0A" w:rsidR="00EF0DD2" w:rsidRDefault="00EF0DD2" w:rsidP="00EF0DD2">
      <w:pPr>
        <w:pStyle w:val="2"/>
      </w:pPr>
      <w:r>
        <w:rPr>
          <w:rFonts w:hint="eastAsia"/>
        </w:rPr>
        <w:t>５．</w:t>
      </w:r>
      <w:r w:rsidRPr="00997CFB">
        <w:t>国内会議発表リスト</w:t>
      </w:r>
      <w:r w:rsidRPr="00997CFB">
        <w:t>List of presentations at domestic conferences</w:t>
      </w:r>
    </w:p>
    <w:p w14:paraId="14C6E6BC" w14:textId="2D8E63E2" w:rsidR="00EF0DD2" w:rsidRPr="00EF0DD2" w:rsidRDefault="00EF0DD2" w:rsidP="00EF0DD2">
      <w:pPr>
        <w:rPr>
          <w:sz w:val="18"/>
          <w:szCs w:val="16"/>
        </w:rPr>
      </w:pPr>
      <w:r w:rsidRPr="00EF0DD2">
        <w:rPr>
          <w:sz w:val="18"/>
          <w:szCs w:val="16"/>
        </w:rPr>
        <w:t>第一発表者の氏名に下線を引く。会議名は略称にせず正式名称で記入。</w:t>
      </w:r>
    </w:p>
    <w:p w14:paraId="7CAAEB03" w14:textId="33CE84BC" w:rsidR="00EF0DD2" w:rsidRPr="00EF0DD2" w:rsidRDefault="00EF0DD2" w:rsidP="00EF0DD2">
      <w:pPr>
        <w:rPr>
          <w:sz w:val="18"/>
          <w:szCs w:val="16"/>
        </w:rPr>
      </w:pPr>
      <w:r w:rsidRPr="00EF0DD2">
        <w:rPr>
          <w:sz w:val="18"/>
          <w:szCs w:val="16"/>
        </w:rPr>
        <w:t>Underline name of first author. Write official name of conference. Abbreviation of the name is unacceptable.</w:t>
      </w:r>
    </w:p>
    <w:p w14:paraId="0BE1E940" w14:textId="74BE00F5" w:rsidR="008A6D49" w:rsidRPr="00EF0DD2" w:rsidRDefault="008A6D49"/>
    <w:p w14:paraId="3837A67F" w14:textId="123BA6DB" w:rsidR="008A6D49" w:rsidRPr="00C21737" w:rsidRDefault="00B938C0" w:rsidP="00E415E7">
      <w:pPr>
        <w:pStyle w:val="1"/>
        <w:tabs>
          <w:tab w:val="right" w:pos="9632"/>
        </w:tabs>
        <w:ind w:left="426" w:hangingChars="152" w:hanging="426"/>
        <w:rPr>
          <w:sz w:val="24"/>
          <w:bdr w:val="single" w:sz="4" w:space="0" w:color="auto"/>
        </w:rPr>
      </w:pPr>
      <w:r>
        <w:rPr>
          <w:rFonts w:hint="eastAsia"/>
        </w:rPr>
        <w:t>Ⅲ　物理科学コース別教育プログラム経費</w:t>
      </w:r>
      <w:r w:rsidR="00E415E7">
        <w:rPr>
          <w:rFonts w:hint="eastAsia"/>
        </w:rPr>
        <w:t>支出</w:t>
      </w:r>
      <w:r w:rsidR="00E415E7">
        <w:br/>
      </w:r>
      <w:r w:rsidR="00E415E7">
        <w:rPr>
          <w:rFonts w:hint="eastAsia"/>
        </w:rPr>
        <w:t>E</w:t>
      </w:r>
      <w:r w:rsidR="00E415E7">
        <w:t>xpenditure for Course-by-Course Education Program</w:t>
      </w:r>
    </w:p>
    <w:p w14:paraId="460A48DF" w14:textId="77777777" w:rsidR="008A6D49" w:rsidRDefault="008A6D49"/>
    <w:tbl>
      <w:tblPr>
        <w:tblStyle w:val="a7"/>
        <w:tblW w:w="0" w:type="auto"/>
        <w:tblLook w:val="04A0" w:firstRow="1" w:lastRow="0" w:firstColumn="1" w:lastColumn="0" w:noHBand="0" w:noVBand="1"/>
      </w:tblPr>
      <w:tblGrid>
        <w:gridCol w:w="582"/>
        <w:gridCol w:w="6784"/>
        <w:gridCol w:w="1276"/>
        <w:gridCol w:w="980"/>
      </w:tblGrid>
      <w:tr w:rsidR="00AB689B" w14:paraId="7995BAB8" w14:textId="47E35873" w:rsidTr="00AB689B">
        <w:tc>
          <w:tcPr>
            <w:tcW w:w="582" w:type="dxa"/>
            <w:tcBorders>
              <w:bottom w:val="nil"/>
            </w:tcBorders>
          </w:tcPr>
          <w:p w14:paraId="09C47DDD" w14:textId="77777777" w:rsidR="00AB689B" w:rsidRDefault="00AB689B"/>
        </w:tc>
        <w:tc>
          <w:tcPr>
            <w:tcW w:w="6784" w:type="dxa"/>
            <w:tcBorders>
              <w:right w:val="dotted" w:sz="4" w:space="0" w:color="auto"/>
            </w:tcBorders>
          </w:tcPr>
          <w:p w14:paraId="521D4746" w14:textId="07CB06C8" w:rsidR="00AB689B" w:rsidRDefault="00AB689B">
            <w:r>
              <w:rPr>
                <w:rFonts w:hint="eastAsia"/>
              </w:rPr>
              <w:t>物品費</w:t>
            </w:r>
            <w:r>
              <w:rPr>
                <w:rFonts w:hint="eastAsia"/>
              </w:rPr>
              <w:t xml:space="preserve"> </w:t>
            </w:r>
            <w:r>
              <w:t>Supplies</w:t>
            </w:r>
          </w:p>
        </w:tc>
        <w:tc>
          <w:tcPr>
            <w:tcW w:w="1276" w:type="dxa"/>
            <w:tcBorders>
              <w:left w:val="dotted" w:sz="4" w:space="0" w:color="auto"/>
              <w:right w:val="nil"/>
            </w:tcBorders>
            <w:vAlign w:val="center"/>
          </w:tcPr>
          <w:p w14:paraId="484426EA" w14:textId="77777777" w:rsidR="00AB689B" w:rsidRDefault="00AB689B" w:rsidP="00AB689B">
            <w:pPr>
              <w:jc w:val="right"/>
            </w:pPr>
          </w:p>
        </w:tc>
        <w:tc>
          <w:tcPr>
            <w:tcW w:w="980" w:type="dxa"/>
            <w:tcBorders>
              <w:left w:val="nil"/>
            </w:tcBorders>
            <w:vAlign w:val="center"/>
          </w:tcPr>
          <w:p w14:paraId="77C508F8" w14:textId="4A785D5C" w:rsidR="00AB689B" w:rsidRDefault="00AB689B" w:rsidP="00AB689B">
            <w:r>
              <w:rPr>
                <w:rFonts w:hint="eastAsia"/>
              </w:rPr>
              <w:t>円</w:t>
            </w:r>
            <w:r>
              <w:rPr>
                <w:rFonts w:hint="eastAsia"/>
              </w:rPr>
              <w:t xml:space="preserve"> </w:t>
            </w:r>
            <w:r>
              <w:t>yen</w:t>
            </w:r>
          </w:p>
        </w:tc>
      </w:tr>
      <w:tr w:rsidR="00AB689B" w14:paraId="148B075D" w14:textId="5CF60016" w:rsidTr="00AB689B">
        <w:tc>
          <w:tcPr>
            <w:tcW w:w="582" w:type="dxa"/>
            <w:tcBorders>
              <w:top w:val="nil"/>
              <w:bottom w:val="nil"/>
            </w:tcBorders>
          </w:tcPr>
          <w:p w14:paraId="00290B46" w14:textId="77777777" w:rsidR="00AB689B" w:rsidRDefault="00AB689B"/>
        </w:tc>
        <w:tc>
          <w:tcPr>
            <w:tcW w:w="6784" w:type="dxa"/>
            <w:tcBorders>
              <w:right w:val="dotted" w:sz="4" w:space="0" w:color="auto"/>
            </w:tcBorders>
          </w:tcPr>
          <w:p w14:paraId="04CB351B" w14:textId="77777777" w:rsidR="00AB689B" w:rsidRDefault="00AB689B">
            <w:r>
              <w:rPr>
                <w:rFonts w:hint="eastAsia"/>
              </w:rPr>
              <w:t>学生移動経費</w:t>
            </w:r>
            <w:r>
              <w:rPr>
                <w:rFonts w:hint="eastAsia"/>
              </w:rPr>
              <w:t xml:space="preserve"> </w:t>
            </w:r>
            <w:r>
              <w:t>Student travel expenses</w:t>
            </w:r>
          </w:p>
          <w:p w14:paraId="4F97E81A" w14:textId="77777777" w:rsidR="00AB689B" w:rsidRDefault="00AB689B">
            <w:pPr>
              <w:rPr>
                <w:sz w:val="18"/>
              </w:rPr>
            </w:pPr>
            <w:r w:rsidRPr="00AB689B">
              <w:rPr>
                <w:rFonts w:hint="eastAsia"/>
                <w:sz w:val="18"/>
              </w:rPr>
              <w:t>（宿泊費、渡航費、学会参加費、海外旅行保険料、ビザ取得費を含む）</w:t>
            </w:r>
          </w:p>
          <w:p w14:paraId="41A23B98" w14:textId="7C6B008C" w:rsidR="00AB689B" w:rsidRDefault="009A6B4B">
            <w:r>
              <w:rPr>
                <w:sz w:val="20"/>
              </w:rPr>
              <w:t>*</w:t>
            </w:r>
            <w:r w:rsidR="00AB689B" w:rsidRPr="00AB689B">
              <w:rPr>
                <w:sz w:val="20"/>
              </w:rPr>
              <w:t>Includes travel expenses, accommodation fee, conference fee, travel insurance fee and Visa application fee.</w:t>
            </w:r>
          </w:p>
        </w:tc>
        <w:tc>
          <w:tcPr>
            <w:tcW w:w="1276" w:type="dxa"/>
            <w:tcBorders>
              <w:left w:val="dotted" w:sz="4" w:space="0" w:color="auto"/>
              <w:right w:val="nil"/>
            </w:tcBorders>
            <w:vAlign w:val="center"/>
          </w:tcPr>
          <w:p w14:paraId="07D514C9" w14:textId="77777777" w:rsidR="00AB689B" w:rsidRDefault="00AB689B" w:rsidP="00AB689B">
            <w:pPr>
              <w:jc w:val="right"/>
            </w:pPr>
          </w:p>
        </w:tc>
        <w:tc>
          <w:tcPr>
            <w:tcW w:w="980" w:type="dxa"/>
            <w:tcBorders>
              <w:left w:val="nil"/>
            </w:tcBorders>
            <w:vAlign w:val="center"/>
          </w:tcPr>
          <w:p w14:paraId="646E3EB5" w14:textId="55448BFA" w:rsidR="00AB689B" w:rsidRDefault="00AB689B" w:rsidP="00AB689B">
            <w:pPr>
              <w:wordWrap w:val="0"/>
            </w:pPr>
            <w:r>
              <w:rPr>
                <w:rFonts w:hint="eastAsia"/>
              </w:rPr>
              <w:t>円</w:t>
            </w:r>
            <w:r>
              <w:rPr>
                <w:rFonts w:hint="eastAsia"/>
              </w:rPr>
              <w:t xml:space="preserve"> </w:t>
            </w:r>
            <w:r>
              <w:t>yen</w:t>
            </w:r>
          </w:p>
        </w:tc>
      </w:tr>
      <w:tr w:rsidR="00AB689B" w14:paraId="1864D4D9" w14:textId="7468831D" w:rsidTr="00AB689B">
        <w:tc>
          <w:tcPr>
            <w:tcW w:w="582" w:type="dxa"/>
            <w:tcBorders>
              <w:top w:val="nil"/>
              <w:bottom w:val="nil"/>
            </w:tcBorders>
          </w:tcPr>
          <w:p w14:paraId="34A631EF" w14:textId="77777777" w:rsidR="00AB689B" w:rsidRDefault="00AB689B"/>
        </w:tc>
        <w:tc>
          <w:tcPr>
            <w:tcW w:w="6784" w:type="dxa"/>
            <w:tcBorders>
              <w:right w:val="dotted" w:sz="4" w:space="0" w:color="auto"/>
            </w:tcBorders>
          </w:tcPr>
          <w:p w14:paraId="66D66BAC" w14:textId="0C663C4B" w:rsidR="00AB689B" w:rsidRDefault="00AB689B">
            <w:r>
              <w:rPr>
                <w:rFonts w:hint="eastAsia"/>
              </w:rPr>
              <w:t>その他</w:t>
            </w:r>
            <w:r>
              <w:rPr>
                <w:rFonts w:hint="eastAsia"/>
              </w:rPr>
              <w:t xml:space="preserve"> </w:t>
            </w:r>
            <w:r>
              <w:t>Others</w:t>
            </w:r>
          </w:p>
        </w:tc>
        <w:tc>
          <w:tcPr>
            <w:tcW w:w="1276" w:type="dxa"/>
            <w:tcBorders>
              <w:left w:val="dotted" w:sz="4" w:space="0" w:color="auto"/>
              <w:right w:val="nil"/>
            </w:tcBorders>
            <w:vAlign w:val="center"/>
          </w:tcPr>
          <w:p w14:paraId="4AED9B1F" w14:textId="77777777" w:rsidR="00AB689B" w:rsidRDefault="00AB689B" w:rsidP="00AB689B">
            <w:pPr>
              <w:jc w:val="right"/>
            </w:pPr>
          </w:p>
        </w:tc>
        <w:tc>
          <w:tcPr>
            <w:tcW w:w="980" w:type="dxa"/>
            <w:tcBorders>
              <w:left w:val="nil"/>
            </w:tcBorders>
            <w:vAlign w:val="center"/>
          </w:tcPr>
          <w:p w14:paraId="687AD5CF" w14:textId="3E913847" w:rsidR="00AB689B" w:rsidRDefault="00AB689B" w:rsidP="00AB689B">
            <w:pPr>
              <w:wordWrap w:val="0"/>
            </w:pPr>
            <w:r>
              <w:rPr>
                <w:rFonts w:hint="eastAsia"/>
              </w:rPr>
              <w:t>円</w:t>
            </w:r>
            <w:r>
              <w:rPr>
                <w:rFonts w:hint="eastAsia"/>
              </w:rPr>
              <w:t xml:space="preserve"> </w:t>
            </w:r>
            <w:r>
              <w:t>yen</w:t>
            </w:r>
          </w:p>
        </w:tc>
      </w:tr>
      <w:tr w:rsidR="009A6B4B" w14:paraId="2E5B9F15" w14:textId="4B696427" w:rsidTr="009A6B4B">
        <w:tc>
          <w:tcPr>
            <w:tcW w:w="582" w:type="dxa"/>
            <w:tcBorders>
              <w:top w:val="nil"/>
              <w:right w:val="nil"/>
            </w:tcBorders>
          </w:tcPr>
          <w:p w14:paraId="76A44E46" w14:textId="39386016" w:rsidR="009A6B4B" w:rsidRDefault="009A6B4B" w:rsidP="009A6B4B">
            <w:pPr>
              <w:jc w:val="center"/>
            </w:pPr>
          </w:p>
        </w:tc>
        <w:tc>
          <w:tcPr>
            <w:tcW w:w="6784" w:type="dxa"/>
            <w:tcBorders>
              <w:top w:val="nil"/>
              <w:left w:val="nil"/>
              <w:right w:val="dotted" w:sz="4" w:space="0" w:color="auto"/>
            </w:tcBorders>
          </w:tcPr>
          <w:p w14:paraId="754ACB72" w14:textId="42CAFC8A" w:rsidR="009A6B4B" w:rsidRPr="009A6B4B" w:rsidRDefault="009A6B4B" w:rsidP="009A6B4B">
            <w:pPr>
              <w:jc w:val="left"/>
              <w:rPr>
                <w:b/>
              </w:rPr>
            </w:pPr>
            <w:r w:rsidRPr="009A6B4B">
              <w:rPr>
                <w:rFonts w:hint="eastAsia"/>
                <w:b/>
              </w:rPr>
              <w:t>合計</w:t>
            </w:r>
            <w:r w:rsidRPr="009A6B4B">
              <w:rPr>
                <w:rFonts w:hint="eastAsia"/>
                <w:b/>
              </w:rPr>
              <w:t xml:space="preserve"> </w:t>
            </w:r>
            <w:r w:rsidRPr="009A6B4B">
              <w:rPr>
                <w:b/>
              </w:rPr>
              <w:t>Total</w:t>
            </w:r>
          </w:p>
        </w:tc>
        <w:tc>
          <w:tcPr>
            <w:tcW w:w="1276" w:type="dxa"/>
            <w:tcBorders>
              <w:left w:val="dotted" w:sz="4" w:space="0" w:color="auto"/>
              <w:right w:val="nil"/>
            </w:tcBorders>
            <w:vAlign w:val="center"/>
          </w:tcPr>
          <w:p w14:paraId="516BC46E" w14:textId="77777777" w:rsidR="009A6B4B" w:rsidRDefault="009A6B4B" w:rsidP="00AB689B">
            <w:pPr>
              <w:jc w:val="right"/>
            </w:pPr>
          </w:p>
        </w:tc>
        <w:tc>
          <w:tcPr>
            <w:tcW w:w="980" w:type="dxa"/>
            <w:tcBorders>
              <w:left w:val="nil"/>
            </w:tcBorders>
            <w:vAlign w:val="center"/>
          </w:tcPr>
          <w:p w14:paraId="253412F9" w14:textId="3F284633" w:rsidR="009A6B4B" w:rsidRDefault="009A6B4B" w:rsidP="00AB689B">
            <w:pPr>
              <w:wordWrap w:val="0"/>
            </w:pPr>
            <w:r>
              <w:rPr>
                <w:rFonts w:hint="eastAsia"/>
              </w:rPr>
              <w:t>円</w:t>
            </w:r>
            <w:r>
              <w:rPr>
                <w:rFonts w:hint="eastAsia"/>
              </w:rPr>
              <w:t xml:space="preserve"> </w:t>
            </w:r>
            <w:r>
              <w:t>yen</w:t>
            </w:r>
          </w:p>
        </w:tc>
      </w:tr>
    </w:tbl>
    <w:p w14:paraId="2FC063E7" w14:textId="77777777" w:rsidR="00232D1F" w:rsidRDefault="00232D1F"/>
    <w:sectPr w:rsidR="00232D1F" w:rsidSect="00657132">
      <w:headerReference w:type="default" r:id="rId7"/>
      <w:footerReference w:type="default" r:id="rId8"/>
      <w:pgSz w:w="11900" w:h="16840"/>
      <w:pgMar w:top="1134" w:right="1134" w:bottom="1134" w:left="1134" w:header="851" w:footer="567"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08B8E" w14:textId="77777777" w:rsidR="007B007E" w:rsidRDefault="007B007E" w:rsidP="00232D1F">
      <w:r>
        <w:separator/>
      </w:r>
    </w:p>
  </w:endnote>
  <w:endnote w:type="continuationSeparator" w:id="0">
    <w:p w14:paraId="363B102E" w14:textId="77777777" w:rsidR="007B007E" w:rsidRDefault="007B007E" w:rsidP="00232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0435083"/>
      <w:docPartObj>
        <w:docPartGallery w:val="Page Numbers (Bottom of Page)"/>
        <w:docPartUnique/>
      </w:docPartObj>
    </w:sdtPr>
    <w:sdtEndPr/>
    <w:sdtContent>
      <w:p w14:paraId="6D7BCF52" w14:textId="03356E8B" w:rsidR="007B007E" w:rsidRDefault="007B007E">
        <w:pPr>
          <w:pStyle w:val="a5"/>
          <w:jc w:val="center"/>
        </w:pPr>
        <w:r>
          <w:fldChar w:fldCharType="begin"/>
        </w:r>
        <w:r>
          <w:instrText>PAGE   \* MERGEFORMAT</w:instrText>
        </w:r>
        <w:r>
          <w:fldChar w:fldCharType="separate"/>
        </w:r>
        <w:r>
          <w:rPr>
            <w:lang w:val="ja-JP"/>
          </w:rPr>
          <w:t>2</w:t>
        </w:r>
        <w:r>
          <w:fldChar w:fldCharType="end"/>
        </w:r>
      </w:p>
    </w:sdtContent>
  </w:sdt>
  <w:p w14:paraId="126C246A" w14:textId="77777777" w:rsidR="007B007E" w:rsidRDefault="007B00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D6363" w14:textId="77777777" w:rsidR="007B007E" w:rsidRDefault="007B007E" w:rsidP="00232D1F">
      <w:r>
        <w:separator/>
      </w:r>
    </w:p>
  </w:footnote>
  <w:footnote w:type="continuationSeparator" w:id="0">
    <w:p w14:paraId="4FC9EADD" w14:textId="77777777" w:rsidR="007B007E" w:rsidRDefault="007B007E" w:rsidP="00232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35B3D" w14:textId="0C2FF65B" w:rsidR="007B007E" w:rsidRDefault="007B007E" w:rsidP="00232D1F">
    <w:pPr>
      <w:pStyle w:val="a3"/>
      <w:wordWrap w:val="0"/>
      <w:jc w:val="right"/>
    </w:pPr>
    <w:r>
      <w:rPr>
        <w:rFonts w:hint="eastAsia"/>
      </w:rPr>
      <w:t>様式</w:t>
    </w:r>
    <w:r>
      <w:rPr>
        <w:rFonts w:hint="eastAsia"/>
      </w:rPr>
      <w:t>8</w:t>
    </w:r>
    <w:r>
      <w:t>-1(Form 8-1)</w:t>
    </w:r>
  </w:p>
  <w:p w14:paraId="619A365A" w14:textId="58B09843" w:rsidR="007B007E" w:rsidRPr="00232D1F" w:rsidRDefault="007B007E">
    <w:pPr>
      <w:pStyle w:val="a3"/>
      <w:rPr>
        <w:sz w:val="28"/>
        <w:szCs w:val="28"/>
        <w:bdr w:val="single" w:sz="4" w:space="0" w:color="auto"/>
      </w:rPr>
    </w:pPr>
    <w:r w:rsidRPr="00232D1F">
      <w:rPr>
        <w:rFonts w:hint="eastAsia"/>
        <w:sz w:val="28"/>
        <w:szCs w:val="28"/>
        <w:bdr w:val="single" w:sz="4" w:space="0" w:color="auto"/>
      </w:rPr>
      <w:t>全コース提出</w:t>
    </w:r>
    <w:r w:rsidRPr="00232D1F">
      <w:rPr>
        <w:rFonts w:hint="eastAsia"/>
        <w:sz w:val="28"/>
        <w:szCs w:val="28"/>
        <w:bdr w:val="single" w:sz="4" w:space="0" w:color="auto"/>
      </w:rPr>
      <w:t xml:space="preserve"> </w:t>
    </w:r>
    <w:r w:rsidRPr="00232D1F">
      <w:rPr>
        <w:sz w:val="28"/>
        <w:szCs w:val="28"/>
        <w:bdr w:val="single" w:sz="4" w:space="0" w:color="auto"/>
      </w:rPr>
      <w:t>(For all students)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0362B6"/>
    <w:multiLevelType w:val="hybridMultilevel"/>
    <w:tmpl w:val="051C86E2"/>
    <w:lvl w:ilvl="0" w:tplc="55A0440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B00"/>
    <w:rsid w:val="00131953"/>
    <w:rsid w:val="001707D2"/>
    <w:rsid w:val="001C395D"/>
    <w:rsid w:val="00207DDB"/>
    <w:rsid w:val="00232D1F"/>
    <w:rsid w:val="00257FE2"/>
    <w:rsid w:val="00301500"/>
    <w:rsid w:val="00346078"/>
    <w:rsid w:val="0038139B"/>
    <w:rsid w:val="00394631"/>
    <w:rsid w:val="00454B00"/>
    <w:rsid w:val="0054052A"/>
    <w:rsid w:val="005619F6"/>
    <w:rsid w:val="00575E21"/>
    <w:rsid w:val="005D0090"/>
    <w:rsid w:val="00657132"/>
    <w:rsid w:val="00761816"/>
    <w:rsid w:val="00773531"/>
    <w:rsid w:val="007B007E"/>
    <w:rsid w:val="007B11AA"/>
    <w:rsid w:val="007C7014"/>
    <w:rsid w:val="0082452A"/>
    <w:rsid w:val="00853E5F"/>
    <w:rsid w:val="00872968"/>
    <w:rsid w:val="00887C94"/>
    <w:rsid w:val="0089131B"/>
    <w:rsid w:val="008A1E08"/>
    <w:rsid w:val="008A6D49"/>
    <w:rsid w:val="008B32F2"/>
    <w:rsid w:val="009145B2"/>
    <w:rsid w:val="009A6B4B"/>
    <w:rsid w:val="009B0BD9"/>
    <w:rsid w:val="009C5822"/>
    <w:rsid w:val="00A27F77"/>
    <w:rsid w:val="00A54F74"/>
    <w:rsid w:val="00AB689B"/>
    <w:rsid w:val="00B917EE"/>
    <w:rsid w:val="00B938C0"/>
    <w:rsid w:val="00BE6F2E"/>
    <w:rsid w:val="00C21737"/>
    <w:rsid w:val="00CB2EC3"/>
    <w:rsid w:val="00D021D3"/>
    <w:rsid w:val="00D35182"/>
    <w:rsid w:val="00E1156E"/>
    <w:rsid w:val="00E225AE"/>
    <w:rsid w:val="00E402F9"/>
    <w:rsid w:val="00E415E7"/>
    <w:rsid w:val="00EE5933"/>
    <w:rsid w:val="00EF0DD2"/>
    <w:rsid w:val="00F0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BAA133"/>
  <w15:chartTrackingRefBased/>
  <w15:docId w15:val="{96325A68-7B19-4324-B6E5-A6D3ADEC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1AA"/>
    <w:pPr>
      <w:widowControl w:val="0"/>
      <w:jc w:val="both"/>
    </w:pPr>
  </w:style>
  <w:style w:type="paragraph" w:styleId="1">
    <w:name w:val="heading 1"/>
    <w:basedOn w:val="a"/>
    <w:next w:val="a"/>
    <w:link w:val="10"/>
    <w:uiPriority w:val="9"/>
    <w:qFormat/>
    <w:rsid w:val="008A6D49"/>
    <w:pPr>
      <w:keepNext/>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8A6D49"/>
    <w:pPr>
      <w:keepNext/>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8A6D49"/>
    <w:pPr>
      <w:keepNext/>
      <w:ind w:leftChars="200" w:left="200"/>
      <w:outlineLvl w:val="2"/>
    </w:pPr>
    <w:rPr>
      <w:rFonts w:asciiTheme="majorHAnsi" w:eastAsiaTheme="majorEastAsia" w:hAnsiTheme="majorHAnsi"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2D1F"/>
    <w:pPr>
      <w:tabs>
        <w:tab w:val="center" w:pos="4252"/>
        <w:tab w:val="right" w:pos="8504"/>
      </w:tabs>
      <w:snapToGrid w:val="0"/>
    </w:pPr>
  </w:style>
  <w:style w:type="character" w:customStyle="1" w:styleId="a4">
    <w:name w:val="ヘッダー (文字)"/>
    <w:basedOn w:val="a0"/>
    <w:link w:val="a3"/>
    <w:uiPriority w:val="99"/>
    <w:rsid w:val="00232D1F"/>
  </w:style>
  <w:style w:type="paragraph" w:styleId="a5">
    <w:name w:val="footer"/>
    <w:basedOn w:val="a"/>
    <w:link w:val="a6"/>
    <w:uiPriority w:val="99"/>
    <w:unhideWhenUsed/>
    <w:rsid w:val="00232D1F"/>
    <w:pPr>
      <w:tabs>
        <w:tab w:val="center" w:pos="4252"/>
        <w:tab w:val="right" w:pos="8504"/>
      </w:tabs>
      <w:snapToGrid w:val="0"/>
    </w:pPr>
  </w:style>
  <w:style w:type="character" w:customStyle="1" w:styleId="a6">
    <w:name w:val="フッター (文字)"/>
    <w:basedOn w:val="a0"/>
    <w:link w:val="a5"/>
    <w:uiPriority w:val="99"/>
    <w:rsid w:val="00232D1F"/>
  </w:style>
  <w:style w:type="table" w:styleId="a7">
    <w:name w:val="Table Grid"/>
    <w:basedOn w:val="a1"/>
    <w:uiPriority w:val="39"/>
    <w:rsid w:val="0023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232D1F"/>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232D1F"/>
    <w:rPr>
      <w:rFonts w:asciiTheme="majorHAnsi" w:eastAsiaTheme="majorEastAsia" w:hAnsiTheme="majorHAnsi" w:cstheme="majorBidi"/>
      <w:sz w:val="32"/>
      <w:szCs w:val="32"/>
    </w:rPr>
  </w:style>
  <w:style w:type="paragraph" w:styleId="aa">
    <w:name w:val="Subtitle"/>
    <w:basedOn w:val="a"/>
    <w:next w:val="a"/>
    <w:link w:val="ab"/>
    <w:uiPriority w:val="11"/>
    <w:qFormat/>
    <w:rsid w:val="00232D1F"/>
    <w:pPr>
      <w:jc w:val="center"/>
      <w:outlineLvl w:val="1"/>
    </w:pPr>
    <w:rPr>
      <w:sz w:val="24"/>
      <w:szCs w:val="24"/>
    </w:rPr>
  </w:style>
  <w:style w:type="character" w:customStyle="1" w:styleId="ab">
    <w:name w:val="副題 (文字)"/>
    <w:basedOn w:val="a0"/>
    <w:link w:val="aa"/>
    <w:uiPriority w:val="11"/>
    <w:rsid w:val="00232D1F"/>
    <w:rPr>
      <w:sz w:val="24"/>
      <w:szCs w:val="24"/>
    </w:rPr>
  </w:style>
  <w:style w:type="character" w:styleId="ac">
    <w:name w:val="Placeholder Text"/>
    <w:basedOn w:val="a0"/>
    <w:uiPriority w:val="99"/>
    <w:semiHidden/>
    <w:rsid w:val="00232D1F"/>
    <w:rPr>
      <w:color w:val="808080"/>
    </w:rPr>
  </w:style>
  <w:style w:type="character" w:customStyle="1" w:styleId="10">
    <w:name w:val="見出し 1 (文字)"/>
    <w:basedOn w:val="a0"/>
    <w:link w:val="1"/>
    <w:uiPriority w:val="9"/>
    <w:rsid w:val="008A6D49"/>
    <w:rPr>
      <w:rFonts w:asciiTheme="majorHAnsi" w:eastAsiaTheme="majorEastAsia" w:hAnsiTheme="majorHAnsi" w:cstheme="majorBidi"/>
      <w:sz w:val="28"/>
      <w:szCs w:val="24"/>
    </w:rPr>
  </w:style>
  <w:style w:type="character" w:customStyle="1" w:styleId="20">
    <w:name w:val="見出し 2 (文字)"/>
    <w:basedOn w:val="a0"/>
    <w:link w:val="2"/>
    <w:uiPriority w:val="9"/>
    <w:rsid w:val="008A6D49"/>
    <w:rPr>
      <w:rFonts w:asciiTheme="majorHAnsi" w:eastAsiaTheme="majorEastAsia" w:hAnsiTheme="majorHAnsi" w:cstheme="majorBidi"/>
      <w:sz w:val="24"/>
    </w:rPr>
  </w:style>
  <w:style w:type="character" w:customStyle="1" w:styleId="30">
    <w:name w:val="見出し 3 (文字)"/>
    <w:basedOn w:val="a0"/>
    <w:link w:val="3"/>
    <w:uiPriority w:val="9"/>
    <w:rsid w:val="008A6D49"/>
    <w:rPr>
      <w:rFonts w:asciiTheme="majorHAnsi" w:eastAsiaTheme="majorEastAsia" w:hAnsiTheme="majorHAnsi" w:cstheme="majorBid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87B0314FC748CE99B627E5F6AA79E5"/>
        <w:category>
          <w:name w:val="全般"/>
          <w:gallery w:val="placeholder"/>
        </w:category>
        <w:types>
          <w:type w:val="bbPlcHdr"/>
        </w:types>
        <w:behaviors>
          <w:behavior w:val="content"/>
        </w:behaviors>
        <w:guid w:val="{ECE0779C-F0BA-4696-965D-59E208FC2628}"/>
      </w:docPartPr>
      <w:docPartBody>
        <w:p w:rsidR="005B5768" w:rsidRDefault="008F13F5" w:rsidP="008F13F5">
          <w:pPr>
            <w:pStyle w:val="1287B0314FC748CE99B627E5F6AA79E5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5043AA35DEDD460B8F91AABDD6B5073B"/>
        <w:category>
          <w:name w:val="全般"/>
          <w:gallery w:val="placeholder"/>
        </w:category>
        <w:types>
          <w:type w:val="bbPlcHdr"/>
        </w:types>
        <w:behaviors>
          <w:behavior w:val="content"/>
        </w:behaviors>
        <w:guid w:val="{486DCB96-9FC1-4203-8B90-CDEDA86CBDC4}"/>
      </w:docPartPr>
      <w:docPartBody>
        <w:p w:rsidR="005B5768" w:rsidRDefault="008F13F5" w:rsidP="008F13F5">
          <w:pPr>
            <w:pStyle w:val="5043AA35DEDD460B8F91AABDD6B5073B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3AE54B07CD2F4E2C9D0E30EDFC8A3B69"/>
        <w:category>
          <w:name w:val="全般"/>
          <w:gallery w:val="placeholder"/>
        </w:category>
        <w:types>
          <w:type w:val="bbPlcHdr"/>
        </w:types>
        <w:behaviors>
          <w:behavior w:val="content"/>
        </w:behaviors>
        <w:guid w:val="{2AC6F40C-E010-42AB-AF40-3B2EBB65A14D}"/>
      </w:docPartPr>
      <w:docPartBody>
        <w:p w:rsidR="005B5768" w:rsidRDefault="008F13F5" w:rsidP="008F13F5">
          <w:pPr>
            <w:pStyle w:val="3AE54B07CD2F4E2C9D0E30EDFC8A3B6925"/>
          </w:pPr>
          <w:r w:rsidRPr="009C601F">
            <w:rPr>
              <w:rStyle w:val="a3"/>
              <w:rFonts w:hint="eastAsia"/>
            </w:rPr>
            <w:t>選択してください</w:t>
          </w:r>
          <w:r>
            <w:rPr>
              <w:rStyle w:val="a3"/>
              <w:rFonts w:hint="eastAsia"/>
            </w:rPr>
            <w:t xml:space="preserve"> </w:t>
          </w:r>
          <w:r>
            <w:rPr>
              <w:rStyle w:val="a3"/>
            </w:rPr>
            <w:t>Please select</w:t>
          </w:r>
        </w:p>
      </w:docPartBody>
    </w:docPart>
    <w:docPart>
      <w:docPartPr>
        <w:name w:val="1B9D57B931B74382B7F8F0D69A5285B4"/>
        <w:category>
          <w:name w:val="全般"/>
          <w:gallery w:val="placeholder"/>
        </w:category>
        <w:types>
          <w:type w:val="bbPlcHdr"/>
        </w:types>
        <w:behaviors>
          <w:behavior w:val="content"/>
        </w:behaviors>
        <w:guid w:val="{4D72F216-8A10-49F0-8790-E079E1CEC21A}"/>
      </w:docPartPr>
      <w:docPartBody>
        <w:p w:rsidR="005B5768" w:rsidRDefault="008F13F5" w:rsidP="008F13F5">
          <w:pPr>
            <w:pStyle w:val="1B9D57B931B74382B7F8F0D69A5285B424"/>
          </w:pPr>
          <w:r w:rsidRPr="00A65620">
            <w:rPr>
              <w:rStyle w:val="a3"/>
              <w:rFonts w:hint="eastAsia"/>
            </w:rPr>
            <w:t>選択してください</w:t>
          </w:r>
          <w:r>
            <w:rPr>
              <w:rStyle w:val="a3"/>
              <w:rFonts w:hint="eastAsia"/>
            </w:rPr>
            <w:t xml:space="preserve"> </w:t>
          </w:r>
          <w:r>
            <w:rPr>
              <w:rStyle w:val="a3"/>
            </w:rPr>
            <w:t>Please select</w:t>
          </w:r>
        </w:p>
      </w:docPartBody>
    </w:docPart>
    <w:docPart>
      <w:docPartPr>
        <w:name w:val="FD86DDA892E04C90BC3E265D9757D4D5"/>
        <w:category>
          <w:name w:val="全般"/>
          <w:gallery w:val="placeholder"/>
        </w:category>
        <w:types>
          <w:type w:val="bbPlcHdr"/>
        </w:types>
        <w:behaviors>
          <w:behavior w:val="content"/>
        </w:behaviors>
        <w:guid w:val="{AC29383D-E57E-4B53-B725-49928F9C30BE}"/>
      </w:docPartPr>
      <w:docPartBody>
        <w:p w:rsidR="005B5768" w:rsidRDefault="008F13F5" w:rsidP="008F13F5">
          <w:pPr>
            <w:pStyle w:val="FD86DDA892E04C90BC3E265D9757D4D523"/>
          </w:pPr>
          <w:r w:rsidRPr="006F4323">
            <w:rPr>
              <w:rStyle w:val="a3"/>
              <w:rFonts w:hint="eastAsia"/>
            </w:rPr>
            <w:t>選択してください</w:t>
          </w:r>
          <w:r>
            <w:rPr>
              <w:rStyle w:val="a3"/>
              <w:rFonts w:hint="eastAsia"/>
            </w:rPr>
            <w:t xml:space="preserve"> </w:t>
          </w:r>
          <w:r>
            <w:rPr>
              <w:rStyle w:val="a3"/>
            </w:rPr>
            <w:t>Please select</w:t>
          </w:r>
        </w:p>
      </w:docPartBody>
    </w:docPart>
    <w:docPart>
      <w:docPartPr>
        <w:name w:val="BF9BA1B9C978455FB99248E4AB825811"/>
        <w:category>
          <w:name w:val="全般"/>
          <w:gallery w:val="placeholder"/>
        </w:category>
        <w:types>
          <w:type w:val="bbPlcHdr"/>
        </w:types>
        <w:behaviors>
          <w:behavior w:val="content"/>
        </w:behaviors>
        <w:guid w:val="{250E835D-BB25-4636-A6EB-F50999BB6A94}"/>
      </w:docPartPr>
      <w:docPartBody>
        <w:p w:rsidR="006D79EF" w:rsidRDefault="008F13F5" w:rsidP="008F13F5">
          <w:pPr>
            <w:pStyle w:val="BF9BA1B9C978455FB99248E4AB825811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4598FBC1476246649514A416D5C47909"/>
        <w:category>
          <w:name w:val="全般"/>
          <w:gallery w:val="placeholder"/>
        </w:category>
        <w:types>
          <w:type w:val="bbPlcHdr"/>
        </w:types>
        <w:behaviors>
          <w:behavior w:val="content"/>
        </w:behaviors>
        <w:guid w:val="{0D05F0F6-7E2E-4207-854C-EA4647CE7344}"/>
      </w:docPartPr>
      <w:docPartBody>
        <w:p w:rsidR="006D79EF" w:rsidRDefault="008F13F5" w:rsidP="008F13F5">
          <w:pPr>
            <w:pStyle w:val="4598FBC1476246649514A416D5C47909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22F6B5EA19B7444FA42F3A15F59EC745"/>
        <w:category>
          <w:name w:val="全般"/>
          <w:gallery w:val="placeholder"/>
        </w:category>
        <w:types>
          <w:type w:val="bbPlcHdr"/>
        </w:types>
        <w:behaviors>
          <w:behavior w:val="content"/>
        </w:behaviors>
        <w:guid w:val="{38A135B1-60B7-4931-BBD6-30769FC34643}"/>
      </w:docPartPr>
      <w:docPartBody>
        <w:p w:rsidR="006D79EF" w:rsidRDefault="008F13F5" w:rsidP="008F13F5">
          <w:pPr>
            <w:pStyle w:val="22F6B5EA19B7444FA42F3A15F59EC74517"/>
          </w:pPr>
          <w:r w:rsidRPr="006E2C4B">
            <w:rPr>
              <w:rStyle w:val="a3"/>
              <w:rFonts w:hint="eastAsia"/>
            </w:rPr>
            <w:t>選択してください</w:t>
          </w:r>
          <w:r>
            <w:rPr>
              <w:rStyle w:val="a3"/>
              <w:rFonts w:hint="eastAsia"/>
            </w:rPr>
            <w:t xml:space="preserve"> </w:t>
          </w:r>
          <w:r>
            <w:rPr>
              <w:rStyle w:val="a3"/>
            </w:rPr>
            <w:t>Please select</w:t>
          </w:r>
        </w:p>
      </w:docPartBody>
    </w:docPart>
    <w:docPart>
      <w:docPartPr>
        <w:name w:val="801073BAEDB947BEAA3596D03AEC3B31"/>
        <w:category>
          <w:name w:val="全般"/>
          <w:gallery w:val="placeholder"/>
        </w:category>
        <w:types>
          <w:type w:val="bbPlcHdr"/>
        </w:types>
        <w:behaviors>
          <w:behavior w:val="content"/>
        </w:behaviors>
        <w:guid w:val="{A3225352-629C-4007-9CB2-F4BD702B2640}"/>
      </w:docPartPr>
      <w:docPartBody>
        <w:p w:rsidR="00BC4128" w:rsidRDefault="008F13F5" w:rsidP="008F13F5">
          <w:pPr>
            <w:pStyle w:val="801073BAEDB947BEAA3596D03AEC3B3116"/>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A2515A2881214F88907A5727B19374C0"/>
        <w:category>
          <w:name w:val="全般"/>
          <w:gallery w:val="placeholder"/>
        </w:category>
        <w:types>
          <w:type w:val="bbPlcHdr"/>
        </w:types>
        <w:behaviors>
          <w:behavior w:val="content"/>
        </w:behaviors>
        <w:guid w:val="{31E9DFA8-F0EC-468C-9BC7-E5CDF96551FC}"/>
      </w:docPartPr>
      <w:docPartBody>
        <w:p w:rsidR="00BC4128" w:rsidRDefault="008F13F5" w:rsidP="008F13F5">
          <w:pPr>
            <w:pStyle w:val="A2515A2881214F88907A5727B19374C015"/>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89E8405FEFB5449E8F99DF8BA0D48ABB"/>
        <w:category>
          <w:name w:val="全般"/>
          <w:gallery w:val="placeholder"/>
        </w:category>
        <w:types>
          <w:type w:val="bbPlcHdr"/>
        </w:types>
        <w:behaviors>
          <w:behavior w:val="content"/>
        </w:behaviors>
        <w:guid w:val="{1D0F780C-DF12-46E2-8351-1D977A47489E}"/>
      </w:docPartPr>
      <w:docPartBody>
        <w:p w:rsidR="00BC4128" w:rsidRDefault="008F13F5" w:rsidP="008F13F5">
          <w:pPr>
            <w:pStyle w:val="89E8405FEFB5449E8F99DF8BA0D48ABB15"/>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072DCDA237C2437E963622E24EF3E573"/>
        <w:category>
          <w:name w:val="全般"/>
          <w:gallery w:val="placeholder"/>
        </w:category>
        <w:types>
          <w:type w:val="bbPlcHdr"/>
        </w:types>
        <w:behaviors>
          <w:behavior w:val="content"/>
        </w:behaviors>
        <w:guid w:val="{9BE028AB-7254-47E8-9DDE-C37063AB9FBE}"/>
      </w:docPartPr>
      <w:docPartBody>
        <w:p w:rsidR="00BC4128" w:rsidRDefault="008F13F5" w:rsidP="008F13F5">
          <w:pPr>
            <w:pStyle w:val="072DCDA237C2437E963622E24EF3E57314"/>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1DD5845AFE0743F692D8F397CA0963E1"/>
        <w:category>
          <w:name w:val="全般"/>
          <w:gallery w:val="placeholder"/>
        </w:category>
        <w:types>
          <w:type w:val="bbPlcHdr"/>
        </w:types>
        <w:behaviors>
          <w:behavior w:val="content"/>
        </w:behaviors>
        <w:guid w:val="{78A56DDE-61EF-4CF7-8977-BCB51492D789}"/>
      </w:docPartPr>
      <w:docPartBody>
        <w:p w:rsidR="00BC4128" w:rsidRDefault="008F13F5" w:rsidP="008F13F5">
          <w:pPr>
            <w:pStyle w:val="1DD5845AFE0743F692D8F397CA0963E113"/>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FF6E9C97488445C7BF17CE8415FC3B8D"/>
        <w:category>
          <w:name w:val="全般"/>
          <w:gallery w:val="placeholder"/>
        </w:category>
        <w:types>
          <w:type w:val="bbPlcHdr"/>
        </w:types>
        <w:behaviors>
          <w:behavior w:val="content"/>
        </w:behaviors>
        <w:guid w:val="{64B149C8-E756-4C4F-A62C-B4C611D62FD5}"/>
      </w:docPartPr>
      <w:docPartBody>
        <w:p w:rsidR="008B5E40" w:rsidRDefault="008F13F5" w:rsidP="008F13F5">
          <w:pPr>
            <w:pStyle w:val="FF6E9C97488445C7BF17CE8415FC3B8D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77F368D1209C4F0D905D182B4790841A"/>
        <w:category>
          <w:name w:val="全般"/>
          <w:gallery w:val="placeholder"/>
        </w:category>
        <w:types>
          <w:type w:val="bbPlcHdr"/>
        </w:types>
        <w:behaviors>
          <w:behavior w:val="content"/>
        </w:behaviors>
        <w:guid w:val="{527F78B6-778E-4782-A85D-947ECD6F15CC}"/>
      </w:docPartPr>
      <w:docPartBody>
        <w:p w:rsidR="008B5E40" w:rsidRDefault="008F13F5" w:rsidP="008F13F5">
          <w:pPr>
            <w:pStyle w:val="77F368D1209C4F0D905D182B4790841A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9A166E93861E4F61A6627BEE91F3647E"/>
        <w:category>
          <w:name w:val="全般"/>
          <w:gallery w:val="placeholder"/>
        </w:category>
        <w:types>
          <w:type w:val="bbPlcHdr"/>
        </w:types>
        <w:behaviors>
          <w:behavior w:val="content"/>
        </w:behaviors>
        <w:guid w:val="{17F3D858-E2EE-4E93-B66D-050986833026}"/>
      </w:docPartPr>
      <w:docPartBody>
        <w:p w:rsidR="008B5E40" w:rsidRDefault="008F13F5" w:rsidP="008F13F5">
          <w:pPr>
            <w:pStyle w:val="9A166E93861E4F61A6627BEE91F3647E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03617FE496A04374AA604376063F9CCE"/>
        <w:category>
          <w:name w:val="全般"/>
          <w:gallery w:val="placeholder"/>
        </w:category>
        <w:types>
          <w:type w:val="bbPlcHdr"/>
        </w:types>
        <w:behaviors>
          <w:behavior w:val="content"/>
        </w:behaviors>
        <w:guid w:val="{1F2A2875-3770-4132-B7E1-15683ADFFD76}"/>
      </w:docPartPr>
      <w:docPartBody>
        <w:p w:rsidR="008B5E40" w:rsidRDefault="008F13F5" w:rsidP="008F13F5">
          <w:pPr>
            <w:pStyle w:val="03617FE496A04374AA604376063F9CCE13"/>
          </w:pPr>
          <w:r w:rsidRPr="00E1156E">
            <w:rPr>
              <w:rStyle w:val="a3"/>
              <w:rFonts w:hint="eastAsia"/>
            </w:rPr>
            <w:t>選択してください</w:t>
          </w:r>
          <w:r>
            <w:rPr>
              <w:rStyle w:val="a3"/>
              <w:rFonts w:hint="eastAsia"/>
            </w:rPr>
            <w:t xml:space="preserve"> </w:t>
          </w:r>
          <w:r>
            <w:rPr>
              <w:rStyle w:val="a3"/>
            </w:rPr>
            <w:t>Please select</w:t>
          </w:r>
        </w:p>
      </w:docPartBody>
    </w:docPart>
    <w:docPart>
      <w:docPartPr>
        <w:name w:val="6680DFD176994BB4A01968F8A93C47D7"/>
        <w:category>
          <w:name w:val="全般"/>
          <w:gallery w:val="placeholder"/>
        </w:category>
        <w:types>
          <w:type w:val="bbPlcHdr"/>
        </w:types>
        <w:behaviors>
          <w:behavior w:val="content"/>
        </w:behaviors>
        <w:guid w:val="{EDA47594-D937-463F-B100-DCD5129B0FCD}"/>
      </w:docPartPr>
      <w:docPartBody>
        <w:p w:rsidR="008B5E40" w:rsidRDefault="008F13F5" w:rsidP="008F13F5">
          <w:pPr>
            <w:pStyle w:val="6680DFD176994BB4A01968F8A93C47D713"/>
          </w:pPr>
          <w:r w:rsidRPr="009508E1">
            <w:rPr>
              <w:rStyle w:val="a3"/>
              <w:rFonts w:hint="eastAsia"/>
            </w:rPr>
            <w:t>選択してください</w:t>
          </w:r>
          <w:r>
            <w:rPr>
              <w:rStyle w:val="a3"/>
              <w:rFonts w:hint="eastAsia"/>
            </w:rPr>
            <w:t xml:space="preserve"> </w:t>
          </w:r>
          <w:r>
            <w:rPr>
              <w:rStyle w:val="a3"/>
            </w:rPr>
            <w:t>Please select</w:t>
          </w:r>
        </w:p>
      </w:docPartBody>
    </w:docPart>
    <w:docPart>
      <w:docPartPr>
        <w:name w:val="709DA5F6F931413C995F495EB12865BC"/>
        <w:category>
          <w:name w:val="全般"/>
          <w:gallery w:val="placeholder"/>
        </w:category>
        <w:types>
          <w:type w:val="bbPlcHdr"/>
        </w:types>
        <w:behaviors>
          <w:behavior w:val="content"/>
        </w:behaviors>
        <w:guid w:val="{37B5E747-5626-4DB3-AE61-966453C18FB6}"/>
      </w:docPartPr>
      <w:docPartBody>
        <w:p w:rsidR="008B5E40" w:rsidRDefault="008F13F5" w:rsidP="008F13F5">
          <w:pPr>
            <w:pStyle w:val="709DA5F6F931413C995F495EB12865BC12"/>
          </w:pPr>
          <w:r w:rsidRPr="00A764DA">
            <w:rPr>
              <w:rStyle w:val="a3"/>
              <w:rFonts w:hint="eastAsia"/>
            </w:rPr>
            <w:t>選択してください</w:t>
          </w:r>
          <w:r>
            <w:rPr>
              <w:rStyle w:val="a3"/>
              <w:rFonts w:hint="eastAsia"/>
            </w:rPr>
            <w:t xml:space="preserve"> </w:t>
          </w:r>
          <w:r>
            <w:rPr>
              <w:rStyle w:val="a3"/>
            </w:rPr>
            <w:t>Please select</w:t>
          </w:r>
        </w:p>
      </w:docPartBody>
    </w:docPart>
    <w:docPart>
      <w:docPartPr>
        <w:name w:val="BD15C1C10DBE49699F6470BACCF30200"/>
        <w:category>
          <w:name w:val="全般"/>
          <w:gallery w:val="placeholder"/>
        </w:category>
        <w:types>
          <w:type w:val="bbPlcHdr"/>
        </w:types>
        <w:behaviors>
          <w:behavior w:val="content"/>
        </w:behaviors>
        <w:guid w:val="{D035399A-9E13-42D4-9607-9D934A0B788D}"/>
      </w:docPartPr>
      <w:docPartBody>
        <w:p w:rsidR="00000000" w:rsidRDefault="008F13F5" w:rsidP="008F13F5">
          <w:pPr>
            <w:pStyle w:val="BD15C1C10DBE49699F6470BACCF30200"/>
          </w:pPr>
          <w:r>
            <w:rPr>
              <w:rStyle w:val="a3"/>
              <w:rFonts w:hint="eastAsia"/>
            </w:rPr>
            <w:t xml:space="preserve">記入 </w:t>
          </w:r>
          <w:r>
            <w:rPr>
              <w:rStyle w:val="a3"/>
            </w:rPr>
            <w:t>Fill out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768"/>
    <w:rsid w:val="005B5768"/>
    <w:rsid w:val="006D79EF"/>
    <w:rsid w:val="008B5E40"/>
    <w:rsid w:val="008F13F5"/>
    <w:rsid w:val="00BC4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F13F5"/>
    <w:rPr>
      <w:color w:val="808080"/>
    </w:rPr>
  </w:style>
  <w:style w:type="paragraph" w:customStyle="1" w:styleId="1287B0314FC748CE99B627E5F6AA79E5">
    <w:name w:val="1287B0314FC748CE99B627E5F6AA79E5"/>
    <w:rsid w:val="005B5768"/>
    <w:pPr>
      <w:widowControl w:val="0"/>
      <w:jc w:val="both"/>
    </w:pPr>
  </w:style>
  <w:style w:type="paragraph" w:customStyle="1" w:styleId="5043AA35DEDD460B8F91AABDD6B5073B">
    <w:name w:val="5043AA35DEDD460B8F91AABDD6B5073B"/>
    <w:rsid w:val="005B5768"/>
    <w:pPr>
      <w:widowControl w:val="0"/>
      <w:jc w:val="both"/>
    </w:pPr>
  </w:style>
  <w:style w:type="paragraph" w:customStyle="1" w:styleId="3AE54B07CD2F4E2C9D0E30EDFC8A3B69">
    <w:name w:val="3AE54B07CD2F4E2C9D0E30EDFC8A3B69"/>
    <w:rsid w:val="005B5768"/>
    <w:pPr>
      <w:widowControl w:val="0"/>
      <w:jc w:val="both"/>
    </w:pPr>
  </w:style>
  <w:style w:type="paragraph" w:customStyle="1" w:styleId="C0106B84DCEC40B5A9998E556D0E2D38">
    <w:name w:val="C0106B84DCEC40B5A9998E556D0E2D38"/>
    <w:rsid w:val="005B5768"/>
    <w:pPr>
      <w:widowControl w:val="0"/>
      <w:jc w:val="both"/>
    </w:pPr>
  </w:style>
  <w:style w:type="paragraph" w:customStyle="1" w:styleId="1287B0314FC748CE99B627E5F6AA79E51">
    <w:name w:val="1287B0314FC748CE99B627E5F6AA79E51"/>
    <w:rsid w:val="005B5768"/>
    <w:pPr>
      <w:widowControl w:val="0"/>
      <w:jc w:val="both"/>
    </w:pPr>
  </w:style>
  <w:style w:type="paragraph" w:customStyle="1" w:styleId="5043AA35DEDD460B8F91AABDD6B5073B1">
    <w:name w:val="5043AA35DEDD460B8F91AABDD6B5073B1"/>
    <w:rsid w:val="005B5768"/>
    <w:pPr>
      <w:widowControl w:val="0"/>
      <w:jc w:val="both"/>
    </w:pPr>
  </w:style>
  <w:style w:type="paragraph" w:customStyle="1" w:styleId="1B9D57B931B74382B7F8F0D69A5285B4">
    <w:name w:val="1B9D57B931B74382B7F8F0D69A5285B4"/>
    <w:rsid w:val="005B5768"/>
    <w:pPr>
      <w:widowControl w:val="0"/>
      <w:jc w:val="both"/>
    </w:pPr>
  </w:style>
  <w:style w:type="paragraph" w:customStyle="1" w:styleId="3AE54B07CD2F4E2C9D0E30EDFC8A3B691">
    <w:name w:val="3AE54B07CD2F4E2C9D0E30EDFC8A3B691"/>
    <w:rsid w:val="005B5768"/>
    <w:pPr>
      <w:widowControl w:val="0"/>
      <w:jc w:val="both"/>
    </w:pPr>
  </w:style>
  <w:style w:type="paragraph" w:customStyle="1" w:styleId="C0106B84DCEC40B5A9998E556D0E2D381">
    <w:name w:val="C0106B84DCEC40B5A9998E556D0E2D381"/>
    <w:rsid w:val="005B5768"/>
    <w:pPr>
      <w:widowControl w:val="0"/>
      <w:jc w:val="both"/>
    </w:pPr>
  </w:style>
  <w:style w:type="paragraph" w:customStyle="1" w:styleId="1287B0314FC748CE99B627E5F6AA79E52">
    <w:name w:val="1287B0314FC748CE99B627E5F6AA79E52"/>
    <w:rsid w:val="005B5768"/>
    <w:pPr>
      <w:widowControl w:val="0"/>
      <w:jc w:val="both"/>
    </w:pPr>
  </w:style>
  <w:style w:type="paragraph" w:customStyle="1" w:styleId="5043AA35DEDD460B8F91AABDD6B5073B2">
    <w:name w:val="5043AA35DEDD460B8F91AABDD6B5073B2"/>
    <w:rsid w:val="005B5768"/>
    <w:pPr>
      <w:widowControl w:val="0"/>
      <w:jc w:val="both"/>
    </w:pPr>
  </w:style>
  <w:style w:type="paragraph" w:customStyle="1" w:styleId="1B9D57B931B74382B7F8F0D69A5285B41">
    <w:name w:val="1B9D57B931B74382B7F8F0D69A5285B41"/>
    <w:rsid w:val="005B5768"/>
    <w:pPr>
      <w:widowControl w:val="0"/>
      <w:jc w:val="both"/>
    </w:pPr>
  </w:style>
  <w:style w:type="paragraph" w:customStyle="1" w:styleId="3AE54B07CD2F4E2C9D0E30EDFC8A3B692">
    <w:name w:val="3AE54B07CD2F4E2C9D0E30EDFC8A3B692"/>
    <w:rsid w:val="005B5768"/>
    <w:pPr>
      <w:widowControl w:val="0"/>
      <w:jc w:val="both"/>
    </w:pPr>
  </w:style>
  <w:style w:type="paragraph" w:customStyle="1" w:styleId="C0106B84DCEC40B5A9998E556D0E2D382">
    <w:name w:val="C0106B84DCEC40B5A9998E556D0E2D382"/>
    <w:rsid w:val="005B5768"/>
    <w:pPr>
      <w:widowControl w:val="0"/>
      <w:jc w:val="both"/>
    </w:pPr>
  </w:style>
  <w:style w:type="paragraph" w:customStyle="1" w:styleId="FD86DDA892E04C90BC3E265D9757D4D5">
    <w:name w:val="FD86DDA892E04C90BC3E265D9757D4D5"/>
    <w:rsid w:val="005B5768"/>
    <w:pPr>
      <w:widowControl w:val="0"/>
      <w:jc w:val="both"/>
    </w:pPr>
  </w:style>
  <w:style w:type="paragraph" w:customStyle="1" w:styleId="1287B0314FC748CE99B627E5F6AA79E53">
    <w:name w:val="1287B0314FC748CE99B627E5F6AA79E53"/>
    <w:rsid w:val="005B5768"/>
    <w:pPr>
      <w:widowControl w:val="0"/>
      <w:jc w:val="both"/>
    </w:pPr>
  </w:style>
  <w:style w:type="paragraph" w:customStyle="1" w:styleId="5043AA35DEDD460B8F91AABDD6B5073B3">
    <w:name w:val="5043AA35DEDD460B8F91AABDD6B5073B3"/>
    <w:rsid w:val="005B5768"/>
    <w:pPr>
      <w:widowControl w:val="0"/>
      <w:jc w:val="both"/>
    </w:pPr>
  </w:style>
  <w:style w:type="paragraph" w:customStyle="1" w:styleId="1B9D57B931B74382B7F8F0D69A5285B42">
    <w:name w:val="1B9D57B931B74382B7F8F0D69A5285B42"/>
    <w:rsid w:val="005B5768"/>
    <w:pPr>
      <w:widowControl w:val="0"/>
      <w:jc w:val="both"/>
    </w:pPr>
  </w:style>
  <w:style w:type="paragraph" w:customStyle="1" w:styleId="3AE54B07CD2F4E2C9D0E30EDFC8A3B693">
    <w:name w:val="3AE54B07CD2F4E2C9D0E30EDFC8A3B693"/>
    <w:rsid w:val="005B5768"/>
    <w:pPr>
      <w:widowControl w:val="0"/>
      <w:jc w:val="both"/>
    </w:pPr>
  </w:style>
  <w:style w:type="paragraph" w:customStyle="1" w:styleId="FD86DDA892E04C90BC3E265D9757D4D51">
    <w:name w:val="FD86DDA892E04C90BC3E265D9757D4D51"/>
    <w:rsid w:val="005B5768"/>
    <w:pPr>
      <w:widowControl w:val="0"/>
      <w:jc w:val="both"/>
    </w:pPr>
  </w:style>
  <w:style w:type="paragraph" w:customStyle="1" w:styleId="8498C91A1EDB46A99676F3F149525763">
    <w:name w:val="8498C91A1EDB46A99676F3F149525763"/>
    <w:rsid w:val="005B5768"/>
    <w:pPr>
      <w:widowControl w:val="0"/>
      <w:jc w:val="both"/>
    </w:pPr>
  </w:style>
  <w:style w:type="paragraph" w:customStyle="1" w:styleId="1287B0314FC748CE99B627E5F6AA79E54">
    <w:name w:val="1287B0314FC748CE99B627E5F6AA79E54"/>
    <w:rsid w:val="005B5768"/>
    <w:pPr>
      <w:widowControl w:val="0"/>
      <w:jc w:val="both"/>
    </w:pPr>
  </w:style>
  <w:style w:type="paragraph" w:customStyle="1" w:styleId="5043AA35DEDD460B8F91AABDD6B5073B4">
    <w:name w:val="5043AA35DEDD460B8F91AABDD6B5073B4"/>
    <w:rsid w:val="005B5768"/>
    <w:pPr>
      <w:widowControl w:val="0"/>
      <w:jc w:val="both"/>
    </w:pPr>
  </w:style>
  <w:style w:type="paragraph" w:customStyle="1" w:styleId="1B9D57B931B74382B7F8F0D69A5285B43">
    <w:name w:val="1B9D57B931B74382B7F8F0D69A5285B43"/>
    <w:rsid w:val="005B5768"/>
    <w:pPr>
      <w:widowControl w:val="0"/>
      <w:jc w:val="both"/>
    </w:pPr>
  </w:style>
  <w:style w:type="paragraph" w:customStyle="1" w:styleId="3AE54B07CD2F4E2C9D0E30EDFC8A3B694">
    <w:name w:val="3AE54B07CD2F4E2C9D0E30EDFC8A3B694"/>
    <w:rsid w:val="005B5768"/>
    <w:pPr>
      <w:widowControl w:val="0"/>
      <w:jc w:val="both"/>
    </w:pPr>
  </w:style>
  <w:style w:type="paragraph" w:customStyle="1" w:styleId="FD86DDA892E04C90BC3E265D9757D4D52">
    <w:name w:val="FD86DDA892E04C90BC3E265D9757D4D52"/>
    <w:rsid w:val="005B5768"/>
    <w:pPr>
      <w:widowControl w:val="0"/>
      <w:jc w:val="both"/>
    </w:pPr>
  </w:style>
  <w:style w:type="paragraph" w:customStyle="1" w:styleId="636A5C41A8324F1BA037656A03F36BCC">
    <w:name w:val="636A5C41A8324F1BA037656A03F36BCC"/>
    <w:rsid w:val="005B5768"/>
    <w:pPr>
      <w:widowControl w:val="0"/>
      <w:jc w:val="both"/>
    </w:pPr>
  </w:style>
  <w:style w:type="paragraph" w:customStyle="1" w:styleId="1287B0314FC748CE99B627E5F6AA79E55">
    <w:name w:val="1287B0314FC748CE99B627E5F6AA79E55"/>
    <w:rsid w:val="005B5768"/>
    <w:pPr>
      <w:widowControl w:val="0"/>
      <w:jc w:val="both"/>
    </w:pPr>
  </w:style>
  <w:style w:type="paragraph" w:customStyle="1" w:styleId="5043AA35DEDD460B8F91AABDD6B5073B5">
    <w:name w:val="5043AA35DEDD460B8F91AABDD6B5073B5"/>
    <w:rsid w:val="005B5768"/>
    <w:pPr>
      <w:widowControl w:val="0"/>
      <w:jc w:val="both"/>
    </w:pPr>
  </w:style>
  <w:style w:type="paragraph" w:customStyle="1" w:styleId="1B9D57B931B74382B7F8F0D69A5285B44">
    <w:name w:val="1B9D57B931B74382B7F8F0D69A5285B44"/>
    <w:rsid w:val="005B5768"/>
    <w:pPr>
      <w:widowControl w:val="0"/>
      <w:jc w:val="both"/>
    </w:pPr>
  </w:style>
  <w:style w:type="paragraph" w:customStyle="1" w:styleId="3AE54B07CD2F4E2C9D0E30EDFC8A3B695">
    <w:name w:val="3AE54B07CD2F4E2C9D0E30EDFC8A3B695"/>
    <w:rsid w:val="005B5768"/>
    <w:pPr>
      <w:widowControl w:val="0"/>
      <w:jc w:val="both"/>
    </w:pPr>
  </w:style>
  <w:style w:type="paragraph" w:customStyle="1" w:styleId="FD86DDA892E04C90BC3E265D9757D4D53">
    <w:name w:val="FD86DDA892E04C90BC3E265D9757D4D53"/>
    <w:rsid w:val="005B5768"/>
    <w:pPr>
      <w:widowControl w:val="0"/>
      <w:jc w:val="both"/>
    </w:pPr>
  </w:style>
  <w:style w:type="paragraph" w:customStyle="1" w:styleId="636A5C41A8324F1BA037656A03F36BCC1">
    <w:name w:val="636A5C41A8324F1BA037656A03F36BCC1"/>
    <w:rsid w:val="005B5768"/>
    <w:pPr>
      <w:widowControl w:val="0"/>
      <w:jc w:val="both"/>
    </w:pPr>
  </w:style>
  <w:style w:type="paragraph" w:customStyle="1" w:styleId="E72781658762481A9328FA26449EB101">
    <w:name w:val="E72781658762481A9328FA26449EB101"/>
    <w:rsid w:val="005B5768"/>
    <w:pPr>
      <w:widowControl w:val="0"/>
      <w:jc w:val="both"/>
    </w:pPr>
  </w:style>
  <w:style w:type="paragraph" w:customStyle="1" w:styleId="FD6AD4CD28224168BF12412F377A17F3">
    <w:name w:val="FD6AD4CD28224168BF12412F377A17F3"/>
    <w:rsid w:val="005B5768"/>
    <w:pPr>
      <w:widowControl w:val="0"/>
      <w:jc w:val="both"/>
    </w:pPr>
  </w:style>
  <w:style w:type="paragraph" w:customStyle="1" w:styleId="1287B0314FC748CE99B627E5F6AA79E56">
    <w:name w:val="1287B0314FC748CE99B627E5F6AA79E56"/>
    <w:rsid w:val="006D79EF"/>
    <w:pPr>
      <w:widowControl w:val="0"/>
      <w:jc w:val="both"/>
    </w:pPr>
  </w:style>
  <w:style w:type="paragraph" w:customStyle="1" w:styleId="5043AA35DEDD460B8F91AABDD6B5073B6">
    <w:name w:val="5043AA35DEDD460B8F91AABDD6B5073B6"/>
    <w:rsid w:val="006D79EF"/>
    <w:pPr>
      <w:widowControl w:val="0"/>
      <w:jc w:val="both"/>
    </w:pPr>
  </w:style>
  <w:style w:type="paragraph" w:customStyle="1" w:styleId="1B9D57B931B74382B7F8F0D69A5285B45">
    <w:name w:val="1B9D57B931B74382B7F8F0D69A5285B45"/>
    <w:rsid w:val="006D79EF"/>
    <w:pPr>
      <w:widowControl w:val="0"/>
      <w:jc w:val="both"/>
    </w:pPr>
  </w:style>
  <w:style w:type="paragraph" w:customStyle="1" w:styleId="3AE54B07CD2F4E2C9D0E30EDFC8A3B696">
    <w:name w:val="3AE54B07CD2F4E2C9D0E30EDFC8A3B696"/>
    <w:rsid w:val="006D79EF"/>
    <w:pPr>
      <w:widowControl w:val="0"/>
      <w:jc w:val="both"/>
    </w:pPr>
  </w:style>
  <w:style w:type="paragraph" w:customStyle="1" w:styleId="FD86DDA892E04C90BC3E265D9757D4D54">
    <w:name w:val="FD86DDA892E04C90BC3E265D9757D4D54"/>
    <w:rsid w:val="006D79EF"/>
    <w:pPr>
      <w:widowControl w:val="0"/>
      <w:jc w:val="both"/>
    </w:pPr>
  </w:style>
  <w:style w:type="paragraph" w:customStyle="1" w:styleId="636A5C41A8324F1BA037656A03F36BCC2">
    <w:name w:val="636A5C41A8324F1BA037656A03F36BCC2"/>
    <w:rsid w:val="006D79EF"/>
    <w:pPr>
      <w:widowControl w:val="0"/>
      <w:jc w:val="both"/>
    </w:pPr>
  </w:style>
  <w:style w:type="paragraph" w:customStyle="1" w:styleId="1287B0314FC748CE99B627E5F6AA79E57">
    <w:name w:val="1287B0314FC748CE99B627E5F6AA79E57"/>
    <w:rsid w:val="006D79EF"/>
    <w:pPr>
      <w:widowControl w:val="0"/>
      <w:jc w:val="both"/>
    </w:pPr>
  </w:style>
  <w:style w:type="paragraph" w:customStyle="1" w:styleId="5043AA35DEDD460B8F91AABDD6B5073B7">
    <w:name w:val="5043AA35DEDD460B8F91AABDD6B5073B7"/>
    <w:rsid w:val="006D79EF"/>
    <w:pPr>
      <w:widowControl w:val="0"/>
      <w:jc w:val="both"/>
    </w:pPr>
  </w:style>
  <w:style w:type="paragraph" w:customStyle="1" w:styleId="1B9D57B931B74382B7F8F0D69A5285B46">
    <w:name w:val="1B9D57B931B74382B7F8F0D69A5285B46"/>
    <w:rsid w:val="006D79EF"/>
    <w:pPr>
      <w:widowControl w:val="0"/>
      <w:jc w:val="both"/>
    </w:pPr>
  </w:style>
  <w:style w:type="paragraph" w:customStyle="1" w:styleId="3AE54B07CD2F4E2C9D0E30EDFC8A3B697">
    <w:name w:val="3AE54B07CD2F4E2C9D0E30EDFC8A3B697"/>
    <w:rsid w:val="006D79EF"/>
    <w:pPr>
      <w:widowControl w:val="0"/>
      <w:jc w:val="both"/>
    </w:pPr>
  </w:style>
  <w:style w:type="paragraph" w:customStyle="1" w:styleId="FD86DDA892E04C90BC3E265D9757D4D55">
    <w:name w:val="FD86DDA892E04C90BC3E265D9757D4D55"/>
    <w:rsid w:val="006D79EF"/>
    <w:pPr>
      <w:widowControl w:val="0"/>
      <w:jc w:val="both"/>
    </w:pPr>
  </w:style>
  <w:style w:type="paragraph" w:customStyle="1" w:styleId="CBA8A015027346958ECF68AC73CC79BB">
    <w:name w:val="CBA8A015027346958ECF68AC73CC79BB"/>
    <w:rsid w:val="006D79EF"/>
    <w:pPr>
      <w:widowControl w:val="0"/>
      <w:jc w:val="both"/>
    </w:pPr>
  </w:style>
  <w:style w:type="paragraph" w:customStyle="1" w:styleId="382F61970C484BE1BD069162E6AF7242">
    <w:name w:val="382F61970C484BE1BD069162E6AF7242"/>
    <w:rsid w:val="006D79EF"/>
    <w:pPr>
      <w:widowControl w:val="0"/>
      <w:jc w:val="both"/>
    </w:pPr>
  </w:style>
  <w:style w:type="paragraph" w:customStyle="1" w:styleId="1287B0314FC748CE99B627E5F6AA79E58">
    <w:name w:val="1287B0314FC748CE99B627E5F6AA79E58"/>
    <w:rsid w:val="006D79EF"/>
    <w:pPr>
      <w:widowControl w:val="0"/>
      <w:jc w:val="both"/>
    </w:pPr>
  </w:style>
  <w:style w:type="paragraph" w:customStyle="1" w:styleId="5043AA35DEDD460B8F91AABDD6B5073B8">
    <w:name w:val="5043AA35DEDD460B8F91AABDD6B5073B8"/>
    <w:rsid w:val="006D79EF"/>
    <w:pPr>
      <w:widowControl w:val="0"/>
      <w:jc w:val="both"/>
    </w:pPr>
  </w:style>
  <w:style w:type="paragraph" w:customStyle="1" w:styleId="1B9D57B931B74382B7F8F0D69A5285B47">
    <w:name w:val="1B9D57B931B74382B7F8F0D69A5285B47"/>
    <w:rsid w:val="006D79EF"/>
    <w:pPr>
      <w:widowControl w:val="0"/>
      <w:jc w:val="both"/>
    </w:pPr>
  </w:style>
  <w:style w:type="paragraph" w:customStyle="1" w:styleId="3AE54B07CD2F4E2C9D0E30EDFC8A3B698">
    <w:name w:val="3AE54B07CD2F4E2C9D0E30EDFC8A3B698"/>
    <w:rsid w:val="006D79EF"/>
    <w:pPr>
      <w:widowControl w:val="0"/>
      <w:jc w:val="both"/>
    </w:pPr>
  </w:style>
  <w:style w:type="paragraph" w:customStyle="1" w:styleId="FD86DDA892E04C90BC3E265D9757D4D56">
    <w:name w:val="FD86DDA892E04C90BC3E265D9757D4D56"/>
    <w:rsid w:val="006D79EF"/>
    <w:pPr>
      <w:widowControl w:val="0"/>
      <w:jc w:val="both"/>
    </w:pPr>
  </w:style>
  <w:style w:type="paragraph" w:customStyle="1" w:styleId="CBA8A015027346958ECF68AC73CC79BB1">
    <w:name w:val="CBA8A015027346958ECF68AC73CC79BB1"/>
    <w:rsid w:val="006D79EF"/>
    <w:pPr>
      <w:widowControl w:val="0"/>
      <w:jc w:val="both"/>
    </w:pPr>
  </w:style>
  <w:style w:type="paragraph" w:customStyle="1" w:styleId="382F61970C484BE1BD069162E6AF72421">
    <w:name w:val="382F61970C484BE1BD069162E6AF72421"/>
    <w:rsid w:val="006D79EF"/>
    <w:pPr>
      <w:widowControl w:val="0"/>
      <w:jc w:val="both"/>
    </w:pPr>
  </w:style>
  <w:style w:type="paragraph" w:customStyle="1" w:styleId="B4A67ADAFAB34EF99715D5E621F2EF61">
    <w:name w:val="B4A67ADAFAB34EF99715D5E621F2EF61"/>
    <w:rsid w:val="006D79EF"/>
    <w:pPr>
      <w:widowControl w:val="0"/>
      <w:jc w:val="both"/>
    </w:pPr>
  </w:style>
  <w:style w:type="paragraph" w:customStyle="1" w:styleId="80D4BBF7D7D84A96A001AEF91F5BC480">
    <w:name w:val="80D4BBF7D7D84A96A001AEF91F5BC480"/>
    <w:rsid w:val="006D79EF"/>
    <w:pPr>
      <w:widowControl w:val="0"/>
      <w:jc w:val="both"/>
    </w:pPr>
  </w:style>
  <w:style w:type="paragraph" w:customStyle="1" w:styleId="59F517A65DA24C08B20BCEC51CEF5847">
    <w:name w:val="59F517A65DA24C08B20BCEC51CEF5847"/>
    <w:rsid w:val="006D79EF"/>
    <w:pPr>
      <w:widowControl w:val="0"/>
      <w:jc w:val="both"/>
    </w:pPr>
  </w:style>
  <w:style w:type="paragraph" w:customStyle="1" w:styleId="BF9BA1B9C978455FB99248E4AB825811">
    <w:name w:val="BF9BA1B9C978455FB99248E4AB825811"/>
    <w:rsid w:val="006D79EF"/>
    <w:pPr>
      <w:widowControl w:val="0"/>
      <w:jc w:val="both"/>
    </w:pPr>
  </w:style>
  <w:style w:type="paragraph" w:customStyle="1" w:styleId="4598FBC1476246649514A416D5C47909">
    <w:name w:val="4598FBC1476246649514A416D5C47909"/>
    <w:rsid w:val="006D79EF"/>
    <w:pPr>
      <w:widowControl w:val="0"/>
      <w:jc w:val="both"/>
    </w:pPr>
  </w:style>
  <w:style w:type="paragraph" w:customStyle="1" w:styleId="22F6B5EA19B7444FA42F3A15F59EC745">
    <w:name w:val="22F6B5EA19B7444FA42F3A15F59EC745"/>
    <w:rsid w:val="006D79EF"/>
    <w:pPr>
      <w:widowControl w:val="0"/>
      <w:jc w:val="both"/>
    </w:pPr>
  </w:style>
  <w:style w:type="paragraph" w:customStyle="1" w:styleId="1287B0314FC748CE99B627E5F6AA79E59">
    <w:name w:val="1287B0314FC748CE99B627E5F6AA79E59"/>
    <w:rsid w:val="006D79EF"/>
    <w:pPr>
      <w:widowControl w:val="0"/>
      <w:jc w:val="both"/>
    </w:pPr>
  </w:style>
  <w:style w:type="paragraph" w:customStyle="1" w:styleId="5043AA35DEDD460B8F91AABDD6B5073B9">
    <w:name w:val="5043AA35DEDD460B8F91AABDD6B5073B9"/>
    <w:rsid w:val="006D79EF"/>
    <w:pPr>
      <w:widowControl w:val="0"/>
      <w:jc w:val="both"/>
    </w:pPr>
  </w:style>
  <w:style w:type="paragraph" w:customStyle="1" w:styleId="1B9D57B931B74382B7F8F0D69A5285B48">
    <w:name w:val="1B9D57B931B74382B7F8F0D69A5285B48"/>
    <w:rsid w:val="006D79EF"/>
    <w:pPr>
      <w:widowControl w:val="0"/>
      <w:jc w:val="both"/>
    </w:pPr>
  </w:style>
  <w:style w:type="paragraph" w:customStyle="1" w:styleId="3AE54B07CD2F4E2C9D0E30EDFC8A3B699">
    <w:name w:val="3AE54B07CD2F4E2C9D0E30EDFC8A3B699"/>
    <w:rsid w:val="006D79EF"/>
    <w:pPr>
      <w:widowControl w:val="0"/>
      <w:jc w:val="both"/>
    </w:pPr>
  </w:style>
  <w:style w:type="paragraph" w:customStyle="1" w:styleId="FD86DDA892E04C90BC3E265D9757D4D57">
    <w:name w:val="FD86DDA892E04C90BC3E265D9757D4D57"/>
    <w:rsid w:val="006D79EF"/>
    <w:pPr>
      <w:widowControl w:val="0"/>
      <w:jc w:val="both"/>
    </w:pPr>
  </w:style>
  <w:style w:type="paragraph" w:customStyle="1" w:styleId="BF9BA1B9C978455FB99248E4AB8258111">
    <w:name w:val="BF9BA1B9C978455FB99248E4AB8258111"/>
    <w:rsid w:val="006D79EF"/>
    <w:pPr>
      <w:widowControl w:val="0"/>
      <w:jc w:val="both"/>
    </w:pPr>
  </w:style>
  <w:style w:type="paragraph" w:customStyle="1" w:styleId="4598FBC1476246649514A416D5C479091">
    <w:name w:val="4598FBC1476246649514A416D5C479091"/>
    <w:rsid w:val="006D79EF"/>
    <w:pPr>
      <w:widowControl w:val="0"/>
      <w:jc w:val="both"/>
    </w:pPr>
  </w:style>
  <w:style w:type="paragraph" w:customStyle="1" w:styleId="22F6B5EA19B7444FA42F3A15F59EC7451">
    <w:name w:val="22F6B5EA19B7444FA42F3A15F59EC7451"/>
    <w:rsid w:val="006D79EF"/>
    <w:pPr>
      <w:widowControl w:val="0"/>
      <w:jc w:val="both"/>
    </w:pPr>
  </w:style>
  <w:style w:type="paragraph" w:customStyle="1" w:styleId="801073BAEDB947BEAA3596D03AEC3B31">
    <w:name w:val="801073BAEDB947BEAA3596D03AEC3B31"/>
    <w:rsid w:val="006D79EF"/>
    <w:pPr>
      <w:widowControl w:val="0"/>
      <w:jc w:val="both"/>
    </w:pPr>
  </w:style>
  <w:style w:type="paragraph" w:customStyle="1" w:styleId="1287B0314FC748CE99B627E5F6AA79E510">
    <w:name w:val="1287B0314FC748CE99B627E5F6AA79E510"/>
    <w:rsid w:val="00BC4128"/>
    <w:pPr>
      <w:widowControl w:val="0"/>
      <w:jc w:val="both"/>
    </w:pPr>
  </w:style>
  <w:style w:type="paragraph" w:customStyle="1" w:styleId="5043AA35DEDD460B8F91AABDD6B5073B10">
    <w:name w:val="5043AA35DEDD460B8F91AABDD6B5073B10"/>
    <w:rsid w:val="00BC4128"/>
    <w:pPr>
      <w:widowControl w:val="0"/>
      <w:jc w:val="both"/>
    </w:pPr>
  </w:style>
  <w:style w:type="paragraph" w:customStyle="1" w:styleId="1B9D57B931B74382B7F8F0D69A5285B49">
    <w:name w:val="1B9D57B931B74382B7F8F0D69A5285B49"/>
    <w:rsid w:val="00BC4128"/>
    <w:pPr>
      <w:widowControl w:val="0"/>
      <w:jc w:val="both"/>
    </w:pPr>
  </w:style>
  <w:style w:type="paragraph" w:customStyle="1" w:styleId="3AE54B07CD2F4E2C9D0E30EDFC8A3B6910">
    <w:name w:val="3AE54B07CD2F4E2C9D0E30EDFC8A3B6910"/>
    <w:rsid w:val="00BC4128"/>
    <w:pPr>
      <w:widowControl w:val="0"/>
      <w:jc w:val="both"/>
    </w:pPr>
  </w:style>
  <w:style w:type="paragraph" w:customStyle="1" w:styleId="FD86DDA892E04C90BC3E265D9757D4D58">
    <w:name w:val="FD86DDA892E04C90BC3E265D9757D4D58"/>
    <w:rsid w:val="00BC4128"/>
    <w:pPr>
      <w:widowControl w:val="0"/>
      <w:jc w:val="both"/>
    </w:pPr>
  </w:style>
  <w:style w:type="paragraph" w:customStyle="1" w:styleId="BF9BA1B9C978455FB99248E4AB8258112">
    <w:name w:val="BF9BA1B9C978455FB99248E4AB8258112"/>
    <w:rsid w:val="00BC4128"/>
    <w:pPr>
      <w:widowControl w:val="0"/>
      <w:jc w:val="both"/>
    </w:pPr>
  </w:style>
  <w:style w:type="paragraph" w:customStyle="1" w:styleId="4598FBC1476246649514A416D5C479092">
    <w:name w:val="4598FBC1476246649514A416D5C479092"/>
    <w:rsid w:val="00BC4128"/>
    <w:pPr>
      <w:widowControl w:val="0"/>
      <w:jc w:val="both"/>
    </w:pPr>
  </w:style>
  <w:style w:type="paragraph" w:customStyle="1" w:styleId="22F6B5EA19B7444FA42F3A15F59EC7452">
    <w:name w:val="22F6B5EA19B7444FA42F3A15F59EC7452"/>
    <w:rsid w:val="00BC4128"/>
    <w:pPr>
      <w:widowControl w:val="0"/>
      <w:jc w:val="both"/>
    </w:pPr>
  </w:style>
  <w:style w:type="paragraph" w:customStyle="1" w:styleId="801073BAEDB947BEAA3596D03AEC3B311">
    <w:name w:val="801073BAEDB947BEAA3596D03AEC3B311"/>
    <w:rsid w:val="00BC4128"/>
    <w:pPr>
      <w:widowControl w:val="0"/>
      <w:jc w:val="both"/>
    </w:pPr>
  </w:style>
  <w:style w:type="paragraph" w:customStyle="1" w:styleId="A2515A2881214F88907A5727B19374C0">
    <w:name w:val="A2515A2881214F88907A5727B19374C0"/>
    <w:rsid w:val="00BC4128"/>
    <w:pPr>
      <w:widowControl w:val="0"/>
      <w:jc w:val="both"/>
    </w:pPr>
  </w:style>
  <w:style w:type="paragraph" w:customStyle="1" w:styleId="89E8405FEFB5449E8F99DF8BA0D48ABB">
    <w:name w:val="89E8405FEFB5449E8F99DF8BA0D48ABB"/>
    <w:rsid w:val="00BC4128"/>
    <w:pPr>
      <w:widowControl w:val="0"/>
      <w:jc w:val="both"/>
    </w:pPr>
  </w:style>
  <w:style w:type="paragraph" w:customStyle="1" w:styleId="1287B0314FC748CE99B627E5F6AA79E511">
    <w:name w:val="1287B0314FC748CE99B627E5F6AA79E511"/>
    <w:rsid w:val="00BC4128"/>
    <w:pPr>
      <w:widowControl w:val="0"/>
      <w:jc w:val="both"/>
    </w:pPr>
  </w:style>
  <w:style w:type="paragraph" w:customStyle="1" w:styleId="5043AA35DEDD460B8F91AABDD6B5073B11">
    <w:name w:val="5043AA35DEDD460B8F91AABDD6B5073B11"/>
    <w:rsid w:val="00BC4128"/>
    <w:pPr>
      <w:widowControl w:val="0"/>
      <w:jc w:val="both"/>
    </w:pPr>
  </w:style>
  <w:style w:type="paragraph" w:customStyle="1" w:styleId="1B9D57B931B74382B7F8F0D69A5285B410">
    <w:name w:val="1B9D57B931B74382B7F8F0D69A5285B410"/>
    <w:rsid w:val="00BC4128"/>
    <w:pPr>
      <w:widowControl w:val="0"/>
      <w:jc w:val="both"/>
    </w:pPr>
  </w:style>
  <w:style w:type="paragraph" w:customStyle="1" w:styleId="3AE54B07CD2F4E2C9D0E30EDFC8A3B6911">
    <w:name w:val="3AE54B07CD2F4E2C9D0E30EDFC8A3B6911"/>
    <w:rsid w:val="00BC4128"/>
    <w:pPr>
      <w:widowControl w:val="0"/>
      <w:jc w:val="both"/>
    </w:pPr>
  </w:style>
  <w:style w:type="paragraph" w:customStyle="1" w:styleId="FD86DDA892E04C90BC3E265D9757D4D59">
    <w:name w:val="FD86DDA892E04C90BC3E265D9757D4D59"/>
    <w:rsid w:val="00BC4128"/>
    <w:pPr>
      <w:widowControl w:val="0"/>
      <w:jc w:val="both"/>
    </w:pPr>
  </w:style>
  <w:style w:type="paragraph" w:customStyle="1" w:styleId="BF9BA1B9C978455FB99248E4AB8258113">
    <w:name w:val="BF9BA1B9C978455FB99248E4AB8258113"/>
    <w:rsid w:val="00BC4128"/>
    <w:pPr>
      <w:widowControl w:val="0"/>
      <w:jc w:val="both"/>
    </w:pPr>
  </w:style>
  <w:style w:type="paragraph" w:customStyle="1" w:styleId="4598FBC1476246649514A416D5C479093">
    <w:name w:val="4598FBC1476246649514A416D5C479093"/>
    <w:rsid w:val="00BC4128"/>
    <w:pPr>
      <w:widowControl w:val="0"/>
      <w:jc w:val="both"/>
    </w:pPr>
  </w:style>
  <w:style w:type="paragraph" w:customStyle="1" w:styleId="22F6B5EA19B7444FA42F3A15F59EC7453">
    <w:name w:val="22F6B5EA19B7444FA42F3A15F59EC7453"/>
    <w:rsid w:val="00BC4128"/>
    <w:pPr>
      <w:widowControl w:val="0"/>
      <w:jc w:val="both"/>
    </w:pPr>
  </w:style>
  <w:style w:type="paragraph" w:customStyle="1" w:styleId="801073BAEDB947BEAA3596D03AEC3B312">
    <w:name w:val="801073BAEDB947BEAA3596D03AEC3B312"/>
    <w:rsid w:val="00BC4128"/>
    <w:pPr>
      <w:widowControl w:val="0"/>
      <w:jc w:val="both"/>
    </w:pPr>
  </w:style>
  <w:style w:type="paragraph" w:customStyle="1" w:styleId="A2515A2881214F88907A5727B19374C01">
    <w:name w:val="A2515A2881214F88907A5727B19374C01"/>
    <w:rsid w:val="00BC4128"/>
    <w:pPr>
      <w:widowControl w:val="0"/>
      <w:jc w:val="both"/>
    </w:pPr>
  </w:style>
  <w:style w:type="paragraph" w:customStyle="1" w:styleId="89E8405FEFB5449E8F99DF8BA0D48ABB1">
    <w:name w:val="89E8405FEFB5449E8F99DF8BA0D48ABB1"/>
    <w:rsid w:val="00BC4128"/>
    <w:pPr>
      <w:widowControl w:val="0"/>
      <w:jc w:val="both"/>
    </w:pPr>
  </w:style>
  <w:style w:type="paragraph" w:customStyle="1" w:styleId="072DCDA237C2437E963622E24EF3E573">
    <w:name w:val="072DCDA237C2437E963622E24EF3E573"/>
    <w:rsid w:val="00BC4128"/>
    <w:pPr>
      <w:widowControl w:val="0"/>
      <w:jc w:val="both"/>
    </w:pPr>
  </w:style>
  <w:style w:type="paragraph" w:customStyle="1" w:styleId="1287B0314FC748CE99B627E5F6AA79E512">
    <w:name w:val="1287B0314FC748CE99B627E5F6AA79E512"/>
    <w:rsid w:val="00BC4128"/>
    <w:pPr>
      <w:widowControl w:val="0"/>
      <w:jc w:val="both"/>
    </w:pPr>
  </w:style>
  <w:style w:type="paragraph" w:customStyle="1" w:styleId="5043AA35DEDD460B8F91AABDD6B5073B12">
    <w:name w:val="5043AA35DEDD460B8F91AABDD6B5073B12"/>
    <w:rsid w:val="00BC4128"/>
    <w:pPr>
      <w:widowControl w:val="0"/>
      <w:jc w:val="both"/>
    </w:pPr>
  </w:style>
  <w:style w:type="paragraph" w:customStyle="1" w:styleId="1B9D57B931B74382B7F8F0D69A5285B411">
    <w:name w:val="1B9D57B931B74382B7F8F0D69A5285B411"/>
    <w:rsid w:val="00BC4128"/>
    <w:pPr>
      <w:widowControl w:val="0"/>
      <w:jc w:val="both"/>
    </w:pPr>
  </w:style>
  <w:style w:type="paragraph" w:customStyle="1" w:styleId="3AE54B07CD2F4E2C9D0E30EDFC8A3B6912">
    <w:name w:val="3AE54B07CD2F4E2C9D0E30EDFC8A3B6912"/>
    <w:rsid w:val="00BC4128"/>
    <w:pPr>
      <w:widowControl w:val="0"/>
      <w:jc w:val="both"/>
    </w:pPr>
  </w:style>
  <w:style w:type="paragraph" w:customStyle="1" w:styleId="FD86DDA892E04C90BC3E265D9757D4D510">
    <w:name w:val="FD86DDA892E04C90BC3E265D9757D4D510"/>
    <w:rsid w:val="00BC4128"/>
    <w:pPr>
      <w:widowControl w:val="0"/>
      <w:jc w:val="both"/>
    </w:pPr>
  </w:style>
  <w:style w:type="paragraph" w:customStyle="1" w:styleId="BF9BA1B9C978455FB99248E4AB8258114">
    <w:name w:val="BF9BA1B9C978455FB99248E4AB8258114"/>
    <w:rsid w:val="00BC4128"/>
    <w:pPr>
      <w:widowControl w:val="0"/>
      <w:jc w:val="both"/>
    </w:pPr>
  </w:style>
  <w:style w:type="paragraph" w:customStyle="1" w:styleId="4598FBC1476246649514A416D5C479094">
    <w:name w:val="4598FBC1476246649514A416D5C479094"/>
    <w:rsid w:val="00BC4128"/>
    <w:pPr>
      <w:widowControl w:val="0"/>
      <w:jc w:val="both"/>
    </w:pPr>
  </w:style>
  <w:style w:type="paragraph" w:customStyle="1" w:styleId="22F6B5EA19B7444FA42F3A15F59EC7454">
    <w:name w:val="22F6B5EA19B7444FA42F3A15F59EC7454"/>
    <w:rsid w:val="00BC4128"/>
    <w:pPr>
      <w:widowControl w:val="0"/>
      <w:jc w:val="both"/>
    </w:pPr>
  </w:style>
  <w:style w:type="paragraph" w:customStyle="1" w:styleId="801073BAEDB947BEAA3596D03AEC3B313">
    <w:name w:val="801073BAEDB947BEAA3596D03AEC3B313"/>
    <w:rsid w:val="00BC4128"/>
    <w:pPr>
      <w:widowControl w:val="0"/>
      <w:jc w:val="both"/>
    </w:pPr>
  </w:style>
  <w:style w:type="paragraph" w:customStyle="1" w:styleId="A2515A2881214F88907A5727B19374C02">
    <w:name w:val="A2515A2881214F88907A5727B19374C02"/>
    <w:rsid w:val="00BC4128"/>
    <w:pPr>
      <w:widowControl w:val="0"/>
      <w:jc w:val="both"/>
    </w:pPr>
  </w:style>
  <w:style w:type="paragraph" w:customStyle="1" w:styleId="89E8405FEFB5449E8F99DF8BA0D48ABB2">
    <w:name w:val="89E8405FEFB5449E8F99DF8BA0D48ABB2"/>
    <w:rsid w:val="00BC4128"/>
    <w:pPr>
      <w:widowControl w:val="0"/>
      <w:jc w:val="both"/>
    </w:pPr>
  </w:style>
  <w:style w:type="paragraph" w:customStyle="1" w:styleId="072DCDA237C2437E963622E24EF3E5731">
    <w:name w:val="072DCDA237C2437E963622E24EF3E5731"/>
    <w:rsid w:val="00BC4128"/>
    <w:pPr>
      <w:widowControl w:val="0"/>
      <w:jc w:val="both"/>
    </w:pPr>
  </w:style>
  <w:style w:type="paragraph" w:customStyle="1" w:styleId="1DD5845AFE0743F692D8F397CA0963E1">
    <w:name w:val="1DD5845AFE0743F692D8F397CA0963E1"/>
    <w:rsid w:val="00BC4128"/>
    <w:pPr>
      <w:widowControl w:val="0"/>
      <w:jc w:val="both"/>
    </w:pPr>
  </w:style>
  <w:style w:type="paragraph" w:customStyle="1" w:styleId="5D37106BBF744640991635886ABC21FF">
    <w:name w:val="5D37106BBF744640991635886ABC21FF"/>
    <w:rsid w:val="00BC4128"/>
    <w:pPr>
      <w:widowControl w:val="0"/>
      <w:jc w:val="both"/>
    </w:pPr>
  </w:style>
  <w:style w:type="paragraph" w:customStyle="1" w:styleId="7AAFBEB854574AA69B5EE2BC4313BBE5">
    <w:name w:val="7AAFBEB854574AA69B5EE2BC4313BBE5"/>
    <w:rsid w:val="00BC4128"/>
    <w:pPr>
      <w:widowControl w:val="0"/>
      <w:jc w:val="both"/>
    </w:pPr>
  </w:style>
  <w:style w:type="paragraph" w:customStyle="1" w:styleId="0BF3016E425F4D7A94578CB25CFA9F11">
    <w:name w:val="0BF3016E425F4D7A94578CB25CFA9F11"/>
    <w:rsid w:val="00BC4128"/>
    <w:pPr>
      <w:widowControl w:val="0"/>
      <w:jc w:val="both"/>
    </w:pPr>
  </w:style>
  <w:style w:type="paragraph" w:customStyle="1" w:styleId="D30048CD65A940C38479D94BD4F1CF47">
    <w:name w:val="D30048CD65A940C38479D94BD4F1CF47"/>
    <w:rsid w:val="00BC4128"/>
    <w:pPr>
      <w:widowControl w:val="0"/>
      <w:jc w:val="both"/>
    </w:pPr>
  </w:style>
  <w:style w:type="paragraph" w:customStyle="1" w:styleId="FEFD377495FA4F469A73496C228B1CDE">
    <w:name w:val="FEFD377495FA4F469A73496C228B1CDE"/>
    <w:rsid w:val="00BC4128"/>
    <w:pPr>
      <w:widowControl w:val="0"/>
      <w:jc w:val="both"/>
    </w:pPr>
  </w:style>
  <w:style w:type="paragraph" w:customStyle="1" w:styleId="38C68F66EB6A48A4BC9329E282BA7F11">
    <w:name w:val="38C68F66EB6A48A4BC9329E282BA7F11"/>
    <w:rsid w:val="00BC4128"/>
    <w:pPr>
      <w:widowControl w:val="0"/>
      <w:jc w:val="both"/>
    </w:pPr>
  </w:style>
  <w:style w:type="paragraph" w:customStyle="1" w:styleId="B49E9808F546445BBB03C30342BE1098">
    <w:name w:val="B49E9808F546445BBB03C30342BE1098"/>
    <w:rsid w:val="00BC4128"/>
    <w:pPr>
      <w:widowControl w:val="0"/>
      <w:jc w:val="both"/>
    </w:pPr>
  </w:style>
  <w:style w:type="paragraph" w:customStyle="1" w:styleId="0648D1F5DBD541A6A88CDD53E11EFBF5">
    <w:name w:val="0648D1F5DBD541A6A88CDD53E11EFBF5"/>
    <w:rsid w:val="00BC4128"/>
    <w:pPr>
      <w:widowControl w:val="0"/>
      <w:jc w:val="both"/>
    </w:pPr>
  </w:style>
  <w:style w:type="paragraph" w:customStyle="1" w:styleId="44DF952BA418433B8332297A3ABFAF33">
    <w:name w:val="44DF952BA418433B8332297A3ABFAF33"/>
    <w:rsid w:val="00BC4128"/>
    <w:pPr>
      <w:widowControl w:val="0"/>
      <w:jc w:val="both"/>
    </w:pPr>
  </w:style>
  <w:style w:type="paragraph" w:customStyle="1" w:styleId="7343CEFE201F4D76964D7DE6D24F787A">
    <w:name w:val="7343CEFE201F4D76964D7DE6D24F787A"/>
    <w:rsid w:val="00BC4128"/>
    <w:pPr>
      <w:widowControl w:val="0"/>
      <w:jc w:val="both"/>
    </w:pPr>
  </w:style>
  <w:style w:type="paragraph" w:customStyle="1" w:styleId="4A0B49308188434BAC0F0144DC8A7FF3">
    <w:name w:val="4A0B49308188434BAC0F0144DC8A7FF3"/>
    <w:rsid w:val="00BC4128"/>
    <w:pPr>
      <w:widowControl w:val="0"/>
      <w:jc w:val="both"/>
    </w:pPr>
  </w:style>
  <w:style w:type="paragraph" w:customStyle="1" w:styleId="6547ADF7D91A44298654CBA0F71CEE64">
    <w:name w:val="6547ADF7D91A44298654CBA0F71CEE64"/>
    <w:rsid w:val="00BC4128"/>
    <w:pPr>
      <w:widowControl w:val="0"/>
      <w:jc w:val="both"/>
    </w:pPr>
  </w:style>
  <w:style w:type="paragraph" w:customStyle="1" w:styleId="562EA2614C3B41778E5580C509443B32">
    <w:name w:val="562EA2614C3B41778E5580C509443B32"/>
    <w:rsid w:val="00BC4128"/>
    <w:pPr>
      <w:widowControl w:val="0"/>
      <w:jc w:val="both"/>
    </w:pPr>
  </w:style>
  <w:style w:type="paragraph" w:customStyle="1" w:styleId="0EA6EFBF016E49EFA62148E978740BA0">
    <w:name w:val="0EA6EFBF016E49EFA62148E978740BA0"/>
    <w:rsid w:val="00BC4128"/>
    <w:pPr>
      <w:widowControl w:val="0"/>
      <w:jc w:val="both"/>
    </w:pPr>
  </w:style>
  <w:style w:type="paragraph" w:customStyle="1" w:styleId="EDBD3F9C1B4544BD951B873A8D6EC978">
    <w:name w:val="EDBD3F9C1B4544BD951B873A8D6EC978"/>
    <w:rsid w:val="00BC4128"/>
    <w:pPr>
      <w:widowControl w:val="0"/>
      <w:jc w:val="both"/>
    </w:pPr>
  </w:style>
  <w:style w:type="paragraph" w:customStyle="1" w:styleId="853BE033152C48759D9A3E5FA656B7AE">
    <w:name w:val="853BE033152C48759D9A3E5FA656B7AE"/>
    <w:rsid w:val="00BC4128"/>
    <w:pPr>
      <w:widowControl w:val="0"/>
      <w:jc w:val="both"/>
    </w:pPr>
  </w:style>
  <w:style w:type="paragraph" w:customStyle="1" w:styleId="0C87F656712A46548BD88808376E40E8">
    <w:name w:val="0C87F656712A46548BD88808376E40E8"/>
    <w:rsid w:val="00BC4128"/>
    <w:pPr>
      <w:widowControl w:val="0"/>
      <w:jc w:val="both"/>
    </w:pPr>
  </w:style>
  <w:style w:type="paragraph" w:customStyle="1" w:styleId="1DF21FFA7E154F75B9C449AA03BE8334">
    <w:name w:val="1DF21FFA7E154F75B9C449AA03BE8334"/>
    <w:rsid w:val="00BC4128"/>
    <w:pPr>
      <w:widowControl w:val="0"/>
      <w:jc w:val="both"/>
    </w:pPr>
  </w:style>
  <w:style w:type="paragraph" w:customStyle="1" w:styleId="844CF8AB2ECD4F298C0B767AD9F03E68">
    <w:name w:val="844CF8AB2ECD4F298C0B767AD9F03E68"/>
    <w:rsid w:val="00BC4128"/>
    <w:pPr>
      <w:widowControl w:val="0"/>
      <w:jc w:val="both"/>
    </w:pPr>
  </w:style>
  <w:style w:type="paragraph" w:customStyle="1" w:styleId="826CA2238808402A9127AF85EC20F159">
    <w:name w:val="826CA2238808402A9127AF85EC20F159"/>
    <w:rsid w:val="00BC4128"/>
    <w:pPr>
      <w:widowControl w:val="0"/>
      <w:jc w:val="both"/>
    </w:pPr>
  </w:style>
  <w:style w:type="paragraph" w:customStyle="1" w:styleId="1BAE65685A494BF8A1645ABC83E18F8D">
    <w:name w:val="1BAE65685A494BF8A1645ABC83E18F8D"/>
    <w:rsid w:val="00BC4128"/>
    <w:pPr>
      <w:widowControl w:val="0"/>
      <w:jc w:val="both"/>
    </w:pPr>
  </w:style>
  <w:style w:type="paragraph" w:customStyle="1" w:styleId="4C3B51EA0E1C43C597B2FBDB6C131A1C">
    <w:name w:val="4C3B51EA0E1C43C597B2FBDB6C131A1C"/>
    <w:rsid w:val="00BC4128"/>
    <w:pPr>
      <w:widowControl w:val="0"/>
      <w:jc w:val="both"/>
    </w:pPr>
  </w:style>
  <w:style w:type="paragraph" w:customStyle="1" w:styleId="68F91B6239C64A288C8C064273F5B4E8">
    <w:name w:val="68F91B6239C64A288C8C064273F5B4E8"/>
    <w:rsid w:val="00BC4128"/>
    <w:pPr>
      <w:widowControl w:val="0"/>
      <w:jc w:val="both"/>
    </w:pPr>
  </w:style>
  <w:style w:type="paragraph" w:customStyle="1" w:styleId="8F7DEB3A821E48E885B01177C0CF87A3">
    <w:name w:val="8F7DEB3A821E48E885B01177C0CF87A3"/>
    <w:rsid w:val="00BC4128"/>
    <w:pPr>
      <w:widowControl w:val="0"/>
      <w:jc w:val="both"/>
    </w:pPr>
  </w:style>
  <w:style w:type="paragraph" w:customStyle="1" w:styleId="B66FDAC7D4824497A048A2C5588B2949">
    <w:name w:val="B66FDAC7D4824497A048A2C5588B2949"/>
    <w:rsid w:val="00BC4128"/>
    <w:pPr>
      <w:widowControl w:val="0"/>
      <w:jc w:val="both"/>
    </w:pPr>
  </w:style>
  <w:style w:type="paragraph" w:customStyle="1" w:styleId="4AFE3C7EC32C401882C9F6F5A6E765BA">
    <w:name w:val="4AFE3C7EC32C401882C9F6F5A6E765BA"/>
    <w:rsid w:val="00BC4128"/>
    <w:pPr>
      <w:widowControl w:val="0"/>
      <w:jc w:val="both"/>
    </w:pPr>
  </w:style>
  <w:style w:type="paragraph" w:customStyle="1" w:styleId="FF6E9C97488445C7BF17CE8415FC3B8D">
    <w:name w:val="FF6E9C97488445C7BF17CE8415FC3B8D"/>
    <w:rsid w:val="00BC4128"/>
    <w:pPr>
      <w:widowControl w:val="0"/>
      <w:jc w:val="both"/>
    </w:pPr>
  </w:style>
  <w:style w:type="paragraph" w:customStyle="1" w:styleId="77F368D1209C4F0D905D182B4790841A">
    <w:name w:val="77F368D1209C4F0D905D182B4790841A"/>
    <w:rsid w:val="00BC4128"/>
    <w:pPr>
      <w:widowControl w:val="0"/>
      <w:jc w:val="both"/>
    </w:pPr>
  </w:style>
  <w:style w:type="paragraph" w:customStyle="1" w:styleId="9A166E93861E4F61A6627BEE91F3647E">
    <w:name w:val="9A166E93861E4F61A6627BEE91F3647E"/>
    <w:rsid w:val="00BC4128"/>
    <w:pPr>
      <w:widowControl w:val="0"/>
      <w:jc w:val="both"/>
    </w:pPr>
  </w:style>
  <w:style w:type="paragraph" w:customStyle="1" w:styleId="03617FE496A04374AA604376063F9CCE">
    <w:name w:val="03617FE496A04374AA604376063F9CCE"/>
    <w:rsid w:val="00BC4128"/>
    <w:pPr>
      <w:widowControl w:val="0"/>
      <w:jc w:val="both"/>
    </w:pPr>
  </w:style>
  <w:style w:type="paragraph" w:customStyle="1" w:styleId="6680DFD176994BB4A01968F8A93C47D7">
    <w:name w:val="6680DFD176994BB4A01968F8A93C47D7"/>
    <w:rsid w:val="00BC4128"/>
    <w:pPr>
      <w:widowControl w:val="0"/>
      <w:jc w:val="both"/>
    </w:pPr>
  </w:style>
  <w:style w:type="paragraph" w:customStyle="1" w:styleId="1287B0314FC748CE99B627E5F6AA79E513">
    <w:name w:val="1287B0314FC748CE99B627E5F6AA79E513"/>
    <w:rsid w:val="008B5E40"/>
    <w:pPr>
      <w:widowControl w:val="0"/>
      <w:jc w:val="both"/>
    </w:pPr>
  </w:style>
  <w:style w:type="paragraph" w:customStyle="1" w:styleId="5043AA35DEDD460B8F91AABDD6B5073B13">
    <w:name w:val="5043AA35DEDD460B8F91AABDD6B5073B13"/>
    <w:rsid w:val="008B5E40"/>
    <w:pPr>
      <w:widowControl w:val="0"/>
      <w:jc w:val="both"/>
    </w:pPr>
  </w:style>
  <w:style w:type="paragraph" w:customStyle="1" w:styleId="1B9D57B931B74382B7F8F0D69A5285B412">
    <w:name w:val="1B9D57B931B74382B7F8F0D69A5285B412"/>
    <w:rsid w:val="008B5E40"/>
    <w:pPr>
      <w:widowControl w:val="0"/>
      <w:jc w:val="both"/>
    </w:pPr>
  </w:style>
  <w:style w:type="paragraph" w:customStyle="1" w:styleId="3AE54B07CD2F4E2C9D0E30EDFC8A3B6913">
    <w:name w:val="3AE54B07CD2F4E2C9D0E30EDFC8A3B6913"/>
    <w:rsid w:val="008B5E40"/>
    <w:pPr>
      <w:widowControl w:val="0"/>
      <w:jc w:val="both"/>
    </w:pPr>
  </w:style>
  <w:style w:type="paragraph" w:customStyle="1" w:styleId="FD86DDA892E04C90BC3E265D9757D4D511">
    <w:name w:val="FD86DDA892E04C90BC3E265D9757D4D511"/>
    <w:rsid w:val="008B5E40"/>
    <w:pPr>
      <w:widowControl w:val="0"/>
      <w:jc w:val="both"/>
    </w:pPr>
  </w:style>
  <w:style w:type="paragraph" w:customStyle="1" w:styleId="BF9BA1B9C978455FB99248E4AB8258115">
    <w:name w:val="BF9BA1B9C978455FB99248E4AB8258115"/>
    <w:rsid w:val="008B5E40"/>
    <w:pPr>
      <w:widowControl w:val="0"/>
      <w:jc w:val="both"/>
    </w:pPr>
  </w:style>
  <w:style w:type="paragraph" w:customStyle="1" w:styleId="4598FBC1476246649514A416D5C479095">
    <w:name w:val="4598FBC1476246649514A416D5C479095"/>
    <w:rsid w:val="008B5E40"/>
    <w:pPr>
      <w:widowControl w:val="0"/>
      <w:jc w:val="both"/>
    </w:pPr>
  </w:style>
  <w:style w:type="paragraph" w:customStyle="1" w:styleId="22F6B5EA19B7444FA42F3A15F59EC7455">
    <w:name w:val="22F6B5EA19B7444FA42F3A15F59EC7455"/>
    <w:rsid w:val="008B5E40"/>
    <w:pPr>
      <w:widowControl w:val="0"/>
      <w:jc w:val="both"/>
    </w:pPr>
  </w:style>
  <w:style w:type="paragraph" w:customStyle="1" w:styleId="801073BAEDB947BEAA3596D03AEC3B314">
    <w:name w:val="801073BAEDB947BEAA3596D03AEC3B314"/>
    <w:rsid w:val="008B5E40"/>
    <w:pPr>
      <w:widowControl w:val="0"/>
      <w:jc w:val="both"/>
    </w:pPr>
  </w:style>
  <w:style w:type="paragraph" w:customStyle="1" w:styleId="A2515A2881214F88907A5727B19374C03">
    <w:name w:val="A2515A2881214F88907A5727B19374C03"/>
    <w:rsid w:val="008B5E40"/>
    <w:pPr>
      <w:widowControl w:val="0"/>
      <w:jc w:val="both"/>
    </w:pPr>
  </w:style>
  <w:style w:type="paragraph" w:customStyle="1" w:styleId="89E8405FEFB5449E8F99DF8BA0D48ABB3">
    <w:name w:val="89E8405FEFB5449E8F99DF8BA0D48ABB3"/>
    <w:rsid w:val="008B5E40"/>
    <w:pPr>
      <w:widowControl w:val="0"/>
      <w:jc w:val="both"/>
    </w:pPr>
  </w:style>
  <w:style w:type="paragraph" w:customStyle="1" w:styleId="072DCDA237C2437E963622E24EF3E5732">
    <w:name w:val="072DCDA237C2437E963622E24EF3E5732"/>
    <w:rsid w:val="008B5E40"/>
    <w:pPr>
      <w:widowControl w:val="0"/>
      <w:jc w:val="both"/>
    </w:pPr>
  </w:style>
  <w:style w:type="paragraph" w:customStyle="1" w:styleId="1DD5845AFE0743F692D8F397CA0963E11">
    <w:name w:val="1DD5845AFE0743F692D8F397CA0963E11"/>
    <w:rsid w:val="008B5E40"/>
    <w:pPr>
      <w:widowControl w:val="0"/>
      <w:jc w:val="both"/>
    </w:pPr>
  </w:style>
  <w:style w:type="paragraph" w:customStyle="1" w:styleId="FF6E9C97488445C7BF17CE8415FC3B8D1">
    <w:name w:val="FF6E9C97488445C7BF17CE8415FC3B8D1"/>
    <w:rsid w:val="008B5E40"/>
    <w:pPr>
      <w:widowControl w:val="0"/>
      <w:jc w:val="both"/>
    </w:pPr>
  </w:style>
  <w:style w:type="paragraph" w:customStyle="1" w:styleId="77F368D1209C4F0D905D182B4790841A1">
    <w:name w:val="77F368D1209C4F0D905D182B4790841A1"/>
    <w:rsid w:val="008B5E40"/>
    <w:pPr>
      <w:widowControl w:val="0"/>
      <w:jc w:val="both"/>
    </w:pPr>
  </w:style>
  <w:style w:type="paragraph" w:customStyle="1" w:styleId="9A166E93861E4F61A6627BEE91F3647E1">
    <w:name w:val="9A166E93861E4F61A6627BEE91F3647E1"/>
    <w:rsid w:val="008B5E40"/>
    <w:pPr>
      <w:widowControl w:val="0"/>
      <w:jc w:val="both"/>
    </w:pPr>
  </w:style>
  <w:style w:type="paragraph" w:customStyle="1" w:styleId="03617FE496A04374AA604376063F9CCE1">
    <w:name w:val="03617FE496A04374AA604376063F9CCE1"/>
    <w:rsid w:val="008B5E40"/>
    <w:pPr>
      <w:widowControl w:val="0"/>
      <w:jc w:val="both"/>
    </w:pPr>
  </w:style>
  <w:style w:type="paragraph" w:customStyle="1" w:styleId="709DA5F6F931413C995F495EB12865BC">
    <w:name w:val="709DA5F6F931413C995F495EB12865BC"/>
    <w:rsid w:val="008B5E40"/>
    <w:pPr>
      <w:widowControl w:val="0"/>
      <w:jc w:val="both"/>
    </w:pPr>
  </w:style>
  <w:style w:type="paragraph" w:customStyle="1" w:styleId="6680DFD176994BB4A01968F8A93C47D71">
    <w:name w:val="6680DFD176994BB4A01968F8A93C47D71"/>
    <w:rsid w:val="008B5E40"/>
    <w:pPr>
      <w:widowControl w:val="0"/>
      <w:jc w:val="both"/>
    </w:pPr>
  </w:style>
  <w:style w:type="paragraph" w:customStyle="1" w:styleId="1287B0314FC748CE99B627E5F6AA79E514">
    <w:name w:val="1287B0314FC748CE99B627E5F6AA79E514"/>
    <w:rsid w:val="008B5E40"/>
    <w:pPr>
      <w:widowControl w:val="0"/>
      <w:jc w:val="both"/>
    </w:pPr>
  </w:style>
  <w:style w:type="paragraph" w:customStyle="1" w:styleId="5043AA35DEDD460B8F91AABDD6B5073B14">
    <w:name w:val="5043AA35DEDD460B8F91AABDD6B5073B14"/>
    <w:rsid w:val="008B5E40"/>
    <w:pPr>
      <w:widowControl w:val="0"/>
      <w:jc w:val="both"/>
    </w:pPr>
  </w:style>
  <w:style w:type="paragraph" w:customStyle="1" w:styleId="1B9D57B931B74382B7F8F0D69A5285B413">
    <w:name w:val="1B9D57B931B74382B7F8F0D69A5285B413"/>
    <w:rsid w:val="008B5E40"/>
    <w:pPr>
      <w:widowControl w:val="0"/>
      <w:jc w:val="both"/>
    </w:pPr>
  </w:style>
  <w:style w:type="paragraph" w:customStyle="1" w:styleId="3AE54B07CD2F4E2C9D0E30EDFC8A3B6914">
    <w:name w:val="3AE54B07CD2F4E2C9D0E30EDFC8A3B6914"/>
    <w:rsid w:val="008B5E40"/>
    <w:pPr>
      <w:widowControl w:val="0"/>
      <w:jc w:val="both"/>
    </w:pPr>
  </w:style>
  <w:style w:type="paragraph" w:customStyle="1" w:styleId="FD86DDA892E04C90BC3E265D9757D4D512">
    <w:name w:val="FD86DDA892E04C90BC3E265D9757D4D512"/>
    <w:rsid w:val="008B5E40"/>
    <w:pPr>
      <w:widowControl w:val="0"/>
      <w:jc w:val="both"/>
    </w:pPr>
  </w:style>
  <w:style w:type="paragraph" w:customStyle="1" w:styleId="BF9BA1B9C978455FB99248E4AB8258116">
    <w:name w:val="BF9BA1B9C978455FB99248E4AB8258116"/>
    <w:rsid w:val="008B5E40"/>
    <w:pPr>
      <w:widowControl w:val="0"/>
      <w:jc w:val="both"/>
    </w:pPr>
  </w:style>
  <w:style w:type="paragraph" w:customStyle="1" w:styleId="4598FBC1476246649514A416D5C479096">
    <w:name w:val="4598FBC1476246649514A416D5C479096"/>
    <w:rsid w:val="008B5E40"/>
    <w:pPr>
      <w:widowControl w:val="0"/>
      <w:jc w:val="both"/>
    </w:pPr>
  </w:style>
  <w:style w:type="paragraph" w:customStyle="1" w:styleId="22F6B5EA19B7444FA42F3A15F59EC7456">
    <w:name w:val="22F6B5EA19B7444FA42F3A15F59EC7456"/>
    <w:rsid w:val="008B5E40"/>
    <w:pPr>
      <w:widowControl w:val="0"/>
      <w:jc w:val="both"/>
    </w:pPr>
  </w:style>
  <w:style w:type="paragraph" w:customStyle="1" w:styleId="801073BAEDB947BEAA3596D03AEC3B315">
    <w:name w:val="801073BAEDB947BEAA3596D03AEC3B315"/>
    <w:rsid w:val="008B5E40"/>
    <w:pPr>
      <w:widowControl w:val="0"/>
      <w:jc w:val="both"/>
    </w:pPr>
  </w:style>
  <w:style w:type="paragraph" w:customStyle="1" w:styleId="A2515A2881214F88907A5727B19374C04">
    <w:name w:val="A2515A2881214F88907A5727B19374C04"/>
    <w:rsid w:val="008B5E40"/>
    <w:pPr>
      <w:widowControl w:val="0"/>
      <w:jc w:val="both"/>
    </w:pPr>
  </w:style>
  <w:style w:type="paragraph" w:customStyle="1" w:styleId="89E8405FEFB5449E8F99DF8BA0D48ABB4">
    <w:name w:val="89E8405FEFB5449E8F99DF8BA0D48ABB4"/>
    <w:rsid w:val="008B5E40"/>
    <w:pPr>
      <w:widowControl w:val="0"/>
      <w:jc w:val="both"/>
    </w:pPr>
  </w:style>
  <w:style w:type="paragraph" w:customStyle="1" w:styleId="072DCDA237C2437E963622E24EF3E5733">
    <w:name w:val="072DCDA237C2437E963622E24EF3E5733"/>
    <w:rsid w:val="008B5E40"/>
    <w:pPr>
      <w:widowControl w:val="0"/>
      <w:jc w:val="both"/>
    </w:pPr>
  </w:style>
  <w:style w:type="paragraph" w:customStyle="1" w:styleId="1DD5845AFE0743F692D8F397CA0963E12">
    <w:name w:val="1DD5845AFE0743F692D8F397CA0963E12"/>
    <w:rsid w:val="008B5E40"/>
    <w:pPr>
      <w:widowControl w:val="0"/>
      <w:jc w:val="both"/>
    </w:pPr>
  </w:style>
  <w:style w:type="paragraph" w:customStyle="1" w:styleId="FF6E9C97488445C7BF17CE8415FC3B8D2">
    <w:name w:val="FF6E9C97488445C7BF17CE8415FC3B8D2"/>
    <w:rsid w:val="008B5E40"/>
    <w:pPr>
      <w:widowControl w:val="0"/>
      <w:jc w:val="both"/>
    </w:pPr>
  </w:style>
  <w:style w:type="paragraph" w:customStyle="1" w:styleId="77F368D1209C4F0D905D182B4790841A2">
    <w:name w:val="77F368D1209C4F0D905D182B4790841A2"/>
    <w:rsid w:val="008B5E40"/>
    <w:pPr>
      <w:widowControl w:val="0"/>
      <w:jc w:val="both"/>
    </w:pPr>
  </w:style>
  <w:style w:type="paragraph" w:customStyle="1" w:styleId="9A166E93861E4F61A6627BEE91F3647E2">
    <w:name w:val="9A166E93861E4F61A6627BEE91F3647E2"/>
    <w:rsid w:val="008B5E40"/>
    <w:pPr>
      <w:widowControl w:val="0"/>
      <w:jc w:val="both"/>
    </w:pPr>
  </w:style>
  <w:style w:type="paragraph" w:customStyle="1" w:styleId="03617FE496A04374AA604376063F9CCE2">
    <w:name w:val="03617FE496A04374AA604376063F9CCE2"/>
    <w:rsid w:val="008B5E40"/>
    <w:pPr>
      <w:widowControl w:val="0"/>
      <w:jc w:val="both"/>
    </w:pPr>
  </w:style>
  <w:style w:type="paragraph" w:customStyle="1" w:styleId="709DA5F6F931413C995F495EB12865BC1">
    <w:name w:val="709DA5F6F931413C995F495EB12865BC1"/>
    <w:rsid w:val="008B5E40"/>
    <w:pPr>
      <w:widowControl w:val="0"/>
      <w:jc w:val="both"/>
    </w:pPr>
  </w:style>
  <w:style w:type="paragraph" w:customStyle="1" w:styleId="6680DFD176994BB4A01968F8A93C47D72">
    <w:name w:val="6680DFD176994BB4A01968F8A93C47D72"/>
    <w:rsid w:val="008B5E40"/>
    <w:pPr>
      <w:widowControl w:val="0"/>
      <w:jc w:val="both"/>
    </w:pPr>
  </w:style>
  <w:style w:type="paragraph" w:customStyle="1" w:styleId="1287B0314FC748CE99B627E5F6AA79E515">
    <w:name w:val="1287B0314FC748CE99B627E5F6AA79E515"/>
    <w:rsid w:val="008B5E40"/>
    <w:pPr>
      <w:widowControl w:val="0"/>
      <w:jc w:val="both"/>
    </w:pPr>
  </w:style>
  <w:style w:type="paragraph" w:customStyle="1" w:styleId="5043AA35DEDD460B8F91AABDD6B5073B15">
    <w:name w:val="5043AA35DEDD460B8F91AABDD6B5073B15"/>
    <w:rsid w:val="008B5E40"/>
    <w:pPr>
      <w:widowControl w:val="0"/>
      <w:jc w:val="both"/>
    </w:pPr>
  </w:style>
  <w:style w:type="paragraph" w:customStyle="1" w:styleId="1B9D57B931B74382B7F8F0D69A5285B414">
    <w:name w:val="1B9D57B931B74382B7F8F0D69A5285B414"/>
    <w:rsid w:val="008B5E40"/>
    <w:pPr>
      <w:widowControl w:val="0"/>
      <w:jc w:val="both"/>
    </w:pPr>
  </w:style>
  <w:style w:type="paragraph" w:customStyle="1" w:styleId="3AE54B07CD2F4E2C9D0E30EDFC8A3B6915">
    <w:name w:val="3AE54B07CD2F4E2C9D0E30EDFC8A3B6915"/>
    <w:rsid w:val="008B5E40"/>
    <w:pPr>
      <w:widowControl w:val="0"/>
      <w:jc w:val="both"/>
    </w:pPr>
  </w:style>
  <w:style w:type="paragraph" w:customStyle="1" w:styleId="FD86DDA892E04C90BC3E265D9757D4D513">
    <w:name w:val="FD86DDA892E04C90BC3E265D9757D4D513"/>
    <w:rsid w:val="008B5E40"/>
    <w:pPr>
      <w:widowControl w:val="0"/>
      <w:jc w:val="both"/>
    </w:pPr>
  </w:style>
  <w:style w:type="paragraph" w:customStyle="1" w:styleId="BF9BA1B9C978455FB99248E4AB8258117">
    <w:name w:val="BF9BA1B9C978455FB99248E4AB8258117"/>
    <w:rsid w:val="008B5E40"/>
    <w:pPr>
      <w:widowControl w:val="0"/>
      <w:jc w:val="both"/>
    </w:pPr>
  </w:style>
  <w:style w:type="paragraph" w:customStyle="1" w:styleId="4598FBC1476246649514A416D5C479097">
    <w:name w:val="4598FBC1476246649514A416D5C479097"/>
    <w:rsid w:val="008B5E40"/>
    <w:pPr>
      <w:widowControl w:val="0"/>
      <w:jc w:val="both"/>
    </w:pPr>
  </w:style>
  <w:style w:type="paragraph" w:customStyle="1" w:styleId="22F6B5EA19B7444FA42F3A15F59EC7457">
    <w:name w:val="22F6B5EA19B7444FA42F3A15F59EC7457"/>
    <w:rsid w:val="008B5E40"/>
    <w:pPr>
      <w:widowControl w:val="0"/>
      <w:jc w:val="both"/>
    </w:pPr>
  </w:style>
  <w:style w:type="paragraph" w:customStyle="1" w:styleId="801073BAEDB947BEAA3596D03AEC3B316">
    <w:name w:val="801073BAEDB947BEAA3596D03AEC3B316"/>
    <w:rsid w:val="008B5E40"/>
    <w:pPr>
      <w:widowControl w:val="0"/>
      <w:jc w:val="both"/>
    </w:pPr>
  </w:style>
  <w:style w:type="paragraph" w:customStyle="1" w:styleId="A2515A2881214F88907A5727B19374C05">
    <w:name w:val="A2515A2881214F88907A5727B19374C05"/>
    <w:rsid w:val="008B5E40"/>
    <w:pPr>
      <w:widowControl w:val="0"/>
      <w:jc w:val="both"/>
    </w:pPr>
  </w:style>
  <w:style w:type="paragraph" w:customStyle="1" w:styleId="89E8405FEFB5449E8F99DF8BA0D48ABB5">
    <w:name w:val="89E8405FEFB5449E8F99DF8BA0D48ABB5"/>
    <w:rsid w:val="008B5E40"/>
    <w:pPr>
      <w:widowControl w:val="0"/>
      <w:jc w:val="both"/>
    </w:pPr>
  </w:style>
  <w:style w:type="paragraph" w:customStyle="1" w:styleId="072DCDA237C2437E963622E24EF3E5734">
    <w:name w:val="072DCDA237C2437E963622E24EF3E5734"/>
    <w:rsid w:val="008B5E40"/>
    <w:pPr>
      <w:widowControl w:val="0"/>
      <w:jc w:val="both"/>
    </w:pPr>
  </w:style>
  <w:style w:type="paragraph" w:customStyle="1" w:styleId="1DD5845AFE0743F692D8F397CA0963E13">
    <w:name w:val="1DD5845AFE0743F692D8F397CA0963E13"/>
    <w:rsid w:val="008B5E40"/>
    <w:pPr>
      <w:widowControl w:val="0"/>
      <w:jc w:val="both"/>
    </w:pPr>
  </w:style>
  <w:style w:type="paragraph" w:customStyle="1" w:styleId="FF6E9C97488445C7BF17CE8415FC3B8D3">
    <w:name w:val="FF6E9C97488445C7BF17CE8415FC3B8D3"/>
    <w:rsid w:val="008B5E40"/>
    <w:pPr>
      <w:widowControl w:val="0"/>
      <w:jc w:val="both"/>
    </w:pPr>
  </w:style>
  <w:style w:type="paragraph" w:customStyle="1" w:styleId="77F368D1209C4F0D905D182B4790841A3">
    <w:name w:val="77F368D1209C4F0D905D182B4790841A3"/>
    <w:rsid w:val="008B5E40"/>
    <w:pPr>
      <w:widowControl w:val="0"/>
      <w:jc w:val="both"/>
    </w:pPr>
  </w:style>
  <w:style w:type="paragraph" w:customStyle="1" w:styleId="9A166E93861E4F61A6627BEE91F3647E3">
    <w:name w:val="9A166E93861E4F61A6627BEE91F3647E3"/>
    <w:rsid w:val="008B5E40"/>
    <w:pPr>
      <w:widowControl w:val="0"/>
      <w:jc w:val="both"/>
    </w:pPr>
  </w:style>
  <w:style w:type="paragraph" w:customStyle="1" w:styleId="03617FE496A04374AA604376063F9CCE3">
    <w:name w:val="03617FE496A04374AA604376063F9CCE3"/>
    <w:rsid w:val="008B5E40"/>
    <w:pPr>
      <w:widowControl w:val="0"/>
      <w:jc w:val="both"/>
    </w:pPr>
  </w:style>
  <w:style w:type="paragraph" w:customStyle="1" w:styleId="709DA5F6F931413C995F495EB12865BC2">
    <w:name w:val="709DA5F6F931413C995F495EB12865BC2"/>
    <w:rsid w:val="008B5E40"/>
    <w:pPr>
      <w:widowControl w:val="0"/>
      <w:jc w:val="both"/>
    </w:pPr>
  </w:style>
  <w:style w:type="paragraph" w:customStyle="1" w:styleId="6680DFD176994BB4A01968F8A93C47D73">
    <w:name w:val="6680DFD176994BB4A01968F8A93C47D73"/>
    <w:rsid w:val="008B5E40"/>
    <w:pPr>
      <w:widowControl w:val="0"/>
      <w:jc w:val="both"/>
    </w:pPr>
  </w:style>
  <w:style w:type="paragraph" w:customStyle="1" w:styleId="1287B0314FC748CE99B627E5F6AA79E516">
    <w:name w:val="1287B0314FC748CE99B627E5F6AA79E516"/>
    <w:rsid w:val="008B5E40"/>
    <w:pPr>
      <w:widowControl w:val="0"/>
      <w:jc w:val="both"/>
    </w:pPr>
  </w:style>
  <w:style w:type="paragraph" w:customStyle="1" w:styleId="5043AA35DEDD460B8F91AABDD6B5073B16">
    <w:name w:val="5043AA35DEDD460B8F91AABDD6B5073B16"/>
    <w:rsid w:val="008B5E40"/>
    <w:pPr>
      <w:widowControl w:val="0"/>
      <w:jc w:val="both"/>
    </w:pPr>
  </w:style>
  <w:style w:type="paragraph" w:customStyle="1" w:styleId="1B9D57B931B74382B7F8F0D69A5285B415">
    <w:name w:val="1B9D57B931B74382B7F8F0D69A5285B415"/>
    <w:rsid w:val="008B5E40"/>
    <w:pPr>
      <w:widowControl w:val="0"/>
      <w:jc w:val="both"/>
    </w:pPr>
  </w:style>
  <w:style w:type="paragraph" w:customStyle="1" w:styleId="3AE54B07CD2F4E2C9D0E30EDFC8A3B6916">
    <w:name w:val="3AE54B07CD2F4E2C9D0E30EDFC8A3B6916"/>
    <w:rsid w:val="008B5E40"/>
    <w:pPr>
      <w:widowControl w:val="0"/>
      <w:jc w:val="both"/>
    </w:pPr>
  </w:style>
  <w:style w:type="paragraph" w:customStyle="1" w:styleId="FD86DDA892E04C90BC3E265D9757D4D514">
    <w:name w:val="FD86DDA892E04C90BC3E265D9757D4D514"/>
    <w:rsid w:val="008B5E40"/>
    <w:pPr>
      <w:widowControl w:val="0"/>
      <w:jc w:val="both"/>
    </w:pPr>
  </w:style>
  <w:style w:type="paragraph" w:customStyle="1" w:styleId="BF9BA1B9C978455FB99248E4AB8258118">
    <w:name w:val="BF9BA1B9C978455FB99248E4AB8258118"/>
    <w:rsid w:val="008B5E40"/>
    <w:pPr>
      <w:widowControl w:val="0"/>
      <w:jc w:val="both"/>
    </w:pPr>
  </w:style>
  <w:style w:type="paragraph" w:customStyle="1" w:styleId="4598FBC1476246649514A416D5C479098">
    <w:name w:val="4598FBC1476246649514A416D5C479098"/>
    <w:rsid w:val="008B5E40"/>
    <w:pPr>
      <w:widowControl w:val="0"/>
      <w:jc w:val="both"/>
    </w:pPr>
  </w:style>
  <w:style w:type="paragraph" w:customStyle="1" w:styleId="22F6B5EA19B7444FA42F3A15F59EC7458">
    <w:name w:val="22F6B5EA19B7444FA42F3A15F59EC7458"/>
    <w:rsid w:val="008B5E40"/>
    <w:pPr>
      <w:widowControl w:val="0"/>
      <w:jc w:val="both"/>
    </w:pPr>
  </w:style>
  <w:style w:type="paragraph" w:customStyle="1" w:styleId="801073BAEDB947BEAA3596D03AEC3B317">
    <w:name w:val="801073BAEDB947BEAA3596D03AEC3B317"/>
    <w:rsid w:val="008B5E40"/>
    <w:pPr>
      <w:widowControl w:val="0"/>
      <w:jc w:val="both"/>
    </w:pPr>
  </w:style>
  <w:style w:type="paragraph" w:customStyle="1" w:styleId="A2515A2881214F88907A5727B19374C06">
    <w:name w:val="A2515A2881214F88907A5727B19374C06"/>
    <w:rsid w:val="008B5E40"/>
    <w:pPr>
      <w:widowControl w:val="0"/>
      <w:jc w:val="both"/>
    </w:pPr>
  </w:style>
  <w:style w:type="paragraph" w:customStyle="1" w:styleId="89E8405FEFB5449E8F99DF8BA0D48ABB6">
    <w:name w:val="89E8405FEFB5449E8F99DF8BA0D48ABB6"/>
    <w:rsid w:val="008B5E40"/>
    <w:pPr>
      <w:widowControl w:val="0"/>
      <w:jc w:val="both"/>
    </w:pPr>
  </w:style>
  <w:style w:type="paragraph" w:customStyle="1" w:styleId="072DCDA237C2437E963622E24EF3E5735">
    <w:name w:val="072DCDA237C2437E963622E24EF3E5735"/>
    <w:rsid w:val="008B5E40"/>
    <w:pPr>
      <w:widowControl w:val="0"/>
      <w:jc w:val="both"/>
    </w:pPr>
  </w:style>
  <w:style w:type="paragraph" w:customStyle="1" w:styleId="1DD5845AFE0743F692D8F397CA0963E14">
    <w:name w:val="1DD5845AFE0743F692D8F397CA0963E14"/>
    <w:rsid w:val="008B5E40"/>
    <w:pPr>
      <w:widowControl w:val="0"/>
      <w:jc w:val="both"/>
    </w:pPr>
  </w:style>
  <w:style w:type="paragraph" w:customStyle="1" w:styleId="FF6E9C97488445C7BF17CE8415FC3B8D4">
    <w:name w:val="FF6E9C97488445C7BF17CE8415FC3B8D4"/>
    <w:rsid w:val="008B5E40"/>
    <w:pPr>
      <w:widowControl w:val="0"/>
      <w:jc w:val="both"/>
    </w:pPr>
  </w:style>
  <w:style w:type="paragraph" w:customStyle="1" w:styleId="77F368D1209C4F0D905D182B4790841A4">
    <w:name w:val="77F368D1209C4F0D905D182B4790841A4"/>
    <w:rsid w:val="008B5E40"/>
    <w:pPr>
      <w:widowControl w:val="0"/>
      <w:jc w:val="both"/>
    </w:pPr>
  </w:style>
  <w:style w:type="paragraph" w:customStyle="1" w:styleId="9A166E93861E4F61A6627BEE91F3647E4">
    <w:name w:val="9A166E93861E4F61A6627BEE91F3647E4"/>
    <w:rsid w:val="008B5E40"/>
    <w:pPr>
      <w:widowControl w:val="0"/>
      <w:jc w:val="both"/>
    </w:pPr>
  </w:style>
  <w:style w:type="paragraph" w:customStyle="1" w:styleId="03617FE496A04374AA604376063F9CCE4">
    <w:name w:val="03617FE496A04374AA604376063F9CCE4"/>
    <w:rsid w:val="008B5E40"/>
    <w:pPr>
      <w:widowControl w:val="0"/>
      <w:jc w:val="both"/>
    </w:pPr>
  </w:style>
  <w:style w:type="paragraph" w:customStyle="1" w:styleId="709DA5F6F931413C995F495EB12865BC3">
    <w:name w:val="709DA5F6F931413C995F495EB12865BC3"/>
    <w:rsid w:val="008B5E40"/>
    <w:pPr>
      <w:widowControl w:val="0"/>
      <w:jc w:val="both"/>
    </w:pPr>
  </w:style>
  <w:style w:type="paragraph" w:customStyle="1" w:styleId="6680DFD176994BB4A01968F8A93C47D74">
    <w:name w:val="6680DFD176994BB4A01968F8A93C47D74"/>
    <w:rsid w:val="008B5E40"/>
    <w:pPr>
      <w:widowControl w:val="0"/>
      <w:jc w:val="both"/>
    </w:pPr>
  </w:style>
  <w:style w:type="paragraph" w:customStyle="1" w:styleId="1287B0314FC748CE99B627E5F6AA79E517">
    <w:name w:val="1287B0314FC748CE99B627E5F6AA79E517"/>
    <w:rsid w:val="008B5E40"/>
    <w:pPr>
      <w:widowControl w:val="0"/>
      <w:jc w:val="both"/>
    </w:pPr>
  </w:style>
  <w:style w:type="paragraph" w:customStyle="1" w:styleId="5043AA35DEDD460B8F91AABDD6B5073B17">
    <w:name w:val="5043AA35DEDD460B8F91AABDD6B5073B17"/>
    <w:rsid w:val="008B5E40"/>
    <w:pPr>
      <w:widowControl w:val="0"/>
      <w:jc w:val="both"/>
    </w:pPr>
  </w:style>
  <w:style w:type="paragraph" w:customStyle="1" w:styleId="1B9D57B931B74382B7F8F0D69A5285B416">
    <w:name w:val="1B9D57B931B74382B7F8F0D69A5285B416"/>
    <w:rsid w:val="008B5E40"/>
    <w:pPr>
      <w:widowControl w:val="0"/>
      <w:jc w:val="both"/>
    </w:pPr>
  </w:style>
  <w:style w:type="paragraph" w:customStyle="1" w:styleId="3AE54B07CD2F4E2C9D0E30EDFC8A3B6917">
    <w:name w:val="3AE54B07CD2F4E2C9D0E30EDFC8A3B6917"/>
    <w:rsid w:val="008B5E40"/>
    <w:pPr>
      <w:widowControl w:val="0"/>
      <w:jc w:val="both"/>
    </w:pPr>
  </w:style>
  <w:style w:type="paragraph" w:customStyle="1" w:styleId="FD86DDA892E04C90BC3E265D9757D4D515">
    <w:name w:val="FD86DDA892E04C90BC3E265D9757D4D515"/>
    <w:rsid w:val="008B5E40"/>
    <w:pPr>
      <w:widowControl w:val="0"/>
      <w:jc w:val="both"/>
    </w:pPr>
  </w:style>
  <w:style w:type="paragraph" w:customStyle="1" w:styleId="BF9BA1B9C978455FB99248E4AB8258119">
    <w:name w:val="BF9BA1B9C978455FB99248E4AB8258119"/>
    <w:rsid w:val="008B5E40"/>
    <w:pPr>
      <w:widowControl w:val="0"/>
      <w:jc w:val="both"/>
    </w:pPr>
  </w:style>
  <w:style w:type="paragraph" w:customStyle="1" w:styleId="4598FBC1476246649514A416D5C479099">
    <w:name w:val="4598FBC1476246649514A416D5C479099"/>
    <w:rsid w:val="008B5E40"/>
    <w:pPr>
      <w:widowControl w:val="0"/>
      <w:jc w:val="both"/>
    </w:pPr>
  </w:style>
  <w:style w:type="paragraph" w:customStyle="1" w:styleId="22F6B5EA19B7444FA42F3A15F59EC7459">
    <w:name w:val="22F6B5EA19B7444FA42F3A15F59EC7459"/>
    <w:rsid w:val="008B5E40"/>
    <w:pPr>
      <w:widowControl w:val="0"/>
      <w:jc w:val="both"/>
    </w:pPr>
  </w:style>
  <w:style w:type="paragraph" w:customStyle="1" w:styleId="801073BAEDB947BEAA3596D03AEC3B318">
    <w:name w:val="801073BAEDB947BEAA3596D03AEC3B318"/>
    <w:rsid w:val="008B5E40"/>
    <w:pPr>
      <w:widowControl w:val="0"/>
      <w:jc w:val="both"/>
    </w:pPr>
  </w:style>
  <w:style w:type="paragraph" w:customStyle="1" w:styleId="A2515A2881214F88907A5727B19374C07">
    <w:name w:val="A2515A2881214F88907A5727B19374C07"/>
    <w:rsid w:val="008B5E40"/>
    <w:pPr>
      <w:widowControl w:val="0"/>
      <w:jc w:val="both"/>
    </w:pPr>
  </w:style>
  <w:style w:type="paragraph" w:customStyle="1" w:styleId="89E8405FEFB5449E8F99DF8BA0D48ABB7">
    <w:name w:val="89E8405FEFB5449E8F99DF8BA0D48ABB7"/>
    <w:rsid w:val="008B5E40"/>
    <w:pPr>
      <w:widowControl w:val="0"/>
      <w:jc w:val="both"/>
    </w:pPr>
  </w:style>
  <w:style w:type="paragraph" w:customStyle="1" w:styleId="072DCDA237C2437E963622E24EF3E5736">
    <w:name w:val="072DCDA237C2437E963622E24EF3E5736"/>
    <w:rsid w:val="008B5E40"/>
    <w:pPr>
      <w:widowControl w:val="0"/>
      <w:jc w:val="both"/>
    </w:pPr>
  </w:style>
  <w:style w:type="paragraph" w:customStyle="1" w:styleId="1DD5845AFE0743F692D8F397CA0963E15">
    <w:name w:val="1DD5845AFE0743F692D8F397CA0963E15"/>
    <w:rsid w:val="008B5E40"/>
    <w:pPr>
      <w:widowControl w:val="0"/>
      <w:jc w:val="both"/>
    </w:pPr>
  </w:style>
  <w:style w:type="paragraph" w:customStyle="1" w:styleId="FF6E9C97488445C7BF17CE8415FC3B8D5">
    <w:name w:val="FF6E9C97488445C7BF17CE8415FC3B8D5"/>
    <w:rsid w:val="008B5E40"/>
    <w:pPr>
      <w:widowControl w:val="0"/>
      <w:jc w:val="both"/>
    </w:pPr>
  </w:style>
  <w:style w:type="paragraph" w:customStyle="1" w:styleId="77F368D1209C4F0D905D182B4790841A5">
    <w:name w:val="77F368D1209C4F0D905D182B4790841A5"/>
    <w:rsid w:val="008B5E40"/>
    <w:pPr>
      <w:widowControl w:val="0"/>
      <w:jc w:val="both"/>
    </w:pPr>
  </w:style>
  <w:style w:type="paragraph" w:customStyle="1" w:styleId="9A166E93861E4F61A6627BEE91F3647E5">
    <w:name w:val="9A166E93861E4F61A6627BEE91F3647E5"/>
    <w:rsid w:val="008B5E40"/>
    <w:pPr>
      <w:widowControl w:val="0"/>
      <w:jc w:val="both"/>
    </w:pPr>
  </w:style>
  <w:style w:type="paragraph" w:customStyle="1" w:styleId="03617FE496A04374AA604376063F9CCE5">
    <w:name w:val="03617FE496A04374AA604376063F9CCE5"/>
    <w:rsid w:val="008B5E40"/>
    <w:pPr>
      <w:widowControl w:val="0"/>
      <w:jc w:val="both"/>
    </w:pPr>
  </w:style>
  <w:style w:type="paragraph" w:customStyle="1" w:styleId="709DA5F6F931413C995F495EB12865BC4">
    <w:name w:val="709DA5F6F931413C995F495EB12865BC4"/>
    <w:rsid w:val="008B5E40"/>
    <w:pPr>
      <w:widowControl w:val="0"/>
      <w:jc w:val="both"/>
    </w:pPr>
  </w:style>
  <w:style w:type="paragraph" w:customStyle="1" w:styleId="6680DFD176994BB4A01968F8A93C47D75">
    <w:name w:val="6680DFD176994BB4A01968F8A93C47D75"/>
    <w:rsid w:val="008B5E40"/>
    <w:pPr>
      <w:widowControl w:val="0"/>
      <w:jc w:val="both"/>
    </w:pPr>
  </w:style>
  <w:style w:type="paragraph" w:customStyle="1" w:styleId="1287B0314FC748CE99B627E5F6AA79E518">
    <w:name w:val="1287B0314FC748CE99B627E5F6AA79E518"/>
    <w:rsid w:val="008B5E40"/>
    <w:pPr>
      <w:widowControl w:val="0"/>
      <w:jc w:val="both"/>
    </w:pPr>
  </w:style>
  <w:style w:type="paragraph" w:customStyle="1" w:styleId="5043AA35DEDD460B8F91AABDD6B5073B18">
    <w:name w:val="5043AA35DEDD460B8F91AABDD6B5073B18"/>
    <w:rsid w:val="008B5E40"/>
    <w:pPr>
      <w:widowControl w:val="0"/>
      <w:jc w:val="both"/>
    </w:pPr>
  </w:style>
  <w:style w:type="paragraph" w:customStyle="1" w:styleId="1B9D57B931B74382B7F8F0D69A5285B417">
    <w:name w:val="1B9D57B931B74382B7F8F0D69A5285B417"/>
    <w:rsid w:val="008B5E40"/>
    <w:pPr>
      <w:widowControl w:val="0"/>
      <w:jc w:val="both"/>
    </w:pPr>
  </w:style>
  <w:style w:type="paragraph" w:customStyle="1" w:styleId="3AE54B07CD2F4E2C9D0E30EDFC8A3B6918">
    <w:name w:val="3AE54B07CD2F4E2C9D0E30EDFC8A3B6918"/>
    <w:rsid w:val="008B5E40"/>
    <w:pPr>
      <w:widowControl w:val="0"/>
      <w:jc w:val="both"/>
    </w:pPr>
  </w:style>
  <w:style w:type="paragraph" w:customStyle="1" w:styleId="FD86DDA892E04C90BC3E265D9757D4D516">
    <w:name w:val="FD86DDA892E04C90BC3E265D9757D4D516"/>
    <w:rsid w:val="008B5E40"/>
    <w:pPr>
      <w:widowControl w:val="0"/>
      <w:jc w:val="both"/>
    </w:pPr>
  </w:style>
  <w:style w:type="paragraph" w:customStyle="1" w:styleId="BF9BA1B9C978455FB99248E4AB82581110">
    <w:name w:val="BF9BA1B9C978455FB99248E4AB82581110"/>
    <w:rsid w:val="008B5E40"/>
    <w:pPr>
      <w:widowControl w:val="0"/>
      <w:jc w:val="both"/>
    </w:pPr>
  </w:style>
  <w:style w:type="paragraph" w:customStyle="1" w:styleId="4598FBC1476246649514A416D5C4790910">
    <w:name w:val="4598FBC1476246649514A416D5C4790910"/>
    <w:rsid w:val="008B5E40"/>
    <w:pPr>
      <w:widowControl w:val="0"/>
      <w:jc w:val="both"/>
    </w:pPr>
  </w:style>
  <w:style w:type="paragraph" w:customStyle="1" w:styleId="22F6B5EA19B7444FA42F3A15F59EC74510">
    <w:name w:val="22F6B5EA19B7444FA42F3A15F59EC74510"/>
    <w:rsid w:val="008B5E40"/>
    <w:pPr>
      <w:widowControl w:val="0"/>
      <w:jc w:val="both"/>
    </w:pPr>
  </w:style>
  <w:style w:type="paragraph" w:customStyle="1" w:styleId="801073BAEDB947BEAA3596D03AEC3B319">
    <w:name w:val="801073BAEDB947BEAA3596D03AEC3B319"/>
    <w:rsid w:val="008B5E40"/>
    <w:pPr>
      <w:widowControl w:val="0"/>
      <w:jc w:val="both"/>
    </w:pPr>
  </w:style>
  <w:style w:type="paragraph" w:customStyle="1" w:styleId="A2515A2881214F88907A5727B19374C08">
    <w:name w:val="A2515A2881214F88907A5727B19374C08"/>
    <w:rsid w:val="008B5E40"/>
    <w:pPr>
      <w:widowControl w:val="0"/>
      <w:jc w:val="both"/>
    </w:pPr>
  </w:style>
  <w:style w:type="paragraph" w:customStyle="1" w:styleId="89E8405FEFB5449E8F99DF8BA0D48ABB8">
    <w:name w:val="89E8405FEFB5449E8F99DF8BA0D48ABB8"/>
    <w:rsid w:val="008B5E40"/>
    <w:pPr>
      <w:widowControl w:val="0"/>
      <w:jc w:val="both"/>
    </w:pPr>
  </w:style>
  <w:style w:type="paragraph" w:customStyle="1" w:styleId="072DCDA237C2437E963622E24EF3E5737">
    <w:name w:val="072DCDA237C2437E963622E24EF3E5737"/>
    <w:rsid w:val="008B5E40"/>
    <w:pPr>
      <w:widowControl w:val="0"/>
      <w:jc w:val="both"/>
    </w:pPr>
  </w:style>
  <w:style w:type="paragraph" w:customStyle="1" w:styleId="1DD5845AFE0743F692D8F397CA0963E16">
    <w:name w:val="1DD5845AFE0743F692D8F397CA0963E16"/>
    <w:rsid w:val="008B5E40"/>
    <w:pPr>
      <w:widowControl w:val="0"/>
      <w:jc w:val="both"/>
    </w:pPr>
  </w:style>
  <w:style w:type="paragraph" w:customStyle="1" w:styleId="FF6E9C97488445C7BF17CE8415FC3B8D6">
    <w:name w:val="FF6E9C97488445C7BF17CE8415FC3B8D6"/>
    <w:rsid w:val="008B5E40"/>
    <w:pPr>
      <w:widowControl w:val="0"/>
      <w:jc w:val="both"/>
    </w:pPr>
  </w:style>
  <w:style w:type="paragraph" w:customStyle="1" w:styleId="77F368D1209C4F0D905D182B4790841A6">
    <w:name w:val="77F368D1209C4F0D905D182B4790841A6"/>
    <w:rsid w:val="008B5E40"/>
    <w:pPr>
      <w:widowControl w:val="0"/>
      <w:jc w:val="both"/>
    </w:pPr>
  </w:style>
  <w:style w:type="paragraph" w:customStyle="1" w:styleId="9A166E93861E4F61A6627BEE91F3647E6">
    <w:name w:val="9A166E93861E4F61A6627BEE91F3647E6"/>
    <w:rsid w:val="008B5E40"/>
    <w:pPr>
      <w:widowControl w:val="0"/>
      <w:jc w:val="both"/>
    </w:pPr>
  </w:style>
  <w:style w:type="paragraph" w:customStyle="1" w:styleId="03617FE496A04374AA604376063F9CCE6">
    <w:name w:val="03617FE496A04374AA604376063F9CCE6"/>
    <w:rsid w:val="008B5E40"/>
    <w:pPr>
      <w:widowControl w:val="0"/>
      <w:jc w:val="both"/>
    </w:pPr>
  </w:style>
  <w:style w:type="paragraph" w:customStyle="1" w:styleId="709DA5F6F931413C995F495EB12865BC5">
    <w:name w:val="709DA5F6F931413C995F495EB12865BC5"/>
    <w:rsid w:val="008B5E40"/>
    <w:pPr>
      <w:widowControl w:val="0"/>
      <w:jc w:val="both"/>
    </w:pPr>
  </w:style>
  <w:style w:type="paragraph" w:customStyle="1" w:styleId="6680DFD176994BB4A01968F8A93C47D76">
    <w:name w:val="6680DFD176994BB4A01968F8A93C47D76"/>
    <w:rsid w:val="008B5E40"/>
    <w:pPr>
      <w:widowControl w:val="0"/>
      <w:jc w:val="both"/>
    </w:pPr>
  </w:style>
  <w:style w:type="paragraph" w:customStyle="1" w:styleId="1287B0314FC748CE99B627E5F6AA79E519">
    <w:name w:val="1287B0314FC748CE99B627E5F6AA79E519"/>
    <w:rsid w:val="008B5E40"/>
    <w:pPr>
      <w:widowControl w:val="0"/>
      <w:jc w:val="both"/>
    </w:pPr>
  </w:style>
  <w:style w:type="paragraph" w:customStyle="1" w:styleId="5043AA35DEDD460B8F91AABDD6B5073B19">
    <w:name w:val="5043AA35DEDD460B8F91AABDD6B5073B19"/>
    <w:rsid w:val="008B5E40"/>
    <w:pPr>
      <w:widowControl w:val="0"/>
      <w:jc w:val="both"/>
    </w:pPr>
  </w:style>
  <w:style w:type="paragraph" w:customStyle="1" w:styleId="1B9D57B931B74382B7F8F0D69A5285B418">
    <w:name w:val="1B9D57B931B74382B7F8F0D69A5285B418"/>
    <w:rsid w:val="008B5E40"/>
    <w:pPr>
      <w:widowControl w:val="0"/>
      <w:jc w:val="both"/>
    </w:pPr>
  </w:style>
  <w:style w:type="paragraph" w:customStyle="1" w:styleId="3AE54B07CD2F4E2C9D0E30EDFC8A3B6919">
    <w:name w:val="3AE54B07CD2F4E2C9D0E30EDFC8A3B6919"/>
    <w:rsid w:val="008B5E40"/>
    <w:pPr>
      <w:widowControl w:val="0"/>
      <w:jc w:val="both"/>
    </w:pPr>
  </w:style>
  <w:style w:type="paragraph" w:customStyle="1" w:styleId="FD86DDA892E04C90BC3E265D9757D4D517">
    <w:name w:val="FD86DDA892E04C90BC3E265D9757D4D517"/>
    <w:rsid w:val="008B5E40"/>
    <w:pPr>
      <w:widowControl w:val="0"/>
      <w:jc w:val="both"/>
    </w:pPr>
  </w:style>
  <w:style w:type="paragraph" w:customStyle="1" w:styleId="BF9BA1B9C978455FB99248E4AB82581111">
    <w:name w:val="BF9BA1B9C978455FB99248E4AB82581111"/>
    <w:rsid w:val="008B5E40"/>
    <w:pPr>
      <w:widowControl w:val="0"/>
      <w:jc w:val="both"/>
    </w:pPr>
  </w:style>
  <w:style w:type="paragraph" w:customStyle="1" w:styleId="4598FBC1476246649514A416D5C4790911">
    <w:name w:val="4598FBC1476246649514A416D5C4790911"/>
    <w:rsid w:val="008B5E40"/>
    <w:pPr>
      <w:widowControl w:val="0"/>
      <w:jc w:val="both"/>
    </w:pPr>
  </w:style>
  <w:style w:type="paragraph" w:customStyle="1" w:styleId="22F6B5EA19B7444FA42F3A15F59EC74511">
    <w:name w:val="22F6B5EA19B7444FA42F3A15F59EC74511"/>
    <w:rsid w:val="008B5E40"/>
    <w:pPr>
      <w:widowControl w:val="0"/>
      <w:jc w:val="both"/>
    </w:pPr>
  </w:style>
  <w:style w:type="paragraph" w:customStyle="1" w:styleId="801073BAEDB947BEAA3596D03AEC3B3110">
    <w:name w:val="801073BAEDB947BEAA3596D03AEC3B3110"/>
    <w:rsid w:val="008B5E40"/>
    <w:pPr>
      <w:widowControl w:val="0"/>
      <w:jc w:val="both"/>
    </w:pPr>
  </w:style>
  <w:style w:type="paragraph" w:customStyle="1" w:styleId="A2515A2881214F88907A5727B19374C09">
    <w:name w:val="A2515A2881214F88907A5727B19374C09"/>
    <w:rsid w:val="008B5E40"/>
    <w:pPr>
      <w:widowControl w:val="0"/>
      <w:jc w:val="both"/>
    </w:pPr>
  </w:style>
  <w:style w:type="paragraph" w:customStyle="1" w:styleId="89E8405FEFB5449E8F99DF8BA0D48ABB9">
    <w:name w:val="89E8405FEFB5449E8F99DF8BA0D48ABB9"/>
    <w:rsid w:val="008B5E40"/>
    <w:pPr>
      <w:widowControl w:val="0"/>
      <w:jc w:val="both"/>
    </w:pPr>
  </w:style>
  <w:style w:type="paragraph" w:customStyle="1" w:styleId="072DCDA237C2437E963622E24EF3E5738">
    <w:name w:val="072DCDA237C2437E963622E24EF3E5738"/>
    <w:rsid w:val="008B5E40"/>
    <w:pPr>
      <w:widowControl w:val="0"/>
      <w:jc w:val="both"/>
    </w:pPr>
  </w:style>
  <w:style w:type="paragraph" w:customStyle="1" w:styleId="1DD5845AFE0743F692D8F397CA0963E17">
    <w:name w:val="1DD5845AFE0743F692D8F397CA0963E17"/>
    <w:rsid w:val="008B5E40"/>
    <w:pPr>
      <w:widowControl w:val="0"/>
      <w:jc w:val="both"/>
    </w:pPr>
  </w:style>
  <w:style w:type="paragraph" w:customStyle="1" w:styleId="FF6E9C97488445C7BF17CE8415FC3B8D7">
    <w:name w:val="FF6E9C97488445C7BF17CE8415FC3B8D7"/>
    <w:rsid w:val="008B5E40"/>
    <w:pPr>
      <w:widowControl w:val="0"/>
      <w:jc w:val="both"/>
    </w:pPr>
  </w:style>
  <w:style w:type="paragraph" w:customStyle="1" w:styleId="77F368D1209C4F0D905D182B4790841A7">
    <w:name w:val="77F368D1209C4F0D905D182B4790841A7"/>
    <w:rsid w:val="008B5E40"/>
    <w:pPr>
      <w:widowControl w:val="0"/>
      <w:jc w:val="both"/>
    </w:pPr>
  </w:style>
  <w:style w:type="paragraph" w:customStyle="1" w:styleId="9A166E93861E4F61A6627BEE91F3647E7">
    <w:name w:val="9A166E93861E4F61A6627BEE91F3647E7"/>
    <w:rsid w:val="008B5E40"/>
    <w:pPr>
      <w:widowControl w:val="0"/>
      <w:jc w:val="both"/>
    </w:pPr>
  </w:style>
  <w:style w:type="paragraph" w:customStyle="1" w:styleId="03617FE496A04374AA604376063F9CCE7">
    <w:name w:val="03617FE496A04374AA604376063F9CCE7"/>
    <w:rsid w:val="008B5E40"/>
    <w:pPr>
      <w:widowControl w:val="0"/>
      <w:jc w:val="both"/>
    </w:pPr>
  </w:style>
  <w:style w:type="paragraph" w:customStyle="1" w:styleId="709DA5F6F931413C995F495EB12865BC6">
    <w:name w:val="709DA5F6F931413C995F495EB12865BC6"/>
    <w:rsid w:val="008B5E40"/>
    <w:pPr>
      <w:widowControl w:val="0"/>
      <w:jc w:val="both"/>
    </w:pPr>
  </w:style>
  <w:style w:type="paragraph" w:customStyle="1" w:styleId="6680DFD176994BB4A01968F8A93C47D77">
    <w:name w:val="6680DFD176994BB4A01968F8A93C47D77"/>
    <w:rsid w:val="008B5E40"/>
    <w:pPr>
      <w:widowControl w:val="0"/>
      <w:jc w:val="both"/>
    </w:pPr>
  </w:style>
  <w:style w:type="paragraph" w:customStyle="1" w:styleId="1287B0314FC748CE99B627E5F6AA79E520">
    <w:name w:val="1287B0314FC748CE99B627E5F6AA79E520"/>
    <w:rsid w:val="008B5E40"/>
    <w:pPr>
      <w:widowControl w:val="0"/>
      <w:jc w:val="both"/>
    </w:pPr>
  </w:style>
  <w:style w:type="paragraph" w:customStyle="1" w:styleId="5043AA35DEDD460B8F91AABDD6B5073B20">
    <w:name w:val="5043AA35DEDD460B8F91AABDD6B5073B20"/>
    <w:rsid w:val="008B5E40"/>
    <w:pPr>
      <w:widowControl w:val="0"/>
      <w:jc w:val="both"/>
    </w:pPr>
  </w:style>
  <w:style w:type="paragraph" w:customStyle="1" w:styleId="1B9D57B931B74382B7F8F0D69A5285B419">
    <w:name w:val="1B9D57B931B74382B7F8F0D69A5285B419"/>
    <w:rsid w:val="008B5E40"/>
    <w:pPr>
      <w:widowControl w:val="0"/>
      <w:jc w:val="both"/>
    </w:pPr>
  </w:style>
  <w:style w:type="paragraph" w:customStyle="1" w:styleId="3AE54B07CD2F4E2C9D0E30EDFC8A3B6920">
    <w:name w:val="3AE54B07CD2F4E2C9D0E30EDFC8A3B6920"/>
    <w:rsid w:val="008B5E40"/>
    <w:pPr>
      <w:widowControl w:val="0"/>
      <w:jc w:val="both"/>
    </w:pPr>
  </w:style>
  <w:style w:type="paragraph" w:customStyle="1" w:styleId="FD86DDA892E04C90BC3E265D9757D4D518">
    <w:name w:val="FD86DDA892E04C90BC3E265D9757D4D518"/>
    <w:rsid w:val="008B5E40"/>
    <w:pPr>
      <w:widowControl w:val="0"/>
      <w:jc w:val="both"/>
    </w:pPr>
  </w:style>
  <w:style w:type="paragraph" w:customStyle="1" w:styleId="BF9BA1B9C978455FB99248E4AB82581112">
    <w:name w:val="BF9BA1B9C978455FB99248E4AB82581112"/>
    <w:rsid w:val="008B5E40"/>
    <w:pPr>
      <w:widowControl w:val="0"/>
      <w:jc w:val="both"/>
    </w:pPr>
  </w:style>
  <w:style w:type="paragraph" w:customStyle="1" w:styleId="4598FBC1476246649514A416D5C4790912">
    <w:name w:val="4598FBC1476246649514A416D5C4790912"/>
    <w:rsid w:val="008B5E40"/>
    <w:pPr>
      <w:widowControl w:val="0"/>
      <w:jc w:val="both"/>
    </w:pPr>
  </w:style>
  <w:style w:type="paragraph" w:customStyle="1" w:styleId="22F6B5EA19B7444FA42F3A15F59EC74512">
    <w:name w:val="22F6B5EA19B7444FA42F3A15F59EC74512"/>
    <w:rsid w:val="008B5E40"/>
    <w:pPr>
      <w:widowControl w:val="0"/>
      <w:jc w:val="both"/>
    </w:pPr>
  </w:style>
  <w:style w:type="paragraph" w:customStyle="1" w:styleId="801073BAEDB947BEAA3596D03AEC3B3111">
    <w:name w:val="801073BAEDB947BEAA3596D03AEC3B3111"/>
    <w:rsid w:val="008B5E40"/>
    <w:pPr>
      <w:widowControl w:val="0"/>
      <w:jc w:val="both"/>
    </w:pPr>
  </w:style>
  <w:style w:type="paragraph" w:customStyle="1" w:styleId="A2515A2881214F88907A5727B19374C010">
    <w:name w:val="A2515A2881214F88907A5727B19374C010"/>
    <w:rsid w:val="008B5E40"/>
    <w:pPr>
      <w:widowControl w:val="0"/>
      <w:jc w:val="both"/>
    </w:pPr>
  </w:style>
  <w:style w:type="paragraph" w:customStyle="1" w:styleId="89E8405FEFB5449E8F99DF8BA0D48ABB10">
    <w:name w:val="89E8405FEFB5449E8F99DF8BA0D48ABB10"/>
    <w:rsid w:val="008B5E40"/>
    <w:pPr>
      <w:widowControl w:val="0"/>
      <w:jc w:val="both"/>
    </w:pPr>
  </w:style>
  <w:style w:type="paragraph" w:customStyle="1" w:styleId="072DCDA237C2437E963622E24EF3E5739">
    <w:name w:val="072DCDA237C2437E963622E24EF3E5739"/>
    <w:rsid w:val="008B5E40"/>
    <w:pPr>
      <w:widowControl w:val="0"/>
      <w:jc w:val="both"/>
    </w:pPr>
  </w:style>
  <w:style w:type="paragraph" w:customStyle="1" w:styleId="1DD5845AFE0743F692D8F397CA0963E18">
    <w:name w:val="1DD5845AFE0743F692D8F397CA0963E18"/>
    <w:rsid w:val="008B5E40"/>
    <w:pPr>
      <w:widowControl w:val="0"/>
      <w:jc w:val="both"/>
    </w:pPr>
  </w:style>
  <w:style w:type="paragraph" w:customStyle="1" w:styleId="FF6E9C97488445C7BF17CE8415FC3B8D8">
    <w:name w:val="FF6E9C97488445C7BF17CE8415FC3B8D8"/>
    <w:rsid w:val="008B5E40"/>
    <w:pPr>
      <w:widowControl w:val="0"/>
      <w:jc w:val="both"/>
    </w:pPr>
  </w:style>
  <w:style w:type="paragraph" w:customStyle="1" w:styleId="77F368D1209C4F0D905D182B4790841A8">
    <w:name w:val="77F368D1209C4F0D905D182B4790841A8"/>
    <w:rsid w:val="008B5E40"/>
    <w:pPr>
      <w:widowControl w:val="0"/>
      <w:jc w:val="both"/>
    </w:pPr>
  </w:style>
  <w:style w:type="paragraph" w:customStyle="1" w:styleId="9A166E93861E4F61A6627BEE91F3647E8">
    <w:name w:val="9A166E93861E4F61A6627BEE91F3647E8"/>
    <w:rsid w:val="008B5E40"/>
    <w:pPr>
      <w:widowControl w:val="0"/>
      <w:jc w:val="both"/>
    </w:pPr>
  </w:style>
  <w:style w:type="paragraph" w:customStyle="1" w:styleId="03617FE496A04374AA604376063F9CCE8">
    <w:name w:val="03617FE496A04374AA604376063F9CCE8"/>
    <w:rsid w:val="008B5E40"/>
    <w:pPr>
      <w:widowControl w:val="0"/>
      <w:jc w:val="both"/>
    </w:pPr>
  </w:style>
  <w:style w:type="paragraph" w:customStyle="1" w:styleId="709DA5F6F931413C995F495EB12865BC7">
    <w:name w:val="709DA5F6F931413C995F495EB12865BC7"/>
    <w:rsid w:val="008B5E40"/>
    <w:pPr>
      <w:widowControl w:val="0"/>
      <w:jc w:val="both"/>
    </w:pPr>
  </w:style>
  <w:style w:type="paragraph" w:customStyle="1" w:styleId="6680DFD176994BB4A01968F8A93C47D78">
    <w:name w:val="6680DFD176994BB4A01968F8A93C47D78"/>
    <w:rsid w:val="008B5E40"/>
    <w:pPr>
      <w:widowControl w:val="0"/>
      <w:jc w:val="both"/>
    </w:pPr>
  </w:style>
  <w:style w:type="paragraph" w:customStyle="1" w:styleId="1287B0314FC748CE99B627E5F6AA79E521">
    <w:name w:val="1287B0314FC748CE99B627E5F6AA79E521"/>
    <w:rsid w:val="008B5E40"/>
    <w:pPr>
      <w:widowControl w:val="0"/>
      <w:jc w:val="both"/>
    </w:pPr>
  </w:style>
  <w:style w:type="paragraph" w:customStyle="1" w:styleId="5043AA35DEDD460B8F91AABDD6B5073B21">
    <w:name w:val="5043AA35DEDD460B8F91AABDD6B5073B21"/>
    <w:rsid w:val="008B5E40"/>
    <w:pPr>
      <w:widowControl w:val="0"/>
      <w:jc w:val="both"/>
    </w:pPr>
  </w:style>
  <w:style w:type="paragraph" w:customStyle="1" w:styleId="1B9D57B931B74382B7F8F0D69A5285B420">
    <w:name w:val="1B9D57B931B74382B7F8F0D69A5285B420"/>
    <w:rsid w:val="008B5E40"/>
    <w:pPr>
      <w:widowControl w:val="0"/>
      <w:jc w:val="both"/>
    </w:pPr>
  </w:style>
  <w:style w:type="paragraph" w:customStyle="1" w:styleId="3AE54B07CD2F4E2C9D0E30EDFC8A3B6921">
    <w:name w:val="3AE54B07CD2F4E2C9D0E30EDFC8A3B6921"/>
    <w:rsid w:val="008B5E40"/>
    <w:pPr>
      <w:widowControl w:val="0"/>
      <w:jc w:val="both"/>
    </w:pPr>
  </w:style>
  <w:style w:type="paragraph" w:customStyle="1" w:styleId="FD86DDA892E04C90BC3E265D9757D4D519">
    <w:name w:val="FD86DDA892E04C90BC3E265D9757D4D519"/>
    <w:rsid w:val="008B5E40"/>
    <w:pPr>
      <w:widowControl w:val="0"/>
      <w:jc w:val="both"/>
    </w:pPr>
  </w:style>
  <w:style w:type="paragraph" w:customStyle="1" w:styleId="BF9BA1B9C978455FB99248E4AB82581113">
    <w:name w:val="BF9BA1B9C978455FB99248E4AB82581113"/>
    <w:rsid w:val="008B5E40"/>
    <w:pPr>
      <w:widowControl w:val="0"/>
      <w:jc w:val="both"/>
    </w:pPr>
  </w:style>
  <w:style w:type="paragraph" w:customStyle="1" w:styleId="4598FBC1476246649514A416D5C4790913">
    <w:name w:val="4598FBC1476246649514A416D5C4790913"/>
    <w:rsid w:val="008B5E40"/>
    <w:pPr>
      <w:widowControl w:val="0"/>
      <w:jc w:val="both"/>
    </w:pPr>
  </w:style>
  <w:style w:type="paragraph" w:customStyle="1" w:styleId="22F6B5EA19B7444FA42F3A15F59EC74513">
    <w:name w:val="22F6B5EA19B7444FA42F3A15F59EC74513"/>
    <w:rsid w:val="008B5E40"/>
    <w:pPr>
      <w:widowControl w:val="0"/>
      <w:jc w:val="both"/>
    </w:pPr>
  </w:style>
  <w:style w:type="paragraph" w:customStyle="1" w:styleId="801073BAEDB947BEAA3596D03AEC3B3112">
    <w:name w:val="801073BAEDB947BEAA3596D03AEC3B3112"/>
    <w:rsid w:val="008B5E40"/>
    <w:pPr>
      <w:widowControl w:val="0"/>
      <w:jc w:val="both"/>
    </w:pPr>
  </w:style>
  <w:style w:type="paragraph" w:customStyle="1" w:styleId="A2515A2881214F88907A5727B19374C011">
    <w:name w:val="A2515A2881214F88907A5727B19374C011"/>
    <w:rsid w:val="008B5E40"/>
    <w:pPr>
      <w:widowControl w:val="0"/>
      <w:jc w:val="both"/>
    </w:pPr>
  </w:style>
  <w:style w:type="paragraph" w:customStyle="1" w:styleId="89E8405FEFB5449E8F99DF8BA0D48ABB11">
    <w:name w:val="89E8405FEFB5449E8F99DF8BA0D48ABB11"/>
    <w:rsid w:val="008B5E40"/>
    <w:pPr>
      <w:widowControl w:val="0"/>
      <w:jc w:val="both"/>
    </w:pPr>
  </w:style>
  <w:style w:type="paragraph" w:customStyle="1" w:styleId="072DCDA237C2437E963622E24EF3E57310">
    <w:name w:val="072DCDA237C2437E963622E24EF3E57310"/>
    <w:rsid w:val="008B5E40"/>
    <w:pPr>
      <w:widowControl w:val="0"/>
      <w:jc w:val="both"/>
    </w:pPr>
  </w:style>
  <w:style w:type="paragraph" w:customStyle="1" w:styleId="1DD5845AFE0743F692D8F397CA0963E19">
    <w:name w:val="1DD5845AFE0743F692D8F397CA0963E19"/>
    <w:rsid w:val="008B5E40"/>
    <w:pPr>
      <w:widowControl w:val="0"/>
      <w:jc w:val="both"/>
    </w:pPr>
  </w:style>
  <w:style w:type="paragraph" w:customStyle="1" w:styleId="FF6E9C97488445C7BF17CE8415FC3B8D9">
    <w:name w:val="FF6E9C97488445C7BF17CE8415FC3B8D9"/>
    <w:rsid w:val="008B5E40"/>
    <w:pPr>
      <w:widowControl w:val="0"/>
      <w:jc w:val="both"/>
    </w:pPr>
  </w:style>
  <w:style w:type="paragraph" w:customStyle="1" w:styleId="77F368D1209C4F0D905D182B4790841A9">
    <w:name w:val="77F368D1209C4F0D905D182B4790841A9"/>
    <w:rsid w:val="008B5E40"/>
    <w:pPr>
      <w:widowControl w:val="0"/>
      <w:jc w:val="both"/>
    </w:pPr>
  </w:style>
  <w:style w:type="paragraph" w:customStyle="1" w:styleId="9A166E93861E4F61A6627BEE91F3647E9">
    <w:name w:val="9A166E93861E4F61A6627BEE91F3647E9"/>
    <w:rsid w:val="008B5E40"/>
    <w:pPr>
      <w:widowControl w:val="0"/>
      <w:jc w:val="both"/>
    </w:pPr>
  </w:style>
  <w:style w:type="paragraph" w:customStyle="1" w:styleId="03617FE496A04374AA604376063F9CCE9">
    <w:name w:val="03617FE496A04374AA604376063F9CCE9"/>
    <w:rsid w:val="008B5E40"/>
    <w:pPr>
      <w:widowControl w:val="0"/>
      <w:jc w:val="both"/>
    </w:pPr>
  </w:style>
  <w:style w:type="paragraph" w:customStyle="1" w:styleId="709DA5F6F931413C995F495EB12865BC8">
    <w:name w:val="709DA5F6F931413C995F495EB12865BC8"/>
    <w:rsid w:val="008B5E40"/>
    <w:pPr>
      <w:widowControl w:val="0"/>
      <w:jc w:val="both"/>
    </w:pPr>
  </w:style>
  <w:style w:type="paragraph" w:customStyle="1" w:styleId="6680DFD176994BB4A01968F8A93C47D79">
    <w:name w:val="6680DFD176994BB4A01968F8A93C47D79"/>
    <w:rsid w:val="008B5E40"/>
    <w:pPr>
      <w:widowControl w:val="0"/>
      <w:jc w:val="both"/>
    </w:pPr>
  </w:style>
  <w:style w:type="paragraph" w:customStyle="1" w:styleId="1287B0314FC748CE99B627E5F6AA79E522">
    <w:name w:val="1287B0314FC748CE99B627E5F6AA79E522"/>
    <w:rsid w:val="008B5E40"/>
    <w:pPr>
      <w:widowControl w:val="0"/>
      <w:jc w:val="both"/>
    </w:pPr>
  </w:style>
  <w:style w:type="paragraph" w:customStyle="1" w:styleId="5043AA35DEDD460B8F91AABDD6B5073B22">
    <w:name w:val="5043AA35DEDD460B8F91AABDD6B5073B22"/>
    <w:rsid w:val="008B5E40"/>
    <w:pPr>
      <w:widowControl w:val="0"/>
      <w:jc w:val="both"/>
    </w:pPr>
  </w:style>
  <w:style w:type="paragraph" w:customStyle="1" w:styleId="1B9D57B931B74382B7F8F0D69A5285B421">
    <w:name w:val="1B9D57B931B74382B7F8F0D69A5285B421"/>
    <w:rsid w:val="008B5E40"/>
    <w:pPr>
      <w:widowControl w:val="0"/>
      <w:jc w:val="both"/>
    </w:pPr>
  </w:style>
  <w:style w:type="paragraph" w:customStyle="1" w:styleId="3AE54B07CD2F4E2C9D0E30EDFC8A3B6922">
    <w:name w:val="3AE54B07CD2F4E2C9D0E30EDFC8A3B6922"/>
    <w:rsid w:val="008B5E40"/>
    <w:pPr>
      <w:widowControl w:val="0"/>
      <w:jc w:val="both"/>
    </w:pPr>
  </w:style>
  <w:style w:type="paragraph" w:customStyle="1" w:styleId="FD86DDA892E04C90BC3E265D9757D4D520">
    <w:name w:val="FD86DDA892E04C90BC3E265D9757D4D520"/>
    <w:rsid w:val="008B5E40"/>
    <w:pPr>
      <w:widowControl w:val="0"/>
      <w:jc w:val="both"/>
    </w:pPr>
  </w:style>
  <w:style w:type="paragraph" w:customStyle="1" w:styleId="BF9BA1B9C978455FB99248E4AB82581114">
    <w:name w:val="BF9BA1B9C978455FB99248E4AB82581114"/>
    <w:rsid w:val="008B5E40"/>
    <w:pPr>
      <w:widowControl w:val="0"/>
      <w:jc w:val="both"/>
    </w:pPr>
  </w:style>
  <w:style w:type="paragraph" w:customStyle="1" w:styleId="4598FBC1476246649514A416D5C4790914">
    <w:name w:val="4598FBC1476246649514A416D5C4790914"/>
    <w:rsid w:val="008B5E40"/>
    <w:pPr>
      <w:widowControl w:val="0"/>
      <w:jc w:val="both"/>
    </w:pPr>
  </w:style>
  <w:style w:type="paragraph" w:customStyle="1" w:styleId="22F6B5EA19B7444FA42F3A15F59EC74514">
    <w:name w:val="22F6B5EA19B7444FA42F3A15F59EC74514"/>
    <w:rsid w:val="008B5E40"/>
    <w:pPr>
      <w:widowControl w:val="0"/>
      <w:jc w:val="both"/>
    </w:pPr>
  </w:style>
  <w:style w:type="paragraph" w:customStyle="1" w:styleId="801073BAEDB947BEAA3596D03AEC3B3113">
    <w:name w:val="801073BAEDB947BEAA3596D03AEC3B3113"/>
    <w:rsid w:val="008B5E40"/>
    <w:pPr>
      <w:widowControl w:val="0"/>
      <w:jc w:val="both"/>
    </w:pPr>
  </w:style>
  <w:style w:type="paragraph" w:customStyle="1" w:styleId="A2515A2881214F88907A5727B19374C012">
    <w:name w:val="A2515A2881214F88907A5727B19374C012"/>
    <w:rsid w:val="008B5E40"/>
    <w:pPr>
      <w:widowControl w:val="0"/>
      <w:jc w:val="both"/>
    </w:pPr>
  </w:style>
  <w:style w:type="paragraph" w:customStyle="1" w:styleId="89E8405FEFB5449E8F99DF8BA0D48ABB12">
    <w:name w:val="89E8405FEFB5449E8F99DF8BA0D48ABB12"/>
    <w:rsid w:val="008B5E40"/>
    <w:pPr>
      <w:widowControl w:val="0"/>
      <w:jc w:val="both"/>
    </w:pPr>
  </w:style>
  <w:style w:type="paragraph" w:customStyle="1" w:styleId="072DCDA237C2437E963622E24EF3E57311">
    <w:name w:val="072DCDA237C2437E963622E24EF3E57311"/>
    <w:rsid w:val="008B5E40"/>
    <w:pPr>
      <w:widowControl w:val="0"/>
      <w:jc w:val="both"/>
    </w:pPr>
  </w:style>
  <w:style w:type="paragraph" w:customStyle="1" w:styleId="1DD5845AFE0743F692D8F397CA0963E110">
    <w:name w:val="1DD5845AFE0743F692D8F397CA0963E110"/>
    <w:rsid w:val="008B5E40"/>
    <w:pPr>
      <w:widowControl w:val="0"/>
      <w:jc w:val="both"/>
    </w:pPr>
  </w:style>
  <w:style w:type="paragraph" w:customStyle="1" w:styleId="FF6E9C97488445C7BF17CE8415FC3B8D10">
    <w:name w:val="FF6E9C97488445C7BF17CE8415FC3B8D10"/>
    <w:rsid w:val="008B5E40"/>
    <w:pPr>
      <w:widowControl w:val="0"/>
      <w:jc w:val="both"/>
    </w:pPr>
  </w:style>
  <w:style w:type="paragraph" w:customStyle="1" w:styleId="77F368D1209C4F0D905D182B4790841A10">
    <w:name w:val="77F368D1209C4F0D905D182B4790841A10"/>
    <w:rsid w:val="008B5E40"/>
    <w:pPr>
      <w:widowControl w:val="0"/>
      <w:jc w:val="both"/>
    </w:pPr>
  </w:style>
  <w:style w:type="paragraph" w:customStyle="1" w:styleId="9A166E93861E4F61A6627BEE91F3647E10">
    <w:name w:val="9A166E93861E4F61A6627BEE91F3647E10"/>
    <w:rsid w:val="008B5E40"/>
    <w:pPr>
      <w:widowControl w:val="0"/>
      <w:jc w:val="both"/>
    </w:pPr>
  </w:style>
  <w:style w:type="paragraph" w:customStyle="1" w:styleId="03617FE496A04374AA604376063F9CCE10">
    <w:name w:val="03617FE496A04374AA604376063F9CCE10"/>
    <w:rsid w:val="008B5E40"/>
    <w:pPr>
      <w:widowControl w:val="0"/>
      <w:jc w:val="both"/>
    </w:pPr>
  </w:style>
  <w:style w:type="paragraph" w:customStyle="1" w:styleId="709DA5F6F931413C995F495EB12865BC9">
    <w:name w:val="709DA5F6F931413C995F495EB12865BC9"/>
    <w:rsid w:val="008B5E40"/>
    <w:pPr>
      <w:widowControl w:val="0"/>
      <w:jc w:val="both"/>
    </w:pPr>
  </w:style>
  <w:style w:type="paragraph" w:customStyle="1" w:styleId="6680DFD176994BB4A01968F8A93C47D710">
    <w:name w:val="6680DFD176994BB4A01968F8A93C47D710"/>
    <w:rsid w:val="008B5E40"/>
    <w:pPr>
      <w:widowControl w:val="0"/>
      <w:jc w:val="both"/>
    </w:pPr>
  </w:style>
  <w:style w:type="paragraph" w:customStyle="1" w:styleId="1287B0314FC748CE99B627E5F6AA79E523">
    <w:name w:val="1287B0314FC748CE99B627E5F6AA79E523"/>
    <w:rsid w:val="008B5E40"/>
    <w:pPr>
      <w:widowControl w:val="0"/>
      <w:jc w:val="both"/>
    </w:pPr>
  </w:style>
  <w:style w:type="paragraph" w:customStyle="1" w:styleId="5043AA35DEDD460B8F91AABDD6B5073B23">
    <w:name w:val="5043AA35DEDD460B8F91AABDD6B5073B23"/>
    <w:rsid w:val="008B5E40"/>
    <w:pPr>
      <w:widowControl w:val="0"/>
      <w:jc w:val="both"/>
    </w:pPr>
  </w:style>
  <w:style w:type="paragraph" w:customStyle="1" w:styleId="1B9D57B931B74382B7F8F0D69A5285B422">
    <w:name w:val="1B9D57B931B74382B7F8F0D69A5285B422"/>
    <w:rsid w:val="008B5E40"/>
    <w:pPr>
      <w:widowControl w:val="0"/>
      <w:jc w:val="both"/>
    </w:pPr>
  </w:style>
  <w:style w:type="paragraph" w:customStyle="1" w:styleId="3AE54B07CD2F4E2C9D0E30EDFC8A3B6923">
    <w:name w:val="3AE54B07CD2F4E2C9D0E30EDFC8A3B6923"/>
    <w:rsid w:val="008B5E40"/>
    <w:pPr>
      <w:widowControl w:val="0"/>
      <w:jc w:val="both"/>
    </w:pPr>
  </w:style>
  <w:style w:type="paragraph" w:customStyle="1" w:styleId="FD86DDA892E04C90BC3E265D9757D4D521">
    <w:name w:val="FD86DDA892E04C90BC3E265D9757D4D521"/>
    <w:rsid w:val="008B5E40"/>
    <w:pPr>
      <w:widowControl w:val="0"/>
      <w:jc w:val="both"/>
    </w:pPr>
  </w:style>
  <w:style w:type="paragraph" w:customStyle="1" w:styleId="BF9BA1B9C978455FB99248E4AB82581115">
    <w:name w:val="BF9BA1B9C978455FB99248E4AB82581115"/>
    <w:rsid w:val="008B5E40"/>
    <w:pPr>
      <w:widowControl w:val="0"/>
      <w:jc w:val="both"/>
    </w:pPr>
  </w:style>
  <w:style w:type="paragraph" w:customStyle="1" w:styleId="4598FBC1476246649514A416D5C4790915">
    <w:name w:val="4598FBC1476246649514A416D5C4790915"/>
    <w:rsid w:val="008B5E40"/>
    <w:pPr>
      <w:widowControl w:val="0"/>
      <w:jc w:val="both"/>
    </w:pPr>
  </w:style>
  <w:style w:type="paragraph" w:customStyle="1" w:styleId="22F6B5EA19B7444FA42F3A15F59EC74515">
    <w:name w:val="22F6B5EA19B7444FA42F3A15F59EC74515"/>
    <w:rsid w:val="008B5E40"/>
    <w:pPr>
      <w:widowControl w:val="0"/>
      <w:jc w:val="both"/>
    </w:pPr>
  </w:style>
  <w:style w:type="paragraph" w:customStyle="1" w:styleId="801073BAEDB947BEAA3596D03AEC3B3114">
    <w:name w:val="801073BAEDB947BEAA3596D03AEC3B3114"/>
    <w:rsid w:val="008B5E40"/>
    <w:pPr>
      <w:widowControl w:val="0"/>
      <w:jc w:val="both"/>
    </w:pPr>
  </w:style>
  <w:style w:type="paragraph" w:customStyle="1" w:styleId="A2515A2881214F88907A5727B19374C013">
    <w:name w:val="A2515A2881214F88907A5727B19374C013"/>
    <w:rsid w:val="008B5E40"/>
    <w:pPr>
      <w:widowControl w:val="0"/>
      <w:jc w:val="both"/>
    </w:pPr>
  </w:style>
  <w:style w:type="paragraph" w:customStyle="1" w:styleId="89E8405FEFB5449E8F99DF8BA0D48ABB13">
    <w:name w:val="89E8405FEFB5449E8F99DF8BA0D48ABB13"/>
    <w:rsid w:val="008B5E40"/>
    <w:pPr>
      <w:widowControl w:val="0"/>
      <w:jc w:val="both"/>
    </w:pPr>
  </w:style>
  <w:style w:type="paragraph" w:customStyle="1" w:styleId="072DCDA237C2437E963622E24EF3E57312">
    <w:name w:val="072DCDA237C2437E963622E24EF3E57312"/>
    <w:rsid w:val="008B5E40"/>
    <w:pPr>
      <w:widowControl w:val="0"/>
      <w:jc w:val="both"/>
    </w:pPr>
  </w:style>
  <w:style w:type="paragraph" w:customStyle="1" w:styleId="1DD5845AFE0743F692D8F397CA0963E111">
    <w:name w:val="1DD5845AFE0743F692D8F397CA0963E111"/>
    <w:rsid w:val="008B5E40"/>
    <w:pPr>
      <w:widowControl w:val="0"/>
      <w:jc w:val="both"/>
    </w:pPr>
  </w:style>
  <w:style w:type="paragraph" w:customStyle="1" w:styleId="FF6E9C97488445C7BF17CE8415FC3B8D11">
    <w:name w:val="FF6E9C97488445C7BF17CE8415FC3B8D11"/>
    <w:rsid w:val="008B5E40"/>
    <w:pPr>
      <w:widowControl w:val="0"/>
      <w:jc w:val="both"/>
    </w:pPr>
  </w:style>
  <w:style w:type="paragraph" w:customStyle="1" w:styleId="77F368D1209C4F0D905D182B4790841A11">
    <w:name w:val="77F368D1209C4F0D905D182B4790841A11"/>
    <w:rsid w:val="008B5E40"/>
    <w:pPr>
      <w:widowControl w:val="0"/>
      <w:jc w:val="both"/>
    </w:pPr>
  </w:style>
  <w:style w:type="paragraph" w:customStyle="1" w:styleId="9A166E93861E4F61A6627BEE91F3647E11">
    <w:name w:val="9A166E93861E4F61A6627BEE91F3647E11"/>
    <w:rsid w:val="008B5E40"/>
    <w:pPr>
      <w:widowControl w:val="0"/>
      <w:jc w:val="both"/>
    </w:pPr>
  </w:style>
  <w:style w:type="paragraph" w:customStyle="1" w:styleId="03617FE496A04374AA604376063F9CCE11">
    <w:name w:val="03617FE496A04374AA604376063F9CCE11"/>
    <w:rsid w:val="008B5E40"/>
    <w:pPr>
      <w:widowControl w:val="0"/>
      <w:jc w:val="both"/>
    </w:pPr>
  </w:style>
  <w:style w:type="paragraph" w:customStyle="1" w:styleId="709DA5F6F931413C995F495EB12865BC10">
    <w:name w:val="709DA5F6F931413C995F495EB12865BC10"/>
    <w:rsid w:val="008B5E40"/>
    <w:pPr>
      <w:widowControl w:val="0"/>
      <w:jc w:val="both"/>
    </w:pPr>
  </w:style>
  <w:style w:type="paragraph" w:customStyle="1" w:styleId="6680DFD176994BB4A01968F8A93C47D711">
    <w:name w:val="6680DFD176994BB4A01968F8A93C47D711"/>
    <w:rsid w:val="008B5E40"/>
    <w:pPr>
      <w:widowControl w:val="0"/>
      <w:jc w:val="both"/>
    </w:pPr>
  </w:style>
  <w:style w:type="paragraph" w:customStyle="1" w:styleId="1287B0314FC748CE99B627E5F6AA79E524">
    <w:name w:val="1287B0314FC748CE99B627E5F6AA79E524"/>
    <w:rsid w:val="008B5E40"/>
    <w:pPr>
      <w:widowControl w:val="0"/>
      <w:jc w:val="both"/>
    </w:pPr>
  </w:style>
  <w:style w:type="paragraph" w:customStyle="1" w:styleId="5043AA35DEDD460B8F91AABDD6B5073B24">
    <w:name w:val="5043AA35DEDD460B8F91AABDD6B5073B24"/>
    <w:rsid w:val="008B5E40"/>
    <w:pPr>
      <w:widowControl w:val="0"/>
      <w:jc w:val="both"/>
    </w:pPr>
  </w:style>
  <w:style w:type="paragraph" w:customStyle="1" w:styleId="1B9D57B931B74382B7F8F0D69A5285B423">
    <w:name w:val="1B9D57B931B74382B7F8F0D69A5285B423"/>
    <w:rsid w:val="008B5E40"/>
    <w:pPr>
      <w:widowControl w:val="0"/>
      <w:jc w:val="both"/>
    </w:pPr>
  </w:style>
  <w:style w:type="paragraph" w:customStyle="1" w:styleId="3AE54B07CD2F4E2C9D0E30EDFC8A3B6924">
    <w:name w:val="3AE54B07CD2F4E2C9D0E30EDFC8A3B6924"/>
    <w:rsid w:val="008B5E40"/>
    <w:pPr>
      <w:widowControl w:val="0"/>
      <w:jc w:val="both"/>
    </w:pPr>
  </w:style>
  <w:style w:type="paragraph" w:customStyle="1" w:styleId="FD86DDA892E04C90BC3E265D9757D4D522">
    <w:name w:val="FD86DDA892E04C90BC3E265D9757D4D522"/>
    <w:rsid w:val="008B5E40"/>
    <w:pPr>
      <w:widowControl w:val="0"/>
      <w:jc w:val="both"/>
    </w:pPr>
  </w:style>
  <w:style w:type="paragraph" w:customStyle="1" w:styleId="BF9BA1B9C978455FB99248E4AB82581116">
    <w:name w:val="BF9BA1B9C978455FB99248E4AB82581116"/>
    <w:rsid w:val="008B5E40"/>
    <w:pPr>
      <w:widowControl w:val="0"/>
      <w:jc w:val="both"/>
    </w:pPr>
  </w:style>
  <w:style w:type="paragraph" w:customStyle="1" w:styleId="4598FBC1476246649514A416D5C4790916">
    <w:name w:val="4598FBC1476246649514A416D5C4790916"/>
    <w:rsid w:val="008B5E40"/>
    <w:pPr>
      <w:widowControl w:val="0"/>
      <w:jc w:val="both"/>
    </w:pPr>
  </w:style>
  <w:style w:type="paragraph" w:customStyle="1" w:styleId="22F6B5EA19B7444FA42F3A15F59EC74516">
    <w:name w:val="22F6B5EA19B7444FA42F3A15F59EC74516"/>
    <w:rsid w:val="008B5E40"/>
    <w:pPr>
      <w:widowControl w:val="0"/>
      <w:jc w:val="both"/>
    </w:pPr>
  </w:style>
  <w:style w:type="paragraph" w:customStyle="1" w:styleId="801073BAEDB947BEAA3596D03AEC3B3115">
    <w:name w:val="801073BAEDB947BEAA3596D03AEC3B3115"/>
    <w:rsid w:val="008B5E40"/>
    <w:pPr>
      <w:widowControl w:val="0"/>
      <w:jc w:val="both"/>
    </w:pPr>
  </w:style>
  <w:style w:type="paragraph" w:customStyle="1" w:styleId="A2515A2881214F88907A5727B19374C014">
    <w:name w:val="A2515A2881214F88907A5727B19374C014"/>
    <w:rsid w:val="008B5E40"/>
    <w:pPr>
      <w:widowControl w:val="0"/>
      <w:jc w:val="both"/>
    </w:pPr>
  </w:style>
  <w:style w:type="paragraph" w:customStyle="1" w:styleId="89E8405FEFB5449E8F99DF8BA0D48ABB14">
    <w:name w:val="89E8405FEFB5449E8F99DF8BA0D48ABB14"/>
    <w:rsid w:val="008B5E40"/>
    <w:pPr>
      <w:widowControl w:val="0"/>
      <w:jc w:val="both"/>
    </w:pPr>
  </w:style>
  <w:style w:type="paragraph" w:customStyle="1" w:styleId="072DCDA237C2437E963622E24EF3E57313">
    <w:name w:val="072DCDA237C2437E963622E24EF3E57313"/>
    <w:rsid w:val="008B5E40"/>
    <w:pPr>
      <w:widowControl w:val="0"/>
      <w:jc w:val="both"/>
    </w:pPr>
  </w:style>
  <w:style w:type="paragraph" w:customStyle="1" w:styleId="1DD5845AFE0743F692D8F397CA0963E112">
    <w:name w:val="1DD5845AFE0743F692D8F397CA0963E112"/>
    <w:rsid w:val="008B5E40"/>
    <w:pPr>
      <w:widowControl w:val="0"/>
      <w:jc w:val="both"/>
    </w:pPr>
  </w:style>
  <w:style w:type="paragraph" w:customStyle="1" w:styleId="FF6E9C97488445C7BF17CE8415FC3B8D12">
    <w:name w:val="FF6E9C97488445C7BF17CE8415FC3B8D12"/>
    <w:rsid w:val="008B5E40"/>
    <w:pPr>
      <w:widowControl w:val="0"/>
      <w:jc w:val="both"/>
    </w:pPr>
  </w:style>
  <w:style w:type="paragraph" w:customStyle="1" w:styleId="77F368D1209C4F0D905D182B4790841A12">
    <w:name w:val="77F368D1209C4F0D905D182B4790841A12"/>
    <w:rsid w:val="008B5E40"/>
    <w:pPr>
      <w:widowControl w:val="0"/>
      <w:jc w:val="both"/>
    </w:pPr>
  </w:style>
  <w:style w:type="paragraph" w:customStyle="1" w:styleId="9A166E93861E4F61A6627BEE91F3647E12">
    <w:name w:val="9A166E93861E4F61A6627BEE91F3647E12"/>
    <w:rsid w:val="008B5E40"/>
    <w:pPr>
      <w:widowControl w:val="0"/>
      <w:jc w:val="both"/>
    </w:pPr>
  </w:style>
  <w:style w:type="paragraph" w:customStyle="1" w:styleId="03617FE496A04374AA604376063F9CCE12">
    <w:name w:val="03617FE496A04374AA604376063F9CCE12"/>
    <w:rsid w:val="008B5E40"/>
    <w:pPr>
      <w:widowControl w:val="0"/>
      <w:jc w:val="both"/>
    </w:pPr>
  </w:style>
  <w:style w:type="paragraph" w:customStyle="1" w:styleId="709DA5F6F931413C995F495EB12865BC11">
    <w:name w:val="709DA5F6F931413C995F495EB12865BC11"/>
    <w:rsid w:val="008B5E40"/>
    <w:pPr>
      <w:widowControl w:val="0"/>
      <w:jc w:val="both"/>
    </w:pPr>
  </w:style>
  <w:style w:type="paragraph" w:customStyle="1" w:styleId="6680DFD176994BB4A01968F8A93C47D712">
    <w:name w:val="6680DFD176994BB4A01968F8A93C47D712"/>
    <w:rsid w:val="008B5E40"/>
    <w:pPr>
      <w:widowControl w:val="0"/>
      <w:jc w:val="both"/>
    </w:pPr>
  </w:style>
  <w:style w:type="paragraph" w:customStyle="1" w:styleId="BD15C1C10DBE49699F6470BACCF30200">
    <w:name w:val="BD15C1C10DBE49699F6470BACCF30200"/>
    <w:rsid w:val="008F13F5"/>
    <w:pPr>
      <w:widowControl w:val="0"/>
      <w:jc w:val="both"/>
    </w:pPr>
  </w:style>
  <w:style w:type="paragraph" w:customStyle="1" w:styleId="1287B0314FC748CE99B627E5F6AA79E525">
    <w:name w:val="1287B0314FC748CE99B627E5F6AA79E525"/>
    <w:rsid w:val="008F13F5"/>
    <w:pPr>
      <w:widowControl w:val="0"/>
      <w:jc w:val="both"/>
    </w:pPr>
  </w:style>
  <w:style w:type="paragraph" w:customStyle="1" w:styleId="5043AA35DEDD460B8F91AABDD6B5073B25">
    <w:name w:val="5043AA35DEDD460B8F91AABDD6B5073B25"/>
    <w:rsid w:val="008F13F5"/>
    <w:pPr>
      <w:widowControl w:val="0"/>
      <w:jc w:val="both"/>
    </w:pPr>
  </w:style>
  <w:style w:type="paragraph" w:customStyle="1" w:styleId="1B9D57B931B74382B7F8F0D69A5285B424">
    <w:name w:val="1B9D57B931B74382B7F8F0D69A5285B424"/>
    <w:rsid w:val="008F13F5"/>
    <w:pPr>
      <w:widowControl w:val="0"/>
      <w:jc w:val="both"/>
    </w:pPr>
  </w:style>
  <w:style w:type="paragraph" w:customStyle="1" w:styleId="3AE54B07CD2F4E2C9D0E30EDFC8A3B6925">
    <w:name w:val="3AE54B07CD2F4E2C9D0E30EDFC8A3B6925"/>
    <w:rsid w:val="008F13F5"/>
    <w:pPr>
      <w:widowControl w:val="0"/>
      <w:jc w:val="both"/>
    </w:pPr>
  </w:style>
  <w:style w:type="paragraph" w:customStyle="1" w:styleId="FD86DDA892E04C90BC3E265D9757D4D523">
    <w:name w:val="FD86DDA892E04C90BC3E265D9757D4D523"/>
    <w:rsid w:val="008F13F5"/>
    <w:pPr>
      <w:widowControl w:val="0"/>
      <w:jc w:val="both"/>
    </w:pPr>
  </w:style>
  <w:style w:type="paragraph" w:customStyle="1" w:styleId="BF9BA1B9C978455FB99248E4AB82581117">
    <w:name w:val="BF9BA1B9C978455FB99248E4AB82581117"/>
    <w:rsid w:val="008F13F5"/>
    <w:pPr>
      <w:widowControl w:val="0"/>
      <w:jc w:val="both"/>
    </w:pPr>
  </w:style>
  <w:style w:type="paragraph" w:customStyle="1" w:styleId="4598FBC1476246649514A416D5C4790917">
    <w:name w:val="4598FBC1476246649514A416D5C4790917"/>
    <w:rsid w:val="008F13F5"/>
    <w:pPr>
      <w:widowControl w:val="0"/>
      <w:jc w:val="both"/>
    </w:pPr>
  </w:style>
  <w:style w:type="paragraph" w:customStyle="1" w:styleId="22F6B5EA19B7444FA42F3A15F59EC74517">
    <w:name w:val="22F6B5EA19B7444FA42F3A15F59EC74517"/>
    <w:rsid w:val="008F13F5"/>
    <w:pPr>
      <w:widowControl w:val="0"/>
      <w:jc w:val="both"/>
    </w:pPr>
  </w:style>
  <w:style w:type="paragraph" w:customStyle="1" w:styleId="801073BAEDB947BEAA3596D03AEC3B3116">
    <w:name w:val="801073BAEDB947BEAA3596D03AEC3B3116"/>
    <w:rsid w:val="008F13F5"/>
    <w:pPr>
      <w:widowControl w:val="0"/>
      <w:jc w:val="both"/>
    </w:pPr>
  </w:style>
  <w:style w:type="paragraph" w:customStyle="1" w:styleId="A2515A2881214F88907A5727B19374C015">
    <w:name w:val="A2515A2881214F88907A5727B19374C015"/>
    <w:rsid w:val="008F13F5"/>
    <w:pPr>
      <w:widowControl w:val="0"/>
      <w:jc w:val="both"/>
    </w:pPr>
  </w:style>
  <w:style w:type="paragraph" w:customStyle="1" w:styleId="89E8405FEFB5449E8F99DF8BA0D48ABB15">
    <w:name w:val="89E8405FEFB5449E8F99DF8BA0D48ABB15"/>
    <w:rsid w:val="008F13F5"/>
    <w:pPr>
      <w:widowControl w:val="0"/>
      <w:jc w:val="both"/>
    </w:pPr>
  </w:style>
  <w:style w:type="paragraph" w:customStyle="1" w:styleId="072DCDA237C2437E963622E24EF3E57314">
    <w:name w:val="072DCDA237C2437E963622E24EF3E57314"/>
    <w:rsid w:val="008F13F5"/>
    <w:pPr>
      <w:widowControl w:val="0"/>
      <w:jc w:val="both"/>
    </w:pPr>
  </w:style>
  <w:style w:type="paragraph" w:customStyle="1" w:styleId="1DD5845AFE0743F692D8F397CA0963E113">
    <w:name w:val="1DD5845AFE0743F692D8F397CA0963E113"/>
    <w:rsid w:val="008F13F5"/>
    <w:pPr>
      <w:widowControl w:val="0"/>
      <w:jc w:val="both"/>
    </w:pPr>
  </w:style>
  <w:style w:type="paragraph" w:customStyle="1" w:styleId="FF6E9C97488445C7BF17CE8415FC3B8D13">
    <w:name w:val="FF6E9C97488445C7BF17CE8415FC3B8D13"/>
    <w:rsid w:val="008F13F5"/>
    <w:pPr>
      <w:widowControl w:val="0"/>
      <w:jc w:val="both"/>
    </w:pPr>
  </w:style>
  <w:style w:type="paragraph" w:customStyle="1" w:styleId="77F368D1209C4F0D905D182B4790841A13">
    <w:name w:val="77F368D1209C4F0D905D182B4790841A13"/>
    <w:rsid w:val="008F13F5"/>
    <w:pPr>
      <w:widowControl w:val="0"/>
      <w:jc w:val="both"/>
    </w:pPr>
  </w:style>
  <w:style w:type="paragraph" w:customStyle="1" w:styleId="9A166E93861E4F61A6627BEE91F3647E13">
    <w:name w:val="9A166E93861E4F61A6627BEE91F3647E13"/>
    <w:rsid w:val="008F13F5"/>
    <w:pPr>
      <w:widowControl w:val="0"/>
      <w:jc w:val="both"/>
    </w:pPr>
  </w:style>
  <w:style w:type="paragraph" w:customStyle="1" w:styleId="03617FE496A04374AA604376063F9CCE13">
    <w:name w:val="03617FE496A04374AA604376063F9CCE13"/>
    <w:rsid w:val="008F13F5"/>
    <w:pPr>
      <w:widowControl w:val="0"/>
      <w:jc w:val="both"/>
    </w:pPr>
  </w:style>
  <w:style w:type="paragraph" w:customStyle="1" w:styleId="709DA5F6F931413C995F495EB12865BC12">
    <w:name w:val="709DA5F6F931413C995F495EB12865BC12"/>
    <w:rsid w:val="008F13F5"/>
    <w:pPr>
      <w:widowControl w:val="0"/>
      <w:jc w:val="both"/>
    </w:pPr>
  </w:style>
  <w:style w:type="paragraph" w:customStyle="1" w:styleId="6680DFD176994BB4A01968F8A93C47D713">
    <w:name w:val="6680DFD176994BB4A01968F8A93C47D713"/>
    <w:rsid w:val="008F13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730</TotalTime>
  <Pages>4</Pages>
  <Words>760</Words>
  <Characters>4332</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松薗 崇</cp:lastModifiedBy>
  <cp:revision>10</cp:revision>
  <cp:lastPrinted>2021-01-19T06:55:00Z</cp:lastPrinted>
  <dcterms:created xsi:type="dcterms:W3CDTF">2021-01-14T09:20:00Z</dcterms:created>
  <dcterms:modified xsi:type="dcterms:W3CDTF">2021-03-23T05:51:00Z</dcterms:modified>
</cp:coreProperties>
</file>